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DE684" w14:textId="29BD80E8" w:rsidR="00975399" w:rsidRDefault="009D776F" w:rsidP="00975399">
      <w:pPr>
        <w:spacing w:before="100" w:beforeAutospacing="1" w:after="0"/>
        <w:ind w:left="-142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561F93C" wp14:editId="5FB7794D">
            <wp:simplePos x="0" y="0"/>
            <wp:positionH relativeFrom="column">
              <wp:posOffset>-540384</wp:posOffset>
            </wp:positionH>
            <wp:positionV relativeFrom="paragraph">
              <wp:posOffset>-874551</wp:posOffset>
            </wp:positionV>
            <wp:extent cx="10714008" cy="1820537"/>
            <wp:effectExtent l="0" t="0" r="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8"/>
                    <a:srcRect r="23868"/>
                    <a:stretch/>
                  </pic:blipFill>
                  <pic:spPr bwMode="auto">
                    <a:xfrm>
                      <a:off x="0" y="0"/>
                      <a:ext cx="10832810" cy="18407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1226">
        <w:rPr>
          <w:noProof/>
        </w:rPr>
        <w:drawing>
          <wp:inline distT="0" distB="0" distL="0" distR="0" wp14:anchorId="21EBA6FD" wp14:editId="68720323">
            <wp:extent cx="3784600" cy="775822"/>
            <wp:effectExtent l="0" t="0" r="0" b="5715"/>
            <wp:docPr id="1730539418" name="Picture 3" descr="A blue rectangle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0539418" name="Picture 3" descr="A blue rectangle on a black background&#10;&#10;Description automatically generated"/>
                    <pic:cNvPicPr/>
                  </pic:nvPicPr>
                  <pic:blipFill>
                    <a:blip r:embed="rId9"/>
                    <a:srcRect t="441" b="4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3689" cy="783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E4EFEC1" w14:textId="77777777" w:rsidR="000372F0" w:rsidRDefault="000372F0" w:rsidP="00681E34">
      <w:pPr>
        <w:spacing w:before="100" w:beforeAutospacing="1" w:after="0"/>
      </w:pPr>
    </w:p>
    <w:p w14:paraId="3553AFF2" w14:textId="77777777" w:rsidR="000372F0" w:rsidRDefault="000372F0" w:rsidP="00681E34">
      <w:pPr>
        <w:spacing w:before="100" w:beforeAutospacing="1" w:after="0"/>
      </w:pPr>
    </w:p>
    <w:p w14:paraId="7A319C15" w14:textId="0CE51A7A" w:rsidR="000372F0" w:rsidRPr="00D429D4" w:rsidRDefault="1D985BC6" w:rsidP="506DA7B0">
      <w:pPr>
        <w:spacing w:before="100" w:beforeAutospacing="1" w:after="0"/>
        <w:ind w:left="-142"/>
        <w:rPr>
          <w:rFonts w:ascii="Aptos" w:hAnsi="Aptos"/>
          <w:sz w:val="96"/>
          <w:szCs w:val="96"/>
        </w:rPr>
      </w:pPr>
      <w:r w:rsidRPr="00D429D4">
        <w:rPr>
          <w:rStyle w:val="normaltextrun"/>
          <w:rFonts w:ascii="Aptos" w:hAnsi="Aptos"/>
          <w:b/>
          <w:bCs/>
          <w:color w:val="404246"/>
          <w:sz w:val="96"/>
          <w:szCs w:val="96"/>
          <w:shd w:val="clear" w:color="auto" w:fill="FFFFFF"/>
        </w:rPr>
        <w:t>V</w:t>
      </w:r>
      <w:r w:rsidR="4CC9D5FF" w:rsidRPr="00D429D4">
        <w:rPr>
          <w:rStyle w:val="normaltextrun"/>
          <w:rFonts w:ascii="Aptos" w:hAnsi="Aptos"/>
          <w:b/>
          <w:bCs/>
          <w:color w:val="404246"/>
          <w:sz w:val="96"/>
          <w:szCs w:val="96"/>
          <w:shd w:val="clear" w:color="auto" w:fill="FFFFFF"/>
        </w:rPr>
        <w:t xml:space="preserve">ET </w:t>
      </w:r>
      <w:r w:rsidRPr="00D429D4">
        <w:rPr>
          <w:rStyle w:val="normaltextrun"/>
          <w:rFonts w:ascii="Aptos" w:hAnsi="Aptos"/>
          <w:b/>
          <w:bCs/>
          <w:color w:val="404246"/>
          <w:sz w:val="96"/>
          <w:szCs w:val="96"/>
          <w:shd w:val="clear" w:color="auto" w:fill="FFFFFF"/>
        </w:rPr>
        <w:t>S</w:t>
      </w:r>
      <w:r w:rsidR="4CC9D5FF" w:rsidRPr="00D429D4">
        <w:rPr>
          <w:rStyle w:val="normaltextrun"/>
          <w:rFonts w:ascii="Aptos" w:hAnsi="Aptos"/>
          <w:b/>
          <w:bCs/>
          <w:color w:val="404246"/>
          <w:sz w:val="96"/>
          <w:szCs w:val="96"/>
          <w:shd w:val="clear" w:color="auto" w:fill="FFFFFF"/>
        </w:rPr>
        <w:t xml:space="preserve">tudent </w:t>
      </w:r>
      <w:r w:rsidRPr="00D429D4">
        <w:rPr>
          <w:rStyle w:val="normaltextrun"/>
          <w:rFonts w:ascii="Aptos" w:hAnsi="Aptos"/>
          <w:b/>
          <w:bCs/>
          <w:color w:val="404246"/>
          <w:sz w:val="96"/>
          <w:szCs w:val="96"/>
          <w:shd w:val="clear" w:color="auto" w:fill="FFFFFF"/>
        </w:rPr>
        <w:t>L</w:t>
      </w:r>
      <w:r w:rsidR="4CC9D5FF" w:rsidRPr="00D429D4">
        <w:rPr>
          <w:rStyle w:val="normaltextrun"/>
          <w:rFonts w:ascii="Aptos" w:hAnsi="Aptos"/>
          <w:b/>
          <w:bCs/>
          <w:color w:val="404246"/>
          <w:sz w:val="96"/>
          <w:szCs w:val="96"/>
          <w:shd w:val="clear" w:color="auto" w:fill="FFFFFF"/>
        </w:rPr>
        <w:t>oans</w:t>
      </w:r>
      <w:r w:rsidR="1E3C567A" w:rsidRPr="00D429D4">
        <w:rPr>
          <w:rStyle w:val="normaltextrun"/>
          <w:rFonts w:ascii="Aptos" w:hAnsi="Aptos"/>
          <w:b/>
          <w:bCs/>
          <w:color w:val="404246"/>
          <w:sz w:val="96"/>
          <w:szCs w:val="96"/>
          <w:shd w:val="clear" w:color="auto" w:fill="FFFFFF"/>
        </w:rPr>
        <w:t xml:space="preserve"> </w:t>
      </w:r>
      <w:r w:rsidR="075B9682" w:rsidRPr="00D429D4">
        <w:rPr>
          <w:rStyle w:val="normaltextrun"/>
          <w:rFonts w:ascii="Aptos" w:hAnsi="Aptos"/>
          <w:b/>
          <w:bCs/>
          <w:color w:val="404246"/>
          <w:sz w:val="96"/>
          <w:szCs w:val="96"/>
        </w:rPr>
        <w:t>c</w:t>
      </w:r>
      <w:r w:rsidRPr="00D429D4">
        <w:rPr>
          <w:rStyle w:val="normaltextrun"/>
          <w:rFonts w:ascii="Aptos" w:hAnsi="Aptos"/>
          <w:b/>
          <w:bCs/>
          <w:color w:val="404246"/>
          <w:sz w:val="96"/>
          <w:szCs w:val="96"/>
        </w:rPr>
        <w:t xml:space="preserve">ourse </w:t>
      </w:r>
      <w:r w:rsidR="727F36C0" w:rsidRPr="00D429D4">
        <w:rPr>
          <w:rStyle w:val="normaltextrun"/>
          <w:rFonts w:ascii="Aptos" w:hAnsi="Aptos"/>
          <w:b/>
          <w:bCs/>
          <w:color w:val="404246"/>
          <w:sz w:val="96"/>
          <w:szCs w:val="96"/>
        </w:rPr>
        <w:t>li</w:t>
      </w:r>
      <w:r w:rsidRPr="00D429D4">
        <w:rPr>
          <w:rStyle w:val="normaltextrun"/>
          <w:rFonts w:ascii="Aptos" w:hAnsi="Aptos"/>
          <w:b/>
          <w:bCs/>
          <w:color w:val="404246"/>
          <w:sz w:val="96"/>
          <w:szCs w:val="96"/>
        </w:rPr>
        <w:t xml:space="preserve">st and </w:t>
      </w:r>
      <w:r w:rsidR="4DEA111E" w:rsidRPr="00D429D4">
        <w:rPr>
          <w:rStyle w:val="normaltextrun"/>
          <w:rFonts w:ascii="Aptos" w:hAnsi="Aptos"/>
          <w:b/>
          <w:bCs/>
          <w:color w:val="404246"/>
          <w:sz w:val="96"/>
          <w:szCs w:val="96"/>
        </w:rPr>
        <w:t>l</w:t>
      </w:r>
      <w:r w:rsidRPr="00D429D4">
        <w:rPr>
          <w:rStyle w:val="normaltextrun"/>
          <w:rFonts w:ascii="Aptos" w:hAnsi="Aptos"/>
          <w:b/>
          <w:bCs/>
          <w:color w:val="404246"/>
          <w:sz w:val="96"/>
          <w:szCs w:val="96"/>
        </w:rPr>
        <w:t xml:space="preserve">oan </w:t>
      </w:r>
      <w:r w:rsidR="414E7937" w:rsidRPr="00D429D4">
        <w:rPr>
          <w:rStyle w:val="normaltextrun"/>
          <w:rFonts w:ascii="Aptos" w:hAnsi="Aptos"/>
          <w:b/>
          <w:bCs/>
          <w:color w:val="404246"/>
          <w:sz w:val="96"/>
          <w:szCs w:val="96"/>
        </w:rPr>
        <w:t>ca</w:t>
      </w:r>
      <w:r w:rsidRPr="00D429D4">
        <w:rPr>
          <w:rStyle w:val="normaltextrun"/>
          <w:rFonts w:ascii="Aptos" w:hAnsi="Aptos"/>
          <w:b/>
          <w:bCs/>
          <w:color w:val="404246"/>
          <w:sz w:val="96"/>
          <w:szCs w:val="96"/>
        </w:rPr>
        <w:t>ps</w:t>
      </w:r>
      <w:r w:rsidR="0F039A42" w:rsidRPr="00D429D4">
        <w:rPr>
          <w:rStyle w:val="normaltextrun"/>
          <w:rFonts w:ascii="Aptos" w:hAnsi="Aptos"/>
          <w:b/>
          <w:bCs/>
          <w:color w:val="404246"/>
          <w:sz w:val="96"/>
          <w:szCs w:val="96"/>
        </w:rPr>
        <w:t xml:space="preserve"> (for students)</w:t>
      </w:r>
    </w:p>
    <w:p w14:paraId="607E87AE" w14:textId="3B10343D" w:rsidR="16DDAFEE" w:rsidRPr="00D86D6F" w:rsidRDefault="000372F0" w:rsidP="00D86D6F">
      <w:pPr>
        <w:spacing w:before="100" w:beforeAutospacing="1" w:after="0"/>
        <w:ind w:left="-142"/>
      </w:pPr>
      <w:r w:rsidRPr="00D86D6F">
        <w:t>VET Student Loans are only available for approved courses at the diploma, advanced diploma, graduate certificate and graduate diploma level</w:t>
      </w:r>
      <w:r w:rsidR="009F086C" w:rsidRPr="00D86D6F">
        <w:t xml:space="preserve">. </w:t>
      </w:r>
      <w:r w:rsidR="00581D79" w:rsidRPr="00D86D6F">
        <w:t xml:space="preserve">For a </w:t>
      </w:r>
      <w:r w:rsidR="009F086C" w:rsidRPr="00D86D6F">
        <w:t>course</w:t>
      </w:r>
      <w:r w:rsidR="00581D79" w:rsidRPr="00D86D6F">
        <w:t xml:space="preserve"> to be approved for a VET Student Loan it must be</w:t>
      </w:r>
      <w:r w:rsidR="009F086C" w:rsidRPr="00D86D6F">
        <w:t xml:space="preserve"> listed on the </w:t>
      </w:r>
      <w:hyperlink r:id="rId10" w:history="1">
        <w:r w:rsidR="00CE3BBE" w:rsidRPr="00D86D6F">
          <w:rPr>
            <w:rStyle w:val="Hyperlink"/>
          </w:rPr>
          <w:t>VET Student Loans (Courses and Loan Caps) Determination 2016</w:t>
        </w:r>
      </w:hyperlink>
      <w:r w:rsidR="00D753D7" w:rsidRPr="00D86D6F">
        <w:t xml:space="preserve"> (the </w:t>
      </w:r>
      <w:r w:rsidR="70619A71" w:rsidRPr="00D86D6F">
        <w:t>D</w:t>
      </w:r>
      <w:r w:rsidR="00D753D7" w:rsidRPr="00D86D6F">
        <w:t>etermination)</w:t>
      </w:r>
      <w:r w:rsidRPr="00D86D6F">
        <w:t>.</w:t>
      </w:r>
      <w:r w:rsidR="00F27996" w:rsidRPr="00D86D6F">
        <w:t xml:space="preserve"> In addition to listing approved courses, the </w:t>
      </w:r>
      <w:r w:rsidR="4B0089E2" w:rsidRPr="00D86D6F">
        <w:t>D</w:t>
      </w:r>
      <w:r w:rsidR="00F27996" w:rsidRPr="00D86D6F">
        <w:t>etermination also sets the maximum loan amounts for those courses</w:t>
      </w:r>
      <w:r w:rsidR="003F6CFA" w:rsidRPr="00D86D6F">
        <w:t>.</w:t>
      </w:r>
      <w:r w:rsidR="0077243C" w:rsidRPr="00D86D6F">
        <w:t xml:space="preserve"> </w:t>
      </w:r>
      <w:r w:rsidR="003F6CFA" w:rsidRPr="00D86D6F">
        <w:t>W</w:t>
      </w:r>
      <w:r w:rsidR="0077243C" w:rsidRPr="00D86D6F">
        <w:t>e call these loan caps</w:t>
      </w:r>
      <w:r w:rsidR="00F27996" w:rsidRPr="00D86D6F">
        <w:t>.</w:t>
      </w:r>
    </w:p>
    <w:p w14:paraId="673144C4" w14:textId="764CBF72" w:rsidR="000372F0" w:rsidRPr="000372F0" w:rsidRDefault="00662A13" w:rsidP="16DDAFEE">
      <w:pPr>
        <w:spacing w:before="100" w:beforeAutospacing="1" w:after="0"/>
        <w:ind w:left="-142"/>
        <w:rPr>
          <w:rFonts w:ascii="Aptos" w:hAnsi="Aptos"/>
        </w:rPr>
      </w:pPr>
      <w:r w:rsidRPr="16DDAFEE">
        <w:rPr>
          <w:rFonts w:ascii="Aptos" w:hAnsi="Aptos"/>
        </w:rPr>
        <w:t xml:space="preserve">Table 1 </w:t>
      </w:r>
      <w:r w:rsidR="00F502BF" w:rsidRPr="16DDAFEE">
        <w:rPr>
          <w:rFonts w:ascii="Aptos" w:hAnsi="Aptos"/>
        </w:rPr>
        <w:t xml:space="preserve">below </w:t>
      </w:r>
      <w:r w:rsidRPr="16DDAFEE">
        <w:rPr>
          <w:rFonts w:ascii="Aptos" w:hAnsi="Aptos"/>
        </w:rPr>
        <w:t>lists all the courses that are currently approved for the VET Student Loans program</w:t>
      </w:r>
      <w:r w:rsidR="00F502BF" w:rsidRPr="16DDAFEE">
        <w:rPr>
          <w:rFonts w:ascii="Aptos" w:hAnsi="Aptos"/>
        </w:rPr>
        <w:t xml:space="preserve"> and the maximum loan amount</w:t>
      </w:r>
      <w:r w:rsidR="00C92EAA" w:rsidRPr="16DDAFEE">
        <w:rPr>
          <w:rFonts w:ascii="Aptos" w:hAnsi="Aptos"/>
        </w:rPr>
        <w:t>, or loan cap,</w:t>
      </w:r>
      <w:r w:rsidR="00F502BF" w:rsidRPr="16DDAFEE">
        <w:rPr>
          <w:rFonts w:ascii="Aptos" w:hAnsi="Aptos"/>
        </w:rPr>
        <w:t xml:space="preserve"> for each course. </w:t>
      </w:r>
      <w:r w:rsidR="00031C5E" w:rsidRPr="16DDAFEE">
        <w:rPr>
          <w:rFonts w:ascii="Aptos" w:hAnsi="Aptos"/>
        </w:rPr>
        <w:t xml:space="preserve"> </w:t>
      </w:r>
    </w:p>
    <w:p w14:paraId="4AB04031" w14:textId="06F35785" w:rsidR="16DDAFEE" w:rsidRDefault="00031C5E" w:rsidP="00D86D6F">
      <w:pPr>
        <w:spacing w:before="100" w:beforeAutospacing="1" w:after="0"/>
        <w:ind w:left="-142"/>
        <w:rPr>
          <w:rFonts w:ascii="Aptos" w:hAnsi="Aptos"/>
        </w:rPr>
      </w:pPr>
      <w:r w:rsidRPr="16DDAFEE">
        <w:rPr>
          <w:rFonts w:ascii="Aptos" w:hAnsi="Aptos"/>
        </w:rPr>
        <w:t xml:space="preserve">Table 2 also lists approved </w:t>
      </w:r>
      <w:r w:rsidR="00D369A4" w:rsidRPr="16DDAFEE">
        <w:rPr>
          <w:rFonts w:ascii="Aptos" w:hAnsi="Aptos"/>
        </w:rPr>
        <w:t>courses;</w:t>
      </w:r>
      <w:r w:rsidRPr="16DDAFEE">
        <w:rPr>
          <w:rFonts w:ascii="Aptos" w:hAnsi="Aptos"/>
        </w:rPr>
        <w:t xml:space="preserve"> however</w:t>
      </w:r>
      <w:r w:rsidR="03A40617" w:rsidRPr="16DDAFEE">
        <w:rPr>
          <w:rFonts w:ascii="Aptos" w:hAnsi="Aptos"/>
        </w:rPr>
        <w:t>,</w:t>
      </w:r>
      <w:r w:rsidRPr="16DDAFEE">
        <w:rPr>
          <w:rFonts w:ascii="Aptos" w:hAnsi="Aptos"/>
        </w:rPr>
        <w:t xml:space="preserve"> those courses are only available to delivered by the </w:t>
      </w:r>
      <w:r w:rsidR="00B564F3" w:rsidRPr="16DDAFEE">
        <w:rPr>
          <w:rFonts w:ascii="Aptos" w:hAnsi="Aptos"/>
        </w:rPr>
        <w:t>training provider listed in the table.</w:t>
      </w:r>
    </w:p>
    <w:p w14:paraId="6A7910B6" w14:textId="5B33445E" w:rsidR="16DDAFEE" w:rsidRDefault="00AE105B" w:rsidP="00D86D6F">
      <w:pPr>
        <w:spacing w:before="100" w:beforeAutospacing="1" w:after="0"/>
        <w:ind w:left="-142"/>
        <w:rPr>
          <w:rFonts w:ascii="Aptos" w:hAnsi="Aptos"/>
        </w:rPr>
      </w:pPr>
      <w:r w:rsidRPr="16DDAFEE">
        <w:rPr>
          <w:rFonts w:ascii="Aptos" w:hAnsi="Aptos"/>
        </w:rPr>
        <w:t>If you would like more information on loan ca</w:t>
      </w:r>
      <w:r w:rsidR="0077243C" w:rsidRPr="16DDAFEE">
        <w:rPr>
          <w:rFonts w:ascii="Aptos" w:hAnsi="Aptos"/>
        </w:rPr>
        <w:t>ps</w:t>
      </w:r>
      <w:r w:rsidR="00A52B9E" w:rsidRPr="16DDAFEE">
        <w:rPr>
          <w:rFonts w:ascii="Aptos" w:hAnsi="Aptos"/>
        </w:rPr>
        <w:t xml:space="preserve"> and how these increase each year with indexation</w:t>
      </w:r>
      <w:r w:rsidR="000B24F1" w:rsidRPr="16DDAFEE">
        <w:rPr>
          <w:rFonts w:ascii="Aptos" w:hAnsi="Aptos"/>
        </w:rPr>
        <w:t xml:space="preserve">, please see </w:t>
      </w:r>
      <w:hyperlink r:id="rId11">
        <w:r w:rsidR="000B24F1" w:rsidRPr="16DDAFEE">
          <w:rPr>
            <w:rStyle w:val="Hyperlink"/>
            <w:rFonts w:ascii="Aptos" w:hAnsi="Aptos"/>
          </w:rPr>
          <w:t>VET Student Loans Course Caps Indexed Amounts (for students)</w:t>
        </w:r>
      </w:hyperlink>
      <w:r w:rsidR="000B24F1" w:rsidRPr="16DDAFEE">
        <w:rPr>
          <w:rFonts w:ascii="Aptos" w:hAnsi="Aptos"/>
        </w:rPr>
        <w:t>.</w:t>
      </w:r>
    </w:p>
    <w:p w14:paraId="1365DA4D" w14:textId="05F4889C" w:rsidR="00975399" w:rsidRPr="001733C5" w:rsidRDefault="000372F0" w:rsidP="001152FD">
      <w:pPr>
        <w:spacing w:before="100" w:beforeAutospacing="1" w:after="0"/>
        <w:ind w:left="-142"/>
        <w:rPr>
          <w:rFonts w:ascii="Aptos" w:hAnsi="Aptos"/>
        </w:rPr>
      </w:pPr>
      <w:r w:rsidRPr="000372F0">
        <w:rPr>
          <w:rFonts w:ascii="Aptos" w:hAnsi="Aptos"/>
        </w:rPr>
        <w:t xml:space="preserve">You can search for VSL approved courses and find out which providers are approved to offer the courses at </w:t>
      </w:r>
      <w:hyperlink r:id="rId12" w:tgtFrame="_blank" w:history="1">
        <w:r w:rsidRPr="000372F0">
          <w:rPr>
            <w:rStyle w:val="Hyperlink"/>
            <w:rFonts w:ascii="Aptos" w:hAnsi="Aptos"/>
          </w:rPr>
          <w:t>Explore Your Career | Your Career</w:t>
        </w:r>
      </w:hyperlink>
      <w:r w:rsidRPr="000372F0">
        <w:rPr>
          <w:rFonts w:ascii="Aptos" w:hAnsi="Aptos"/>
        </w:rPr>
        <w:t>.</w:t>
      </w:r>
    </w:p>
    <w:p w14:paraId="3F55EB21" w14:textId="05C9C858" w:rsidR="00E8741B" w:rsidRPr="00E8741B" w:rsidRDefault="00E8741B" w:rsidP="00E8741B">
      <w:pPr>
        <w:keepNext/>
        <w:spacing w:before="240" w:after="40" w:line="240" w:lineRule="auto"/>
        <w:rPr>
          <w:rFonts w:ascii="Aptos" w:hAnsi="Aptos"/>
          <w:b/>
          <w:iCs/>
          <w:szCs w:val="18"/>
        </w:rPr>
      </w:pPr>
      <w:r w:rsidRPr="00E8741B">
        <w:rPr>
          <w:rFonts w:ascii="Aptos" w:hAnsi="Aptos"/>
          <w:b/>
          <w:iCs/>
          <w:szCs w:val="18"/>
        </w:rPr>
        <w:t xml:space="preserve">Table </w:t>
      </w:r>
      <w:r w:rsidRPr="00E8741B">
        <w:rPr>
          <w:rFonts w:ascii="Aptos" w:hAnsi="Aptos"/>
          <w:b/>
          <w:iCs/>
          <w:szCs w:val="18"/>
        </w:rPr>
        <w:fldChar w:fldCharType="begin"/>
      </w:r>
      <w:r w:rsidRPr="00E8741B">
        <w:rPr>
          <w:rFonts w:ascii="Aptos" w:hAnsi="Aptos"/>
          <w:b/>
          <w:iCs/>
          <w:szCs w:val="18"/>
        </w:rPr>
        <w:instrText xml:space="preserve"> SEQ Table \* ARABIC </w:instrText>
      </w:r>
      <w:r w:rsidRPr="00E8741B">
        <w:rPr>
          <w:rFonts w:ascii="Aptos" w:hAnsi="Aptos"/>
          <w:b/>
          <w:iCs/>
          <w:szCs w:val="18"/>
        </w:rPr>
        <w:fldChar w:fldCharType="separate"/>
      </w:r>
      <w:r w:rsidR="00B60A61">
        <w:rPr>
          <w:rFonts w:ascii="Aptos" w:hAnsi="Aptos"/>
          <w:b/>
          <w:iCs/>
          <w:noProof/>
          <w:szCs w:val="18"/>
        </w:rPr>
        <w:t>1</w:t>
      </w:r>
      <w:r w:rsidRPr="00E8741B">
        <w:rPr>
          <w:rFonts w:ascii="Aptos" w:hAnsi="Aptos"/>
          <w:b/>
          <w:iCs/>
          <w:szCs w:val="18"/>
        </w:rPr>
        <w:fldChar w:fldCharType="end"/>
      </w:r>
      <w:r w:rsidRPr="00E8741B">
        <w:rPr>
          <w:rFonts w:ascii="Aptos" w:hAnsi="Aptos"/>
          <w:b/>
          <w:iCs/>
          <w:szCs w:val="18"/>
        </w:rPr>
        <w:t xml:space="preserve">: </w:t>
      </w:r>
      <w:r w:rsidRPr="00E8741B">
        <w:rPr>
          <w:rFonts w:ascii="Aptos" w:hAnsi="Aptos"/>
          <w:b/>
          <w:bCs/>
          <w:iCs/>
          <w:szCs w:val="18"/>
        </w:rPr>
        <w:t>Courses currently approved for the VET Student Loans program</w:t>
      </w:r>
    </w:p>
    <w:tbl>
      <w:tblPr>
        <w:tblStyle w:val="PlainTable1"/>
        <w:tblW w:w="14596" w:type="dxa"/>
        <w:tblLook w:val="04A0" w:firstRow="1" w:lastRow="0" w:firstColumn="1" w:lastColumn="0" w:noHBand="0" w:noVBand="1"/>
      </w:tblPr>
      <w:tblGrid>
        <w:gridCol w:w="5382"/>
        <w:gridCol w:w="1417"/>
        <w:gridCol w:w="6096"/>
        <w:gridCol w:w="1701"/>
      </w:tblGrid>
      <w:tr w:rsidR="00E8741B" w:rsidRPr="00E8741B" w14:paraId="1AB9642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bottom w:val="nil"/>
            </w:tcBorders>
            <w:shd w:val="clear" w:color="auto" w:fill="424046"/>
            <w:noWrap/>
            <w:hideMark/>
          </w:tcPr>
          <w:p w14:paraId="5E2A1971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color w:val="FFFFFF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FFFFFF"/>
                <w:lang w:eastAsia="en-AU"/>
              </w:rPr>
              <w:t>Field of Study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424046"/>
            <w:noWrap/>
            <w:hideMark/>
          </w:tcPr>
          <w:p w14:paraId="101EF6B2" w14:textId="77777777" w:rsidR="00E8741B" w:rsidRPr="00E8741B" w:rsidRDefault="00E8741B" w:rsidP="00E8741B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FFFFFF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FFFFFF"/>
                <w:lang w:eastAsia="en-AU"/>
              </w:rPr>
              <w:t>Course code</w:t>
            </w:r>
          </w:p>
        </w:tc>
        <w:tc>
          <w:tcPr>
            <w:tcW w:w="6096" w:type="dxa"/>
            <w:tcBorders>
              <w:bottom w:val="nil"/>
            </w:tcBorders>
            <w:shd w:val="clear" w:color="auto" w:fill="424046"/>
            <w:noWrap/>
            <w:hideMark/>
          </w:tcPr>
          <w:p w14:paraId="0EEABAB2" w14:textId="77777777" w:rsidR="00E8741B" w:rsidRPr="00E8741B" w:rsidRDefault="00E8741B" w:rsidP="00E8741B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FFFFFF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FFFFFF"/>
                <w:lang w:eastAsia="en-AU"/>
              </w:rPr>
              <w:t>Course name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424046"/>
          </w:tcPr>
          <w:p w14:paraId="5E0902B3" w14:textId="77777777" w:rsidR="00E8741B" w:rsidRPr="00E8741B" w:rsidRDefault="00E8741B" w:rsidP="00E8741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b w:val="0"/>
                <w:bCs w:val="0"/>
                <w:color w:val="FFFFFF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FFFFFF"/>
                <w:lang w:eastAsia="en-AU"/>
              </w:rPr>
              <w:t>Maximum loan amounts (loan cap)</w:t>
            </w:r>
            <w:r w:rsidRPr="00E8741B">
              <w:rPr>
                <w:rFonts w:ascii="Aptos" w:eastAsia="Times New Roman" w:hAnsi="Aptos" w:cs="Calibri"/>
                <w:b w:val="0"/>
                <w:bCs w:val="0"/>
                <w:color w:val="FFFFFF"/>
                <w:lang w:eastAsia="en-AU"/>
              </w:rPr>
              <w:t xml:space="preserve"> </w:t>
            </w:r>
            <w:r w:rsidRPr="00E8741B">
              <w:rPr>
                <w:rFonts w:ascii="Aptos" w:eastAsia="Times New Roman" w:hAnsi="Aptos" w:cs="Calibri"/>
                <w:color w:val="FFFFFF"/>
                <w:lang w:eastAsia="en-AU"/>
              </w:rPr>
              <w:t>($)</w:t>
            </w:r>
          </w:p>
        </w:tc>
      </w:tr>
      <w:tr w:rsidR="00E8741B" w:rsidRPr="00E8741B" w14:paraId="5D0DCFF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44A8FA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Accounting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13531D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FNS50222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6866A2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Accounting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63652A8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12,557</w:t>
            </w:r>
          </w:p>
        </w:tc>
      </w:tr>
      <w:tr w:rsidR="00E8741B" w:rsidRPr="00E8741B" w14:paraId="48975E78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F04E3C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Accounting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F63847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FNS50422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D9C598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Payroll Services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B7E5533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12,557</w:t>
            </w:r>
          </w:p>
        </w:tc>
      </w:tr>
      <w:tr w:rsidR="00E8741B" w:rsidRPr="00E8741B" w14:paraId="74E78E0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0FEC5F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Accounting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EBDCFD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FNS60222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89C614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Advanced Diploma of Accounting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680C3E1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12,557</w:t>
            </w:r>
          </w:p>
        </w:tc>
      </w:tr>
      <w:tr w:rsidR="00E8741B" w:rsidRPr="00E8741B" w14:paraId="0D962DB1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4106C6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ADBE8F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744BB0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78893AD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</w:p>
        </w:tc>
      </w:tr>
      <w:tr w:rsidR="00E8741B" w:rsidRPr="00E8741B" w14:paraId="789180F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638A9C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Aerospace Engineering and Technology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C95C0F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MEA50118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DDA009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 xml:space="preserve">Diploma of </w:t>
            </w:r>
            <w:proofErr w:type="spellStart"/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Aeroskills</w:t>
            </w:r>
            <w:proofErr w:type="spellEnd"/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 xml:space="preserve"> (Avionics)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2516B63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721E3470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0C7E70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Aerospace Engineering and Technology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5B3CEB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MEA50219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3CDFFB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 xml:space="preserve">Diploma of </w:t>
            </w:r>
            <w:proofErr w:type="spellStart"/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Aeroskills</w:t>
            </w:r>
            <w:proofErr w:type="spellEnd"/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 xml:space="preserve"> (Mechanical)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46998F8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6175731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CE9E6F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Aerospace Engineering and Technology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A0B19D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MEA50422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CA8ABB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Aviation Maintenance Management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83918B4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64305096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CD91BF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Aerospace Engineering and Technology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5D3C67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MEA50522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E32A89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 xml:space="preserve">Diploma of </w:t>
            </w:r>
            <w:proofErr w:type="spellStart"/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Aeroskills</w:t>
            </w:r>
            <w:proofErr w:type="spellEnd"/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 xml:space="preserve"> (Non-Destructive Testing)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2E3B1FF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00FF230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90793D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Aerospace Engineering and Technology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87DE78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MEA60222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6E7C1C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Advanced Diploma of Aviation Maintenance Management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99C01D5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2539EC18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F02E98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Aerospace Engineering and Technology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384FA4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MEA60322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542464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Advanced Diploma of Aviation Non-Destructive Testing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504D3B1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579987F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231070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Aerospace Engineering and Technology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3A699C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11064NAT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F2661B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Aircraft Maintenance Engineering - Mechanical TB1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B43EAF4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6343A18A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026CE5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Aerospace Engineering and Technology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185652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11065NAT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B46C6B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Aircraft Maintenance Engineering - Avionics TB2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4B01C8A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7533E34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9908F2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Aerospace Engineering and Technology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F8EF46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AVI50115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003596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Aviation (Air Traffic Control)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D14775C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96,467</w:t>
            </w:r>
          </w:p>
        </w:tc>
      </w:tr>
      <w:tr w:rsidR="00E8741B" w:rsidRPr="00E8741B" w14:paraId="6FC9B60B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A33059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Aerospace Engineering and Technology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82B574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AVI50119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77E4EE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Aviation (Aviation Management)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096445F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96,467</w:t>
            </w:r>
          </w:p>
        </w:tc>
      </w:tr>
      <w:tr w:rsidR="00E8741B" w:rsidRPr="00E8741B" w14:paraId="4DFDDEE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59B36B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Aerospace Engineering and Technology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44C73F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AVI50222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9C7848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Aviation (Commercial Pilot Licence - Aeroplane)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6BF2511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96,467</w:t>
            </w:r>
          </w:p>
        </w:tc>
      </w:tr>
      <w:tr w:rsidR="00E8741B" w:rsidRPr="00E8741B" w14:paraId="55EC64E2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5C588C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Aerospace Engineering and Technology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BDC189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AVI50322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B673F7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Aviation (Commercial Pilot Licence - Helicopter)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88BCAB5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96,467</w:t>
            </w:r>
          </w:p>
        </w:tc>
      </w:tr>
      <w:tr w:rsidR="00E8741B" w:rsidRPr="00E8741B" w14:paraId="6748C91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E717DA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Aerospace Engineering and Technology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8AF9AA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AVI50419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989EB6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Aviation (Flight Instructor)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40D8F8D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96,467</w:t>
            </w:r>
          </w:p>
        </w:tc>
      </w:tr>
      <w:tr w:rsidR="00E8741B" w:rsidRPr="00E8741B" w14:paraId="7CA54117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588D3D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Aerospace Engineering and Technology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2F5B57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AVI50519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CFEDF2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Aviation (Instrument Rating)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0E858D8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96,467</w:t>
            </w:r>
          </w:p>
        </w:tc>
      </w:tr>
      <w:tr w:rsidR="00E8741B" w:rsidRPr="00E8741B" w14:paraId="5688DD9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BEFB66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Aerospace Engineering and Technology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BF758F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AVI59922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0DD24E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Aviation (Chief Remote Pilot)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C49CEA2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96,467</w:t>
            </w:r>
          </w:p>
        </w:tc>
      </w:tr>
      <w:tr w:rsidR="00E8741B" w:rsidRPr="00E8741B" w14:paraId="6ECEC535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A9C14C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Aerospace Engineering and Technology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69597A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AVI60219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9A6121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Advanced Diploma of Aviation (Pilot in Command)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B8D1796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96,467</w:t>
            </w:r>
          </w:p>
        </w:tc>
      </w:tr>
      <w:tr w:rsidR="00E8741B" w:rsidRPr="00E8741B" w14:paraId="1ACE2AF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707BDE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4C9FA2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94D53B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DC507EF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</w:p>
        </w:tc>
      </w:tr>
      <w:tr w:rsidR="00E8741B" w:rsidRPr="00E8741B" w14:paraId="2CA5EF8D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527EEC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Agriculture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DC0AFC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11363NAT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9E4B13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Equitation Science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0B2F676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19CEB79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E3B02A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Agriculture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EA2115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ACM50421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041D22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Equine Management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ADEA0E2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72ABF388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654218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Agriculture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A55555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AHC50122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C763B7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Agriculture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A49220C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2431BD3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AAAC0E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Agriculture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977479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AHC51920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5C0233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Applied Agronomy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8CD39DD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741EEC83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357A7E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Agriculture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A9097E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RGR50118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DDF8D2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Racing (Racehorse Trainer)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E9F6628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7D6594D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6451A7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Agriculture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9D5B71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RGR50319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C9EDD9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Horse Stud Management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0B6519B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515B79C8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0C5E77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Agriculture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90CB08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10872NAT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C9B68B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Equitation Science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C6CB4A8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5B89ABF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5BC4F3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9F6936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93E24E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E5DB230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</w:p>
        </w:tc>
      </w:tr>
      <w:tr w:rsidR="00E8741B" w:rsidRPr="00E8741B" w14:paraId="68B28356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97C680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Architecture and Urban Environment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A7022E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CPP80221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0B64D8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Graduate Diploma of Building Design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2288CE9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79FE327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655908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Architecture and Urban Environment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1549C6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AHC50621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BBD772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Landscape Design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244F1D5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3F9A2D61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E1DAE1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Architecture and Urban Environment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96A010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AHC52021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8753BE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Landscape Construction Management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9A44FE7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2E53285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CBC1A0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Architecture and Urban Environment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CFD35E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CPP50921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EC987C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Building Design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5A2B6FE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36AA259F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3F1A99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Architecture and Urban Environment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EC31A1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CPP60421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38C35B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Advanced Diploma of Building Design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6AB5A0B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11DCA66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72257F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Architecture and Urban Environment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153FB9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MSF50222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3A53BA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Interior Design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8AAF743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711E319B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E76CF7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Architecture and Urban Environment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4C337F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MSF60122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605AF7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Advanced Diploma of Interior Design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28E88AD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3716FAF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620291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Architecture and Urban Environment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0946E0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22627VIC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F0BCD1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Advanced Diploma of Building Design (Architectural)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D8875AB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4722F2BF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A6810B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lastRenderedPageBreak/>
              <w:t>Architecture and Urban Environment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B13606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22477VIC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725268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Advanced Diploma of Building Design (Architectural)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2D02B89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2157BBB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C76A45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44AD96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C42924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06AEECC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</w:p>
        </w:tc>
      </w:tr>
      <w:tr w:rsidR="00E8741B" w:rsidRPr="00E8741B" w14:paraId="1DE10CA2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CA0668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Automotive Engineering and Technology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648C94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AUR50216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71BBD1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Automotive Technology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C3F27A6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19,290</w:t>
            </w:r>
          </w:p>
        </w:tc>
      </w:tr>
      <w:tr w:rsidR="00E8741B" w:rsidRPr="00E8741B" w14:paraId="6AC2AEB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AE6A1B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29840D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BB8BF6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BF540C5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</w:p>
        </w:tc>
      </w:tr>
      <w:tr w:rsidR="00E8741B" w:rsidRPr="00E8741B" w14:paraId="12C73934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B49012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Banking, Finance and Related Fields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07DF3A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FNS50322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0B81FF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Finance and Mortgage Broking Management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086E9E1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6,428</w:t>
            </w:r>
          </w:p>
        </w:tc>
      </w:tr>
      <w:tr w:rsidR="00E8741B" w:rsidRPr="00E8741B" w14:paraId="1E7151C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EA38E8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Banking, Finance and Related Fields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962540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FNS50722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1FE397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Superannuation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06ADB72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6,428</w:t>
            </w:r>
          </w:p>
        </w:tc>
      </w:tr>
      <w:tr w:rsidR="00E8741B" w:rsidRPr="00E8741B" w14:paraId="18B80AB8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59E21A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Banking, Finance and Related Fields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44035C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FNS51022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419EB1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Financial Markets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3719D9A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6,428</w:t>
            </w:r>
          </w:p>
        </w:tc>
      </w:tr>
      <w:tr w:rsidR="00E8741B" w:rsidRPr="00E8741B" w14:paraId="58C68E3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7FEC4A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Banking, Finance and Related Fields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98BC9C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FNS51120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886B76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General Insurance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B8F6FF3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6,428</w:t>
            </w:r>
          </w:p>
        </w:tc>
      </w:tr>
      <w:tr w:rsidR="00E8741B" w:rsidRPr="00E8741B" w14:paraId="110AC9EA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4A1AF6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Banking, Finance and Related Fields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F92071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FNS51220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5E570F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Insurance Broking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F3EA348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6,428</w:t>
            </w:r>
          </w:p>
        </w:tc>
      </w:tr>
      <w:tr w:rsidR="00E8741B" w:rsidRPr="00E8741B" w14:paraId="3A7A606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F0D7CB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Banking, Finance and Related Fields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937304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FNS51522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B04C5A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Credit Management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86DE1C0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6,428</w:t>
            </w:r>
          </w:p>
        </w:tc>
      </w:tr>
      <w:tr w:rsidR="00E8741B" w:rsidRPr="00E8741B" w14:paraId="0EA3E508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D177F0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Banking, Finance and Related Fields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F2D2DC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FNS51822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8FFCE5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Financial Services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1E58ECB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6,428</w:t>
            </w:r>
          </w:p>
        </w:tc>
      </w:tr>
      <w:tr w:rsidR="00E8741B" w:rsidRPr="00E8741B" w14:paraId="3F3A2C7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960AF2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Banking, Finance and Related Fields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2EB1BE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FNS51920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6598F8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Personal Injury and Disability Insurance Management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5AA3EDC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6,428</w:t>
            </w:r>
          </w:p>
        </w:tc>
      </w:tr>
      <w:tr w:rsidR="00E8741B" w:rsidRPr="00E8741B" w14:paraId="7179589B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C83043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Banking, Finance and Related Fields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F0572D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FNS52022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4D3536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Personal Trusts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2FF269E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6,428</w:t>
            </w:r>
          </w:p>
        </w:tc>
      </w:tr>
      <w:tr w:rsidR="00E8741B" w:rsidRPr="00E8741B" w14:paraId="2F04BD7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493103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Banking, Finance and Related Fields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EA1FED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FNS60622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D786CA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Advanced Diploma of Banking Services Management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C5AB5FF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6,428</w:t>
            </w:r>
          </w:p>
        </w:tc>
      </w:tr>
      <w:tr w:rsidR="00E8741B" w:rsidRPr="00E8741B" w14:paraId="46EE92E0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E58985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Banking, Finance and Related Fields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D9A6DA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BSB60220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E2FCD7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Advanced Diploma of Conveyancing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60AC9DA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12,557</w:t>
            </w:r>
          </w:p>
        </w:tc>
      </w:tr>
      <w:tr w:rsidR="00E8741B" w:rsidRPr="00E8741B" w14:paraId="2FD1324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857DAE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Banking, Finance and Related Fields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33620A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FNS50922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44EDB4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Banking Services Management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E5FE497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12,557</w:t>
            </w:r>
          </w:p>
        </w:tc>
      </w:tr>
      <w:tr w:rsidR="00E8741B" w:rsidRPr="00E8741B" w14:paraId="57837A40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83655B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D3FC12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7A183B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000532B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</w:p>
        </w:tc>
      </w:tr>
      <w:tr w:rsidR="00E8741B" w:rsidRPr="00E8741B" w14:paraId="1C7B99E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F5DD29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Biological Sciences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326E06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11087NAT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B3A6E2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Marine Habitat Conservation and Restoration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416099D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12,557</w:t>
            </w:r>
          </w:p>
        </w:tc>
      </w:tr>
      <w:tr w:rsidR="00E8741B" w:rsidRPr="00E8741B" w14:paraId="67FB3459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CB68BD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7DFB3E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1C5889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87D3F89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</w:p>
        </w:tc>
      </w:tr>
      <w:tr w:rsidR="00E8741B" w:rsidRPr="00E8741B" w14:paraId="06B652B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142269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Building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78D516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CPC50220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9376A6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Building and Construction (Building)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03B86FD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41877AAB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9099F7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Building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6F6C45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CPC50320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994B99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Building and Construction (Management)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9F61B71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709D159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79C9F1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Building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44D188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CPC50520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2723F9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Fire Systems Design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39BF1EE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68E0BB28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516146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Building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0D8F2D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CPC50620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3A7588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Hydraulic Services Design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2BBC77C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47FF319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78E8F1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Building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8D1F40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CPC50722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F4887C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Construction Waterproofing Design and Survey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124B34C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6F72EB0B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1D620B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Building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46F5B9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CPC60121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4D76C0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Advanced Diploma of Building Surveying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5D17499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785839A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B0008E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Building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120F4B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CPC60220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E18391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Advanced Diploma of Building and Construction (Management)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A812AEA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6A4C40FE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A8DC63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Building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1BB3A2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UEG50122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C71674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Gas Supply Industry Operations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5B560B8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3DF0B1B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663B6D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026E56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4F9362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6D61501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</w:p>
        </w:tc>
      </w:tr>
      <w:tr w:rsidR="00E8741B" w:rsidRPr="00E8741B" w14:paraId="68BCE18F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DD7D1C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Business and Management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1582A6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AUR50116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41EE3A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Automotive Management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55CEB54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12,557</w:t>
            </w:r>
          </w:p>
        </w:tc>
      </w:tr>
      <w:tr w:rsidR="00E8741B" w:rsidRPr="00E8741B" w14:paraId="405A428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26284E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Business and Management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E50DC2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BSB50120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4D81A7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Business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573A3A9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12,557</w:t>
            </w:r>
          </w:p>
        </w:tc>
      </w:tr>
      <w:tr w:rsidR="00E8741B" w:rsidRPr="00E8741B" w14:paraId="6BAD34A7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B69DAA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Business and Management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CB6930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BSB50320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8F1587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Human Resource Management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739B3A3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12,557</w:t>
            </w:r>
          </w:p>
        </w:tc>
      </w:tr>
      <w:tr w:rsidR="00E8741B" w:rsidRPr="00E8741B" w14:paraId="7FCBA0E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C9CC99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Business and Management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BAF301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BSB50420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095D14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Leadership and Management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344C1CE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12,557</w:t>
            </w:r>
          </w:p>
        </w:tc>
      </w:tr>
      <w:tr w:rsidR="00E8741B" w:rsidRPr="00E8741B" w14:paraId="652A527B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E97A91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Business and Management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0FEEC2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BSB50820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475966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Project Management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F3D7E7D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12,557</w:t>
            </w:r>
          </w:p>
        </w:tc>
      </w:tr>
      <w:tr w:rsidR="00E8741B" w:rsidRPr="00E8741B" w14:paraId="4F5BBB1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AB270E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Business and Management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060CEA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BSB50920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2A5C21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Quality Auditing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31D1FDA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12,557</w:t>
            </w:r>
          </w:p>
        </w:tc>
      </w:tr>
      <w:tr w:rsidR="00E8741B" w:rsidRPr="00E8741B" w14:paraId="0E3D8A87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248951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Business and Management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B4B1DB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BSB60120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17F8B3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Advanced Diploma of Business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AACB236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12,557</w:t>
            </w:r>
          </w:p>
        </w:tc>
      </w:tr>
      <w:tr w:rsidR="00E8741B" w:rsidRPr="00E8741B" w14:paraId="3ED37B4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F80667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Business and Management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1A8172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BSB60320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E4DF0F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Advanced Diploma of Human Resource Management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14E2AF9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12,557</w:t>
            </w:r>
          </w:p>
        </w:tc>
      </w:tr>
      <w:tr w:rsidR="00E8741B" w:rsidRPr="00E8741B" w14:paraId="422B4CA7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2D576A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Business and Management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7F6AAE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BSB60420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2C61A4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Advanced Diploma of Leadership and Management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8AA8E8A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12,557</w:t>
            </w:r>
          </w:p>
        </w:tc>
      </w:tr>
      <w:tr w:rsidR="00E8741B" w:rsidRPr="00E8741B" w14:paraId="1FA611F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287AB6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Business and Management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F85C01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BSB60720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EE5B92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Advanced Diploma of Program Management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A3BB546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12,557</w:t>
            </w:r>
          </w:p>
        </w:tc>
      </w:tr>
      <w:tr w:rsidR="00E8741B" w:rsidRPr="00E8741B" w14:paraId="664B24BE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0C6B9A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Business and Management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88CD3D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CHC62015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364BEA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Advanced Diploma of Community Sector Management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10B3709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12,557</w:t>
            </w:r>
          </w:p>
        </w:tc>
      </w:tr>
      <w:tr w:rsidR="00E8741B" w:rsidRPr="00E8741B" w14:paraId="5FEB899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CD6A02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Business and Management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68B887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CSC60120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7BD8CD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Advanced Diploma of Correctional Management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8390E6F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12,557</w:t>
            </w:r>
          </w:p>
        </w:tc>
      </w:tr>
      <w:tr w:rsidR="00E8741B" w:rsidRPr="00E8741B" w14:paraId="6ECB528D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0B75AC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Business and Management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AE2A50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HLT57715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9A2F4E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Practice Management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E15A0ED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12,557</w:t>
            </w:r>
          </w:p>
        </w:tc>
      </w:tr>
      <w:tr w:rsidR="00E8741B" w:rsidRPr="00E8741B" w14:paraId="2D5EC99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2ADCBE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Business and Management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631FB1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LGA50120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C3ABC2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Local Government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AA0FEE1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12,557</w:t>
            </w:r>
          </w:p>
        </w:tc>
      </w:tr>
      <w:tr w:rsidR="00E8741B" w:rsidRPr="00E8741B" w14:paraId="3C5F5984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6792A0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Business and Management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70BA86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PSP50122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B07B94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Government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8818887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12,557</w:t>
            </w:r>
          </w:p>
        </w:tc>
      </w:tr>
      <w:tr w:rsidR="00E8741B" w:rsidRPr="00E8741B" w14:paraId="288939E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F9F8D1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Business and Management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CB37EE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PSP50616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2D5C50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Procurement and Contracting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A3B1B0A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12,557</w:t>
            </w:r>
          </w:p>
        </w:tc>
      </w:tr>
      <w:tr w:rsidR="00E8741B" w:rsidRPr="00E8741B" w14:paraId="16DCA117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7ECD86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Business and Management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9F6486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SHB50216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E03029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Salon Management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EA479AC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12,557</w:t>
            </w:r>
          </w:p>
        </w:tc>
      </w:tr>
      <w:tr w:rsidR="00E8741B" w:rsidRPr="00E8741B" w14:paraId="7D5C2F2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1CAE86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Business and Management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6002E0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SIR50116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5B2E0F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Retail Leadership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702B165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12,557</w:t>
            </w:r>
          </w:p>
        </w:tc>
      </w:tr>
      <w:tr w:rsidR="00E8741B" w:rsidRPr="00E8741B" w14:paraId="2E388940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89E59A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Business and Management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3A174B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SIT50122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9C639F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Travel and Tourism Management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EA6C0A1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12,557</w:t>
            </w:r>
          </w:p>
        </w:tc>
      </w:tr>
      <w:tr w:rsidR="00E8741B" w:rsidRPr="00E8741B" w14:paraId="0C28F50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F62EE5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Business and Management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71EE72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SIT50322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D54A6E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Event Management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E952E96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12,557</w:t>
            </w:r>
          </w:p>
        </w:tc>
      </w:tr>
      <w:tr w:rsidR="00E8741B" w:rsidRPr="00E8741B" w14:paraId="0C44B858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4DD548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Business and Management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FBF1AA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SIT50422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72DDAC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Hospitality Management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3AF044D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12,557</w:t>
            </w:r>
          </w:p>
        </w:tc>
      </w:tr>
      <w:tr w:rsidR="00E8741B" w:rsidRPr="00E8741B" w14:paraId="7F2EBBD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60CE8D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Business and Management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E0D51B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SIT60122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5C5D81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Advanced Diploma of Travel and Tourism Management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97BD888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12,557</w:t>
            </w:r>
          </w:p>
        </w:tc>
      </w:tr>
      <w:tr w:rsidR="00E8741B" w:rsidRPr="00E8741B" w14:paraId="444888D9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E9DAB0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Business and Management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775DD7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SIT60222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57DB04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Advanced Diploma of Event Management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77A2776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12,557</w:t>
            </w:r>
          </w:p>
        </w:tc>
      </w:tr>
      <w:tr w:rsidR="00E8741B" w:rsidRPr="00E8741B" w14:paraId="4E2BC11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B6C267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Business and Management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4CAD87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SIT60322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A9F227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Advanced Diploma of Hospitality Management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9BBA168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12,557</w:t>
            </w:r>
          </w:p>
        </w:tc>
      </w:tr>
      <w:tr w:rsidR="00E8741B" w:rsidRPr="00E8741B" w14:paraId="60C6EF8F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9B4C91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Business and Management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D5663E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TLI50822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C00CE6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Customs Broking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EBBAC1E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12,557</w:t>
            </w:r>
          </w:p>
        </w:tc>
      </w:tr>
      <w:tr w:rsidR="00E8741B" w:rsidRPr="00E8741B" w14:paraId="4E21447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E13A08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Business and Management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7C3320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11344NAT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C233E1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Applied Blockchain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54D361A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63B33F7C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4D15FF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Business and Management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51C662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AHC51422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34630F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Agribusiness Management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9C91EE6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0C050D4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976165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Business and Management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80485E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AHC60319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650E8D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Advanced Diploma of Agribusiness Management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3EBE6E2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4A6B1BD9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DBE1FE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Business and Management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79AEC1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MSS50122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320804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Sustainable Operations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B6A5C7E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56A5E53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183804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Business and Management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299F4F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MSS50322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D179D4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Competitive Systems and Practices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83BBBF0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5FB78115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565E12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63A723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0FD850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1EA2C70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</w:p>
        </w:tc>
      </w:tr>
      <w:tr w:rsidR="00E8741B" w:rsidRPr="00E8741B" w14:paraId="276C6C0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DFDC8C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Chemical Sciences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1C9923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11268NAT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2BA8FB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Personal Care Formulation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9FE9A26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12,557</w:t>
            </w:r>
          </w:p>
        </w:tc>
      </w:tr>
      <w:tr w:rsidR="00E8741B" w:rsidRPr="00E8741B" w14:paraId="5E5807BE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797302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Chemical Sciences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3DD01F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10788NAT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65F82D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Personal Care Formulation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FEE91B0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12,557</w:t>
            </w:r>
          </w:p>
        </w:tc>
      </w:tr>
      <w:tr w:rsidR="00E8741B" w:rsidRPr="00E8741B" w14:paraId="028227F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2DF90F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B8AA02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5F0EC8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CC6D264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</w:p>
        </w:tc>
      </w:tr>
      <w:tr w:rsidR="00E8741B" w:rsidRPr="00E8741B" w14:paraId="2FA97B85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43D5D8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Civil Engineering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6F9245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RII50420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4B2087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Civil Construction Management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F2BD579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2FBBD58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F45AC3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Civil Engineering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4A9C38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RII50520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57DEB7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Civil Construction Design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B081288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618C8B06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FA977E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Civil Engineering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92B09D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RII60520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8E49D5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Advanced Diploma of Civil Construction Design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2B33F33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1471486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BE5CFD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Civil Engineering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0240C3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RII60620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7B2D11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Advanced Diploma of Civil Construction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27CAFCE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68D49047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F28335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Civil Engineering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A07D84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52873WA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FC150F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Advanced Diploma of Civil and Structural Engineering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6C0ADB3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26D53FA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AFF558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Civil Engineering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640CFC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52889WA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52D51E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Civil and Structural Engineering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BC6DB3B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1E5DC68F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F89022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Civil Engineering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BE62B6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52896WA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DDAB58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Advanced Diploma of Civil and Structural Engineering (Materials Testing)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80336E5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3012518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972DD9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Civil Engineering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C6A5C3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52924WA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D21210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Graduate Certificate in Civil Construction Management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10BE30E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5E0EDDEA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CD64EE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Civil Engineering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A5D899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52925WA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735320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Graduate Certificate in Water Resources Engineering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348E1E5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4F9E2FD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643E09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ACCBEA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17B889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00F2228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</w:p>
        </w:tc>
      </w:tr>
      <w:tr w:rsidR="00E8741B" w:rsidRPr="00E8741B" w14:paraId="0140D04F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9D7C96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lastRenderedPageBreak/>
              <w:t>Communication and Media Studies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C12C2E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CUA50125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C8C891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Professional Writing and Editing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8C323CA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7F1BFC5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840499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Communication and Media Studies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B12745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CUA50425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3C3E32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Live Production and Technical Services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E2AE83A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52D89437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AC9ECC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Communication and Media Studies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54E86D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CUA51020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658239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Screen and Media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141C2BE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4C5B233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BAEDBA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Communication and Media Studies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3EE583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CUA60620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F7D6D6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Advanced Diploma of Screen and Media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4F9C083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073736EF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634667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Communication and Media Studies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90D18E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10904NAT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C42342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Social Media Marketing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3895964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14A05BE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432DFD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Communication and Media Studies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482178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CUA50118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38DB6D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Professional Writing and Editing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A46AE7A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2F62C049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F2A819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Communication and Media Studies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27B89A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CUA50420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E1A68A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Live Production and Technical Services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7BED79F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320294B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777BF8" w14:textId="77777777" w:rsidR="00E8741B" w:rsidRPr="00E8741B" w:rsidRDefault="00E8741B" w:rsidP="00E8741B">
            <w:pPr>
              <w:spacing w:after="0" w:line="240" w:lineRule="auto"/>
              <w:jc w:val="center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DBD5EC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lang w:eastAsia="en-A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AAB041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lang w:eastAsia="en-A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F386834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lang w:eastAsia="en-AU"/>
              </w:rPr>
            </w:pPr>
          </w:p>
        </w:tc>
      </w:tr>
      <w:tr w:rsidR="00E8741B" w:rsidRPr="00E8741B" w14:paraId="5F7E5988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110E9F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Complementary Therapies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6ABC2F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HLT52021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C2296B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Remedial Massage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1BBDF9D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51D6DA5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3DABE6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Complementary Therapies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F842D7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HLT52215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28F2FD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Shiatsu and Oriental Therapies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9FEDFA7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1405E984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8413AD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Complementary Therapies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F3B148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HLT52515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E50467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Reflexology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EE6B6F7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329C16D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DC20E1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E62CDC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53B495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F43AEF8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</w:p>
        </w:tc>
      </w:tr>
      <w:tr w:rsidR="00E8741B" w:rsidRPr="00E8741B" w14:paraId="2708CB0E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261406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Computer Science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DAE7B2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10917NAT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F7765F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Data Science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C850B21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7EBE33F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62984D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Computer Science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798F00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10953NAT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6FC25A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Advanced Diploma of Data Science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07FB7E2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273FC2CF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DD5769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Computer Science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6F4392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11151NAT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7FE525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Advanced Diploma of Professional Game Development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B86A39E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0DE7D0C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2153F1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Computer Science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9E2F1A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11287NAT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81B729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Artificial Intelligence (AI)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35C7B03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5DD06E3B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40F5A1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1BCFB9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FCA275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BF12976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</w:p>
        </w:tc>
      </w:tr>
      <w:tr w:rsidR="00E8741B" w:rsidRPr="00E8741B" w14:paraId="48B445E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21A986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Dental Studies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713639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HLT55118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39F98F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Dental Technology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B27960D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40C40EF7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EB1E64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Dental Studies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F9A9E2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HLT65015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F72ED9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Advanced Diploma of Dental Prosthetics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DCD1C4F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6D493CA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7EF4C5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Dental Studies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80F7A4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10926NAT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A932C3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Advanced Diploma of Oral Health (Dental Hygiene)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10D10C6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77860A27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A94391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91CFCA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DD6879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5FDDFF9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</w:p>
        </w:tc>
      </w:tr>
      <w:tr w:rsidR="00E8741B" w:rsidRPr="00E8741B" w14:paraId="71BCBB3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406AEF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Electrical and Electronic Engineering and Technology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533AE5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UEE50325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076EEE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Electrical and Refrigeration and Air Conditioning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A379785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77CD003E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66BDB0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Electrical and Electronic Engineering and Technology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87F642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UEE51225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FF1C6A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Air Conditioning and Refrigeration Engineering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7F1F190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2BD5822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8F500D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Electrical and Electronic Engineering and Technology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FEAA36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UEE62325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D4A8E5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Advanced Diploma of Electrical Engineering - Coal Mining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760136A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2CA1C2D9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EEF84C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Electrical and Electronic Engineering and Technology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B84530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UEE62525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432A84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Advanced Diploma of Air Conditioning and Refrigeration Engineering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5C2C8E4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674DBF9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BCC783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Electrical and Electronic Engineering and Technology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3ECDC5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DEF50420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68EEF6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Simulator Maintenance Management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9A41887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37C057CB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BD02AA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Electrical and Electronic Engineering and Technology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1C0DAB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UEE50122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455820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Computer Systems Engineering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C5298E4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355726D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F4CF0D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Electrical and Electronic Engineering and Technology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B80A6E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UEE50220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74D63C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Electrical and Instrumentation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24B7F15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7758908F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78DFC3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Electrical and Electronic Engineering and Technology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2D32C1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UEE50420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00D3C8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Electrical Engineering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6C965F1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5F0A2D5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AEBF21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Electrical and Electronic Engineering and Technology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E70E29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UEE50520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170513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Electronics and Communications Engineering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E2A7D00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3D7197C5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7A08E5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Electrical and Electronic Engineering and Technology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B40C0F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UEE50722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3F979B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Renewable Energy Engineering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8A7EE66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7E76C16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D83CCE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Electrical and Electronic Engineering and Technology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A17552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UEE50920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1E6D08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Industrial Electronics and Control Engineering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249A61F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19EAC914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E6C44B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Electrical and Electronic Engineering and Technology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05417F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UEE51020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AE6D37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Instrumentation and Control Engineering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EA0CD25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2AEF870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30C66D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Electrical and Electronic Engineering and Technology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392C58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UEE51120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6729A0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Engineering Technology - Refrigeration and Air Conditioning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1B4AA21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070829CA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1B3B75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Electrical and Electronic Engineering and Technology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C4C847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UEE53020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441E49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Electrical Systems Engineering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94AD633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2F240F3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37D3E4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Electrical and Electronic Engineering and Technology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C8C3CA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UEE60220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0C2726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Advanced Diploma of Electronics and Communications Engineering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D46C5EE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2065EDBE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69271F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Electrical and Electronic Engineering and Technology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0E9E2F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UEE60620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D76DAF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Advanced Diploma of Industrial Electronics and Control Engineering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09788C0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38EEF13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5E4A26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Electrical and Electronic Engineering and Technology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4F4928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UEE60922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B64399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Advanced Diploma of Renewable Energy Engineering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84C0F2D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2970D943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A8FEEC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Electrical and Electronic Engineering and Technology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48726A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UEE61222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59F557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Advanced Diploma of Engineering - Explosion protection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7260A96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779F05F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4B9EBA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Electrical and Electronic Engineering and Technology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15390A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UEE61521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39E496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Advanced Diploma of Instrumentation and Control Engineering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A0331EC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34BC6C85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B5EA9E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Electrical and Electronic Engineering and Technology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F6874B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UEE61720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B0FE32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Advanced Diploma of Engineering Technology - Electronics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414959C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2BAB14E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9C04E8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Electrical and Electronic Engineering and Technology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7502E8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UEE62022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FD7B31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Advanced Diploma of Engineering Technology - Renewable Energy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16BB27C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74091F65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4E4BFE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Electrical and Electronic Engineering and Technology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C63A33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UEE62122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B371B9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Advanced Diploma of Engineering Technology - Electrical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91E8CB8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207911C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065A82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Electrical and Electronic Engineering and Technology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CAE799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UEE62220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239F2A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Advanced Diploma of Electrical - Engineering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79DEC25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3E308B07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AB9399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Electrical and Electronic Engineering and Technology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4A3709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UEE62420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2E4809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Advanced Diploma of Engineering Technology - Air Conditioning and Refrigeration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08E4D1A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3124511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52684D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Electrical and Electronic Engineering and Technology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784D3A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UEE63020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37A28F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Advanced Diploma of Electrical Systems Engineering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263FE6C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3ABE2C12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47FA15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Electrical and Electronic Engineering and Technology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51D4D7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UET60222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5F1473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Advanced Diploma of ESI - Power Systems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1A0392C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264925C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AD7546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Electrical and Electronic Engineering and Technology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78C3E4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11262NAT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FFC3EA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Graduate Diploma of Railway Signalling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30BC9C9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0DCDD6D0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3BCDA9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Electrical and Electronic Engineering and Technology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4DC256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52867WA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250CFA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Advanced Diploma of Industrial Data Communication, Networking and IT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66F7AFB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76138E5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B6A50F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Electrical and Electronic Engineering and Technology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E6EC77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52882WA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0A7E07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Advanced Diploma of Electrical and Instrumentation (E &amp; I) Engineering for Oil and Gas Facilities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891A27E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319FB9A2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48A640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Electrical and Electronic Engineering and Technology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1ECED2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52883WA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F14BDE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Advanced Diploma of Applied Electrical Engineering (Electrical Systems)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CF86DFA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2FCFDB9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A13CF7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Electrical and Electronic Engineering and Technology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ACA3A6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52886WA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0F01ED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Advanced Diploma of Industrial Automation Engineering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3C9CD25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76983507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27C67C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Electrical and Electronic Engineering and Technology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F65758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52888WA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818BB5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Advanced Diploma of Applied Electrical Engineering (Power Industry)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9D97633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3BB79A6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3737B7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Electrical and Electronic Engineering and Technology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615029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52892WA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4CDEDA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Advanced Diploma of Electrical and Instrumentation (E &amp; I) Engineering in Mining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10E469C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271407DF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AC1394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Electrical and Electronic Engineering and Technology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77CF49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52894WA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57F80B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Advanced Diploma of Applied Electrical Engineering (Renewable Energy)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1D36D48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0D8292A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7ED001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Electrical and Electronic Engineering and Technology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FE869D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52910WA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7EFD1F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Graduate Certificate in Hydrogen Engineering and Management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6C137B3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40706F01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4145EB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Electrical and Electronic Engineering and Technology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243120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UEE50320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7D498E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Electrical and Refrigeration and Air Conditioning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07B9784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749E7A3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5F6137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Electrical and Electronic Engineering and Technology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214B61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UEE51220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559E41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Air Conditioning and Refrigeration Engineering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1A51189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57207F2B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C3EB84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Electrical and Electronic Engineering and Technology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2F2F40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UEE62320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346D4F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Advanced Diploma of Electrical Engineering - Coal Mining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4525F58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38EA836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BB8A69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Electrical and Electronic Engineering and Technology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B9A64C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UEE62520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2DAEBD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Advanced Diploma of Air Conditioning and Refrigeration Engineering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D956FB1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2A35C215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C03022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lastRenderedPageBreak/>
              <w:t>Electrical and Electronic Engineering and Technology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034BCA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10780NAT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7F4A23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Graduate Diploma of Railway Signalling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E4C2509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0AA0676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63641C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Electrical and Electronic Engineering and Technology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04871F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22509VIC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C0A154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Electrotechnology Project Management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7F9F107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1754EDB4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AB5CF7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Electrical and Electronic Engineering and Technology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1A5050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52859WA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87EC13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Graduate Certificate in Renewable Energy Technologies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47854AC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1611030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2FD41B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E8CEC0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506568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A4F0F77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</w:p>
        </w:tc>
      </w:tr>
      <w:tr w:rsidR="00E8741B" w:rsidRPr="00E8741B" w14:paraId="05198468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AED3C1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Environmental Studies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FE5846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AHC51120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8D4202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Conservation and Ecosystem Management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C2A12A1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60AA498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F93C0F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Environmental Studies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81E0B7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AHC51222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96C171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Community Group Coordination and Facilitation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987FAB9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496B3A62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D45E7E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Environmental Studies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39F16D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AHC60422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EF9A91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Advanced Diploma of Conservation and Ecosystem Management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109A0D0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47E0672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AB8DE1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Environmental Studies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6EC722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NWP50118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DA2763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Water Industry Operations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525D81B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71A96F8A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E28AB5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Environmental Studies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EFEA11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10913NAT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F35D5F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Advanced Diploma of Building Biology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C52057C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593C2E3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28E6F7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Environmental Studies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313F84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11007NAT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5E5DC1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Environmental Management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33F94CC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52D47DC6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C631EC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76162E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3DCED5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9349F6A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</w:p>
        </w:tc>
      </w:tr>
      <w:tr w:rsidR="00E8741B" w:rsidRPr="00E8741B" w14:paraId="50B8993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E9EDB8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Fisheries Studies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518F0C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SFI50119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E9AC14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Aquaculture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37B6AB0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0A637FD5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DB6E95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Fisheries Studies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2E3787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SFI50219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14F102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Fisheries Compliance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F6ED80E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4CB977E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2BD3D7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6AA130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B6B695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7874D9D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</w:p>
        </w:tc>
      </w:tr>
      <w:tr w:rsidR="00E8741B" w:rsidRPr="00E8741B" w14:paraId="64D5EF28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3A6431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Food and Hospitality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225BE8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FBP50221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2C9E49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Food Safety Auditing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4C1408B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12,557</w:t>
            </w:r>
          </w:p>
        </w:tc>
      </w:tr>
      <w:tr w:rsidR="00E8741B" w:rsidRPr="00E8741B" w14:paraId="4349A29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44C97D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Food and Hospitality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F2B932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AMP50221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B78583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Meat Processing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489BDF7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19,290</w:t>
            </w:r>
          </w:p>
        </w:tc>
      </w:tr>
      <w:tr w:rsidR="00E8741B" w:rsidRPr="00E8741B" w14:paraId="6428EB11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EF7057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B5B29D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92185D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EBD6DC5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</w:p>
        </w:tc>
      </w:tr>
      <w:tr w:rsidR="00E8741B" w:rsidRPr="00E8741B" w14:paraId="154BC7F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CED67A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Forestry Studies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06BDFD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FWP50121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B3918B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Forest Operations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6E333EC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19,290</w:t>
            </w:r>
          </w:p>
        </w:tc>
      </w:tr>
      <w:tr w:rsidR="00E8741B" w:rsidRPr="00E8741B" w14:paraId="69480266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422EE9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0E699F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F6F5D2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D4132D6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</w:p>
        </w:tc>
      </w:tr>
      <w:tr w:rsidR="00E8741B" w:rsidRPr="00E8741B" w14:paraId="16C24EC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90F36A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Geomatic Engineering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D6D7F6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CPP50121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27E9E2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Surveying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C446422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54458937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5628C0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Geomatic Engineering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662783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CPP50221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06BDA9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Spatial Information Services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6A6B39E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2DE7ECB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ADF480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Geomatic Engineering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898D18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CPP60121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F6AD36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Advanced Diploma of Surveying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B5F9BC7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3FF63D72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7231DB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EF698F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B18C56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D617C9C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</w:p>
        </w:tc>
      </w:tr>
      <w:tr w:rsidR="00E8741B" w:rsidRPr="00E8741B" w14:paraId="67DAB07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A010E8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Graphic and Design Studies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B593F5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CUA50725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FA0BA0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Graphic Design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69CC913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542C3DFA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B0F23D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Graphic and Design Studies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49F7A8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CUA60325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AEDEA4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Advanced Diploma of Graphic Design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DA02807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221D483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528AD1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Graphic and Design Studies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A45C74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MSF50322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7B9086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Furniture Design and Manufacturing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C646256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04A73FFA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696BE8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Graphic and Design Studies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5D8702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MST50122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114EDD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Apparel, Fashion and Textiles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D0B46C9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1A161A3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4DFAB7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Graphic and Design Studies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980E5C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MST60122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6B84AA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Advanced Diploma of Apparel, Fashion and Textiles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0CD2BCC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0975DCE3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F94391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Graphic and Design Studies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A1EE5C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CUA50720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4233B7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Graphic Design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2C6A35C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6E456D1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A7A97D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Graphic and Design Studies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1DDCA8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CUA60320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A6CE02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Advanced Diploma of Graphic Design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E39E650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22C821C8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783D69" w14:textId="77777777" w:rsidR="00E8741B" w:rsidRPr="00E8741B" w:rsidRDefault="00E8741B" w:rsidP="00E8741B">
            <w:pPr>
              <w:spacing w:after="0" w:line="240" w:lineRule="auto"/>
              <w:jc w:val="center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D8EECA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lang w:eastAsia="en-A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4D88C9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lang w:eastAsia="en-A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18552D8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lang w:eastAsia="en-AU"/>
              </w:rPr>
            </w:pPr>
          </w:p>
        </w:tc>
      </w:tr>
      <w:tr w:rsidR="00E8741B" w:rsidRPr="00E8741B" w14:paraId="3DE06BD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C4AC20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Horticulture and Viticulture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0C49D9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AHC50324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79FE59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Production Horticulture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B1F6131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5816072A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970008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Horticulture and Viticulture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E931AF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AHC50422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23ED4D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Horticulture Management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2537E04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7949290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1DBA70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Horticulture and Viticulture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8645E8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AHC50524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34D2B7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Arboriculture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E846CA7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7758C6EE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B7834E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Horticulture and Viticulture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34FCC2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AHC50820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D18BE0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Nursery Management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1EFCB58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0B07A84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D4A21B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Horticulture and Viticulture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5BB336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AHC51024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F6EA71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Sports Turf Management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A8CEA5B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5DF55387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CEC7EA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Horticulture and Viticulture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D830F9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AHC51524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DBBFE9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Viticulture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35E266F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6863213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924EC4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Horticulture and Viticulture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E47E2F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AHC52122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C9A7C5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Permaculture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D35EA1D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0F789745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FD50A6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Horticulture and Viticulture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0BC486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AHC60524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7F28CF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Advanced Diploma of Arboriculture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94D8F20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117650A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4FE0F9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Horticulture and Viticulture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767F0F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AHC80120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F52AAE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Graduate Diploma of Arboriculture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F7332F2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55B7B0D8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019966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Horticulture and Viticulture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669965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11034NAT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17B280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Wine Technology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E27BE2D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340E337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0828E9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Horticulture and Viticulture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162F56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22650VIC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22D507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Applied Horticultural Science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C5355C5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476EBE79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D85DD4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Horticulture and Viticulture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945772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AHC50520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EB8A8E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Arboriculture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22F30C4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43F1B15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8DF7AD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Horticulture and Viticulture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63B23E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AHC51019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B9BAE2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Sports Turf Management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E433916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05712E08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2C76B3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Horticulture and Viticulture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D277B0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22514VIC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46596D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Applied Horticultural Science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CE1972B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29E79DC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FFA17A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E2A47B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CCD062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F63274D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</w:p>
        </w:tc>
      </w:tr>
      <w:tr w:rsidR="00E8741B" w:rsidRPr="00E8741B" w14:paraId="26E030DB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59D795F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Human Welfare Studies and Services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545F851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CHC50321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8542E38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Child, Youth and Family Intervention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07DD84F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12,557</w:t>
            </w:r>
          </w:p>
        </w:tc>
      </w:tr>
      <w:tr w:rsidR="00E8741B" w:rsidRPr="00E8741B" w14:paraId="057DFE6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1BF199A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Human Welfare Studies and Services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B45ECD5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CHC50421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49B7096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Youth Work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A3B06BB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12,557</w:t>
            </w:r>
          </w:p>
        </w:tc>
      </w:tr>
      <w:tr w:rsidR="00E8741B" w:rsidRPr="00E8741B" w14:paraId="2DDC897E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D95F11D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Human Welfare Studies and Services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C4FBFC1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CHC50521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A7BF6E6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Youth Justice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0BBC0B4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12,557</w:t>
            </w:r>
          </w:p>
        </w:tc>
      </w:tr>
      <w:tr w:rsidR="00E8741B" w:rsidRPr="00E8741B" w14:paraId="1994D90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09360EC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Human Welfare Studies and Services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0F9EF6A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CHC52121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F627964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Community Development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FD7EC65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12,557</w:t>
            </w:r>
          </w:p>
        </w:tc>
      </w:tr>
      <w:tr w:rsidR="00E8741B" w:rsidRPr="00E8741B" w14:paraId="7BFCFB2B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E579306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Human Welfare Studies and Services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0B03C14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CHC50313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3FD7827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Child, Youth and Family Intervention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DF71C14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12,557</w:t>
            </w:r>
          </w:p>
        </w:tc>
      </w:tr>
      <w:tr w:rsidR="00E8741B" w:rsidRPr="00E8741B" w14:paraId="2CA77D8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33CA19C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Human Welfare Studies and Services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810BF01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CHC50413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57C6153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Youth Work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FAEB6CC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12,557</w:t>
            </w:r>
          </w:p>
        </w:tc>
      </w:tr>
      <w:tr w:rsidR="00E8741B" w:rsidRPr="00E8741B" w14:paraId="419FBC80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86D66B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Human Welfare Studies and Services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DC99D1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CHC51015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05C3B1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Counselling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1310BD5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674BB16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0F5757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Human Welfare Studies and Services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965A1A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CHC51122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0B8BCE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Financial Counselling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3FF617C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757E213B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E2AB91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Human Welfare Studies and Services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DCB503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CHC52021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191E0A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Community Services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7A23955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3E33C6E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CDCCD9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Human Welfare Studies and Services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38506A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CHC53215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71B31A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Alcohol and Other Drugs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FF0A697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4C15341D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622970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Human Welfare Studies and Services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DC9D41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CHC53315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89B235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Mental Health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E86952A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0AA77C9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7D1DCA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Human Welfare Studies and Services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ECC5BF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CHC53415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6AF16D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Leisure and Health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DBCAF8D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009B549F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640B9E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Human Welfare Studies and Services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1E86E9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CHC81115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2A82AB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Graduate Diploma of Family Dispute Resolution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EE3B4C8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51AFDD9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0A03E5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Human Welfare Studies and Services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444182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CHC52015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91EAF3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Community Services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6EF3421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318CCAD8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2D57AD1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2D59944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7658A6A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D7BCDA4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</w:p>
        </w:tc>
      </w:tr>
      <w:tr w:rsidR="00E8741B" w:rsidRPr="00E8741B" w14:paraId="6C7578B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4E9824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Information Systems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2F3E1F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DEF50217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6F0914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Enterprise Architecture Practice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8BBECBA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65234D8A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A48920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Information Systems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2D74A7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ICT50220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E11763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Information Technology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84B204F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6604688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6294FB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Information Systems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FA1F99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ICT60220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9B162F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Advanced Diploma of Information Technology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4AEEE9B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357C6932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29FF8B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Information Systems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3D59CE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10992NAT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AAF34D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User Experience Design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544A50C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74DC26D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DC609C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Information Systems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72F20D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22670VIC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BCAB19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Data Analytics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DFCC346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3AD3E759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CB4B8B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Information Systems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1DDEF3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10849NAT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FEE6BF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Applied Blockchain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FE6F863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62E4121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5F250F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1DA796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B2F824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3E63DF7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</w:p>
        </w:tc>
      </w:tr>
      <w:tr w:rsidR="00E8741B" w:rsidRPr="00E8741B" w14:paraId="7CAD38FF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978CDE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Justice and Law Enforcement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04128A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BSB50720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481592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Paralegal Services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67048FE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12,557</w:t>
            </w:r>
          </w:p>
        </w:tc>
      </w:tr>
      <w:tr w:rsidR="00E8741B" w:rsidRPr="00E8741B" w14:paraId="5A36FA9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709117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Justice and Law Enforcement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7ADBF9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CSC50122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55B745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Correctional Administration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464CDC5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12,557</w:t>
            </w:r>
          </w:p>
        </w:tc>
      </w:tr>
      <w:tr w:rsidR="00E8741B" w:rsidRPr="00E8741B" w14:paraId="2486B1FE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37A48F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Justice and Law Enforcement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B0BC8C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PSP50216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3DFBFB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Court Operations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AF8C412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12,557</w:t>
            </w:r>
          </w:p>
        </w:tc>
      </w:tr>
      <w:tr w:rsidR="00E8741B" w:rsidRPr="00E8741B" w14:paraId="399F1CD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6733BD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38CB07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D19E90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5BCDE0C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</w:p>
        </w:tc>
      </w:tr>
      <w:tr w:rsidR="00E8741B" w:rsidRPr="00E8741B" w14:paraId="32FFC76D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2263EF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Language and Literature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609D04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PSP50822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749072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Translating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DD65821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12,557</w:t>
            </w:r>
          </w:p>
        </w:tc>
      </w:tr>
      <w:tr w:rsidR="00E8741B" w:rsidRPr="00E8741B" w14:paraId="69387BC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92677C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Language and Literature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98AD15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PSP50922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34B87A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Interpreting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D95DC7D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12,557</w:t>
            </w:r>
          </w:p>
        </w:tc>
      </w:tr>
      <w:tr w:rsidR="00E8741B" w:rsidRPr="00E8741B" w14:paraId="39ED8916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F16F5D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lastRenderedPageBreak/>
              <w:t>Language and Literature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4A161A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PSP51018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3EE30D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 xml:space="preserve">Diploma of </w:t>
            </w:r>
            <w:proofErr w:type="spellStart"/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Auslan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7992A03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12,557</w:t>
            </w:r>
          </w:p>
        </w:tc>
      </w:tr>
      <w:tr w:rsidR="00E8741B" w:rsidRPr="00E8741B" w14:paraId="77DBACA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B0DC38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Language and Literature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FD3844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PSP60822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648670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Advanced Diploma of Translating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F862239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12,557</w:t>
            </w:r>
          </w:p>
        </w:tc>
      </w:tr>
      <w:tr w:rsidR="00E8741B" w:rsidRPr="00E8741B" w14:paraId="2EB6062E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7AD171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Language and Literature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C1A901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PSP60922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7D53BE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Advanced Diploma of Interpreting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A028BB2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12,557</w:t>
            </w:r>
          </w:p>
        </w:tc>
      </w:tr>
      <w:tr w:rsidR="00E8741B" w:rsidRPr="00E8741B" w14:paraId="5230239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17D660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87D52C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09F0F2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36D4656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</w:p>
        </w:tc>
      </w:tr>
      <w:tr w:rsidR="00E8741B" w:rsidRPr="00E8741B" w14:paraId="28EB20CE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D2233C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Librarianship, Information Management and Curatorial Studies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9E844B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BSB50520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4626BC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Library and Information Services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948CCF1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19,290</w:t>
            </w:r>
          </w:p>
        </w:tc>
      </w:tr>
      <w:tr w:rsidR="00E8741B" w:rsidRPr="00E8741B" w14:paraId="12B320D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563DD9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8FA4D2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B2D0D9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E02F664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</w:p>
        </w:tc>
      </w:tr>
      <w:tr w:rsidR="00E8741B" w:rsidRPr="00E8741B" w14:paraId="1F06B0B7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FF88A8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Manufacturing Engineering and Technology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2A89D7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22699VIC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F70433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Engineering Technology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369058C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2AD6E9B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B622D6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Manufacturing Engineering and Technology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635B17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22700VIC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AA31AF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Advanced Diploma of Engineering Technology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E40E67B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0721DF1D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D0833F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Manufacturing Engineering and Technology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47CE19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AUM50113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BA5020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Automotive Manufacturing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EA0BA8F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394E5B3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7902E0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Manufacturing Engineering and Technology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700CB6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ICP50120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A48AF1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Printing and Graphic Arts Business Management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6731DE2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08C75AE4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0F21FC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Manufacturing Engineering and Technology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976675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MEM50822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429342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Applied Technologies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1183573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7DAC12F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F695B2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Manufacturing Engineering and Technology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D9C8B3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MSA50108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F5383E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Manufacturing Technology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B7B8BB8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51C9C490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5FA68E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Manufacturing Engineering and Technology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856AED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MSA60108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640208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Advanced Diploma of Manufacturing Technology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DAEB105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1B1BD3F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86A78C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Manufacturing Engineering and Technology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D67A86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MSS50222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27709F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Environmental Monitoring and Technology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3186D09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68F5EC1A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9FF244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Manufacturing Engineering and Technology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1DE961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MSS80322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8EFD6F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Graduate Certificate in Competitive Systems and Practices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A9D8B4D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267817F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6F8733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Manufacturing Engineering and Technology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A27CA0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MSS80422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9402CE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Graduate Diploma of Competitive Systems and Practices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73C7C44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2827DEEA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3C41B5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Manufacturing Engineering and Technology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B1BAEE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22622VIC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5D382B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Product Design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6409F30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5042ED5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9F6ED5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Manufacturing Engineering and Technology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6BA138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52872WA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14B1E4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Advanced Diploma of Robotics and Mechatronics Engineering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3F95BC8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7B4F5DCA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97C260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Manufacturing Engineering and Technology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08B751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52911WA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6D5B1F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Graduate Certificate in Internet of Things (IoT) for Engineering (Foundations)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E4D6CAE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1C3F8C5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CE14E1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Manufacturing Engineering and Technology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03D760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52914WA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6A5D56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Graduate Certificate in Mechatronics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C8B6F74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34D56186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F86962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Manufacturing Engineering and Technology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EFA4C6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22478VIC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912768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Engineering Technology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FA194C7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1511998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0B133D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Manufacturing Engineering and Technology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EE08E4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22479VIC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D7E4E1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Advanced Diploma of Engineering Technology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B743B3E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3DD6DC2C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3ADDDA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Manufacturing Engineering and Technology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5DD4ED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22460VIC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BE750B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Applied Technologies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79D0508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2E8E05C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C95CC5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F8FB23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C73412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42585E3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</w:p>
        </w:tc>
      </w:tr>
      <w:tr w:rsidR="00E8741B" w:rsidRPr="00E8741B" w14:paraId="29723E0D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811CA8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Maritime Engineering and Technology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351FB1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MAR50120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0D87CA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Marine Engineering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01F3CF4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6F0D1E6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C3314C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Maritime Engineering and Technology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46E968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MAR50320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75087B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Maritime Operations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CD33E63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0A152251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5519DB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Maritime Engineering and Technology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CDD3E2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MAR60120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46391A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Advanced Diploma of Marine Engineering (Class 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4097688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1196380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D227E8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Maritime Engineering and Technology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51EF1D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MAR60220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4EDA5D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Advanced Diploma of Maritime Operations (Master Unlimited)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A1C0FC8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13EE847F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EF8216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5E6C45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6C6A94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041B5F7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</w:p>
        </w:tc>
      </w:tr>
      <w:tr w:rsidR="00E8741B" w:rsidRPr="00E8741B" w14:paraId="7BF106B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5DC5B7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Mechanical and Industrial Engineering and Technology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76E58E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11364NAT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515DE4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Renewable, Sustainable and Circular Manufacturing Management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08BBD7C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48363CDC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9BEEC0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Mechanical and Industrial Engineering and Technology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232C38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MEM50119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642C78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Engineering - Advanced Trade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70AE66B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4FCF1A3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C9A148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Mechanical and Industrial Engineering and Technology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3D2D6F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MEM50222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04D2D7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Engineering - Technical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31961F1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3737AF3C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2E7F22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Mechanical and Industrial Engineering and Technology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D0278D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MEM60122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8A0ACA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Advanced Diploma of Engineering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BCCB48F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5C00C69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4A701A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Mechanical and Industrial Engineering and Technology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BB9772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MEM80122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ADCFF3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Graduate Diploma of Engineering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A0F6776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16C329F9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CFC648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Mechanical and Industrial Engineering and Technology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F684CF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52857WA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51CC11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Advanced Diploma of Plant Engineering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20EA455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3080C41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2DE7CF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Mechanical and Industrial Engineering and Technology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22CC6F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52884WA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09AF2A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Advanced Diploma of Mechanical Engineering Technology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C91CD60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16AB98D5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EFE665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669F6F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FF5100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8D32127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</w:p>
        </w:tc>
      </w:tr>
      <w:tr w:rsidR="00E8741B" w:rsidRPr="00E8741B" w14:paraId="2DF115A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12D7AE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Medical Studies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E8FFCE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HLT57921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AA7A9E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Anaesthetic Technology and Practice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D2EF81C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19,290</w:t>
            </w:r>
          </w:p>
        </w:tc>
      </w:tr>
      <w:tr w:rsidR="00E8741B" w:rsidRPr="00E8741B" w14:paraId="6C6451D1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D77198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2D9F39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4220B9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8EE634C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</w:p>
        </w:tc>
      </w:tr>
      <w:tr w:rsidR="00E8741B" w:rsidRPr="00E8741B" w14:paraId="0C52925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A3BED4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Nursing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DCA741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HLT54121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093317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Nursing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6F9E854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0BA70AB1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C5EE4C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Nursing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53C4C3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HLT64121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B01693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Advanced Diploma of Nursing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85EE5EA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22883F5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51E31F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Nursing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82E64B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52919WA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C99068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Graduate Diploma of Cosmetic Nursing and Injectables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1B5B25C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5A861382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F22D11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Nursing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B7BDD0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52920WA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F9D031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Graduate Diploma of Dermal Science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9B4DCC3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79C13A8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A746EE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Nursing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58F719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52850WA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0C3D5D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Advanced Diploma of Cosmetic Dermal Science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09B1D56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6E88C2AB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EFB939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Nursing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A16132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52852WA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1AC2C8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Graduate Diploma of Cosmetic Nursing and Injectables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2AF6A2C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122BD12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A10C2A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Nursing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5C6C6B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52854WA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B81172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Graduate Diploma of Dermal Science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48234AF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09AE4CF3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029144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8BB2F9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5DC90E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DF70CAD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</w:p>
        </w:tc>
      </w:tr>
      <w:tr w:rsidR="00E8741B" w:rsidRPr="00E8741B" w14:paraId="5D24645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CAC2BE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Other Agriculture, Environmental and Related Studies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9DE344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AHC51324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248571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Pest Management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31FFC71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1F97D2D0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29A5DC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Other Agriculture, Environmental and Related Studies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CCBD5E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AHC51624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898DD2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Irrigation Design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D12A6DB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7BD0279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7F3255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BAA645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89722A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AEDB1F1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</w:p>
        </w:tc>
      </w:tr>
      <w:tr w:rsidR="00E8741B" w:rsidRPr="00E8741B" w14:paraId="2AD763CF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8CB3A8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Other Engineering and Related Technologies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D53D86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11343NAT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A62383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Advanced Diploma of Digital Engineering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AAD064D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1C23F9C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1CB9A4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Other Engineering and Related Technologies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0AA051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PUA50519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B5382B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Public Safety (Firefighting Management)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2387D1A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42F88FB0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313A81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Other Engineering and Related Technologies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9E3517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PUA60519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677F1C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Advanced Diploma of Public Safety (Firefighting Management)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7842127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3C7E32F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AD2775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Other Engineering and Related Technologies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CF8926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TLI50621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CD41E2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Rail Operations Management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A655518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381AA417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75FEE1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Other Engineering and Related Technologies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BFCCB6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UEP50122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1D4D31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ESI Generation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52719EF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3DB5599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15DE05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Other Engineering and Related Technologies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F35395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22593VIC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DA7F62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Graduate Diploma of Railway Signalling Systems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45576A4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5F5B9429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3A6119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Other Engineering and Related Technologies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ABF038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22596VIC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2B832A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Graduate Certificate in Railway Signalling Systems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253AE8A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02AA08F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4FD34B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Other Engineering and Related Technologies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69D264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22616VIC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B9209D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Railway Signalling Systems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3252284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5D5C1FE8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2755A8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Other Engineering and Related Technologies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0DEB06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52885WA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FDF942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Advanced Diploma of Biomedical Engineering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A5015AC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1ACCAD7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40E402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77DEEA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AFAE11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9B5B425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</w:p>
        </w:tc>
      </w:tr>
      <w:tr w:rsidR="00E8741B" w:rsidRPr="00E8741B" w14:paraId="3B80365F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2830CF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Other Health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E548F8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HLT51020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2D2EC7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Emergency Health Care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8687C95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6907342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B2B6F9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Other Health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224DD8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52923WA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1113B5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Advanced Diploma of Cosmetic Dermal Science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82E0875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1D470C2B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6909EC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AE7454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B1B34D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B386351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</w:p>
        </w:tc>
      </w:tr>
      <w:tr w:rsidR="00E8741B" w:rsidRPr="00E8741B" w14:paraId="1513674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AA9D1F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Other Information Technology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5A7D63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11296NAT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89119C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Crypto Assets and Blockchain Technologies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07574EC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12,557</w:t>
            </w:r>
          </w:p>
        </w:tc>
      </w:tr>
      <w:tr w:rsidR="00E8741B" w:rsidRPr="00E8741B" w14:paraId="46C27580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6D53E7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Other Information Technology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38813D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11321NAT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C2BD1A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Applied Artificial Intelligence for Business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CDD7446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12,557</w:t>
            </w:r>
          </w:p>
        </w:tc>
      </w:tr>
      <w:tr w:rsidR="00E8741B" w:rsidRPr="00E8741B" w14:paraId="3912A01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2281B3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Other Information Technology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D66D79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11365NAT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326C57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Advanced Diploma of Digital Innovation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972ED9E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2F921A83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94647B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Other Information Technology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DF7928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10907NAT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37CF65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Graduate Certificate in Networking and Cyber Security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11C23B2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034F1B3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0FEBEF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Other Information Technology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DAF4B8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10991NAT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EB2494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Applied Blockchain Merging Machine Learning and Artificial Intelligence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DE708F2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72D2F320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D2A9CD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Other Information Technology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C8DB25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11097NAT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8BD15B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Graduate Certificate in Data Science and Artificial Intelligence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AEB601C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1E3BCC1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C6147A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Other Information Technology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0C5DEB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11241NAT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7BD2CB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Advanced Diploma of Applied Blockchain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9528817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1662BE52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11AA94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Other Information Technology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C9E540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22610VIC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6CC143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Advanced Diploma of Cyber Security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63EE84D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7EEC527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2C1C4A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lastRenderedPageBreak/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462E2E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6678BE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1330FA7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</w:p>
        </w:tc>
      </w:tr>
      <w:tr w:rsidR="00E8741B" w:rsidRPr="00E8741B" w14:paraId="3A3D13AB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2435B5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Other Management and Commerce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D4D7A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TLI50224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020A4D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Logistics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95202AA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12,557</w:t>
            </w:r>
          </w:p>
        </w:tc>
      </w:tr>
      <w:tr w:rsidR="00E8741B" w:rsidRPr="00E8741B" w14:paraId="1D37131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284DC7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3CB026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3E6804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D291C80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</w:p>
        </w:tc>
      </w:tr>
      <w:tr w:rsidR="00E8741B" w:rsidRPr="00E8741B" w14:paraId="0CAD4317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E378B2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Other Natural and Physical Sciences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9A38BB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DEF53122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7F1F46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Digital Forensics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FDF82E5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12,557</w:t>
            </w:r>
          </w:p>
        </w:tc>
      </w:tr>
      <w:tr w:rsidR="00E8741B" w:rsidRPr="00E8741B" w14:paraId="068FF8C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F39029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Other Natural and Physical Sciences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EE67B0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FBP50321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0C88E7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Artisan Cheesemaking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7ECE812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12,557</w:t>
            </w:r>
          </w:p>
        </w:tc>
      </w:tr>
      <w:tr w:rsidR="00E8741B" w:rsidRPr="00E8741B" w14:paraId="7D8BD355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48600E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Other Natural and Physical Sciences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99F0E5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MSL60122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BB6C0A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Advanced Diploma of Laboratory Management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42C9639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12,557</w:t>
            </w:r>
          </w:p>
        </w:tc>
      </w:tr>
      <w:tr w:rsidR="00E8741B" w:rsidRPr="00E8741B" w14:paraId="61E20C9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3760C8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Other Natural and Physical Sciences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88D110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11217NAT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C94F1E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Forensic Identification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BED18ED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12,557</w:t>
            </w:r>
          </w:p>
        </w:tc>
      </w:tr>
      <w:tr w:rsidR="00E8741B" w:rsidRPr="00E8741B" w14:paraId="02F7D8E4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091A07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Other Natural and Physical Sciences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3841FA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MSL50122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47FFF2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Laboratory Technology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A329E82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42F6E25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485973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Other Natural and Physical Sciences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9C7A94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11276NAT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175C99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Graduate Diploma of Cardiac Electrophysiology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0485BD0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6940E6DB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565B7C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004DC8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B4D22A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1EF6D4C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</w:p>
        </w:tc>
      </w:tr>
      <w:tr w:rsidR="00E8741B" w:rsidRPr="00E8741B" w14:paraId="50870DD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E54F20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Other Society and Culture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196A38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CPP50619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0CE042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Security Risk Management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003E579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12,557</w:t>
            </w:r>
          </w:p>
        </w:tc>
      </w:tr>
      <w:tr w:rsidR="00E8741B" w:rsidRPr="00E8741B" w14:paraId="13F693DD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2B4C32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16F87F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481446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43EB01A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</w:p>
        </w:tc>
      </w:tr>
      <w:tr w:rsidR="00E8741B" w:rsidRPr="00E8741B" w14:paraId="1A2699B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934486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Performing Arts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B8AE35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CUA50825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0005E4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Music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8EEBF1E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3731E774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E40E0C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Performing Arts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FBB2E9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CUA60225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0B523C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Advanced Diploma of Live Production and Management Services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C5EAD79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68E5B97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892795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Performing Arts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C03BD1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CUA60525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C3C614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Advanced Diploma of Music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E929833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0919CF7A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07F785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Performing Arts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AF907E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CUA50220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47102F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Musical Theatre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F44AFD1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3DD7775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393A30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Performing Arts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7A0620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CUA51520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49C66D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Professional Dance (Elite Performance)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14E2467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5618B68C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09D1A5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Performing Arts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BC71A6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CUA60120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60A474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Advanced Diploma of Professional Dance (Elite Performance)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F91C3FE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7E7B2F0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1FF972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Performing Arts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B14310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CUA60220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667C94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Advanced Diploma of Live Production and Management Services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3C60359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790900DD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C89E4C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Performing Arts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6DB9A0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CUA50820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771E2C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Music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1CD38CE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2C9E5BE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7309CE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Performing Arts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4C16D9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CUA60520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157C10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Advanced Diploma of Music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2456E1F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3581A583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396392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ADB506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0690FA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BF4B2F1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</w:p>
        </w:tc>
      </w:tr>
      <w:tr w:rsidR="00E8741B" w:rsidRPr="00E8741B" w14:paraId="3CD42E7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B763E3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Personal Services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7FD861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SHB50121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9CBDB5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Beauty Therapy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22692A3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16688831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065382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Personal Services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BE6D62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SHB60221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770331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Advanced Diploma of Skin Therapy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8C270A7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3C4E32B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3D8B41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Personal Services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141315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10930NAT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2CD7A2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Advanced Diploma of Dermal Science and Therapies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F5934E0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0A9E5E7B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FD73CC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502B9A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A5B2A0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1C26B62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</w:p>
        </w:tc>
      </w:tr>
      <w:tr w:rsidR="00E8741B" w:rsidRPr="00E8741B" w14:paraId="1765BF0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9B39EB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Political Science and Policy Studies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09F723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PSP50416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5AE2D6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Government Investigations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4BD25F3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12,557</w:t>
            </w:r>
          </w:p>
        </w:tc>
      </w:tr>
      <w:tr w:rsidR="00E8741B" w:rsidRPr="00E8741B" w14:paraId="4B4600CC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5D8093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1A60DD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02F9D8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7379B1A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</w:p>
        </w:tc>
      </w:tr>
      <w:tr w:rsidR="00E8741B" w:rsidRPr="00E8741B" w14:paraId="566BBF6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996F78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Process and Resources Engineering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5634DF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FBP50121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372687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Food Science and Technology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0CDE8E0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562BDCAC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9BA192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Process and Resources Engineering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924A3D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MEM50422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36C4BB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Engineering - Non-Destructive Testing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625E0BF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278D174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BD91CA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Process and Resources Engineering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8EF462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MEM50522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423323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Engineering - Materials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3B08FE6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1A8B1CD5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C33637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Process and Resources Engineering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03CEFE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MEM50622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28DF82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Engineering - Prototyping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2135405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4DB8E99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DDE920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Process and Resources Engineering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4550FC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MEM50722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409DA7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Engineering - Planning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4ECDBCC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516419AD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E52BF4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Process and Resources Engineering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D40608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MEM60322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F84B4F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Advanced Diploma of Engineering - Planning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F6DC67B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0276383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39D625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Process and Resources Engineering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D90A2E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PMA50116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685E26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Process Plant Technology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0F0D709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554B0F77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57FF9C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Process and Resources Engineering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F5C4CA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PMA60116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8B3DEF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Advanced Diploma of Process Plant Technology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1D3CC23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575C85C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9D1D46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Process and Resources Engineering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78E67E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PMB50121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2F1E01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Polymer Technology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C9EE8F9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2565890A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84FDA9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Process and Resources Engineering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03F21E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PPM50121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6C4BCD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Pulp and Paper Operations Management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FA4EEAE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0094645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4719FA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Process and Resources Engineering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BC6164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RII50120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F0FD70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Surface Operations Management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A378FCC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5D774A60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DA58A3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Process and Resources Engineering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8748CB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RII50315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008869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Minerals Processing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A7DF6F1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62CB075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6D2203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Process and Resources Engineering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BE9E77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RII50620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D1F8C0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Drilling Operations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2409618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258720F4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E5484F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Process and Resources Engineering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13BEE9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RII50820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8FE409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Drilling Oil &amp; Gas (Onshore)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F2BFC9F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1F19645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07E52A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Process and Resources Engineering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EF62C2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RII50920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AC98E6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Underground Coal Mining Management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7728307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0539B60F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2BD578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Process and Resources Engineering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A93157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RII51020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D69AC9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Well Servicing Operations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CFD1C76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73B3E0E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0A131A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Process and Resources Engineering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8B8205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RII60120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07CEC9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Advanced Diploma of Metalliferous Mining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C94CE1B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3B36CA64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C740B3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Process and Resources Engineering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0A03F2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RII60220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462A7D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Advanced Diploma of Extractive Industries Management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AD8D382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341685C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FF1F97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Process and Resources Engineering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6BC5B6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RII60320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8CB97F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Advanced Diploma of Underground Coal Mining Management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FB529F0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22914DBD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16CF80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Process and Resources Engineering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2341C9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RII60415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9F7F28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Advanced Diploma of Drilling Management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9DDF1C8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40BB90A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601B76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Process and Resources Engineering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0A4280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RII60720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A61107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Advanced Diploma of Surface Coal Mining Management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AE7FC01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34DC5CA0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A810EE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Process and Resources Engineering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9E6D41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22581VIC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D21494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Biomanufacturing Operations Management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66C53EB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69FB830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DA4284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367401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0D3116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D211A52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</w:p>
        </w:tc>
      </w:tr>
      <w:tr w:rsidR="00E8741B" w:rsidRPr="00E8741B" w14:paraId="1CCB5027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DF333B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Public Health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BD5066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BSB51319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C23D89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Work Health and Safety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0BF7A81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12,557</w:t>
            </w:r>
          </w:p>
        </w:tc>
      </w:tr>
      <w:tr w:rsidR="00E8741B" w:rsidRPr="00E8741B" w14:paraId="63C4F04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CE9EDE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Public Health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B1750E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BSB60619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E45BBA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Advanced Diploma of Work Health and Safety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C9FA68C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12,557</w:t>
            </w:r>
          </w:p>
        </w:tc>
      </w:tr>
      <w:tr w:rsidR="00E8741B" w:rsidRPr="00E8741B" w14:paraId="342CA4B0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4275BD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Public Health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AB9200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HLT50121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0CE8A3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Aboriginal and/or Torres Strait Islander Primary Health Care Practice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045787F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705A497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B6B3DA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Public Health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1E89B7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HLT50221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95EAF4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Aboriginal and/or Torres Strait Islander Primary Health Care Management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F635255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094F5A2C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C22C9B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361B3C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BFC055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34280AD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</w:p>
        </w:tc>
      </w:tr>
      <w:tr w:rsidR="00E8741B" w:rsidRPr="00E8741B" w14:paraId="7725999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42FDFC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Radiography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1688A2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11129NAT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8491C2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Graduate Diploma of Diagnostic Medical Ultrasound (General Discipline)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8D89054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19,290</w:t>
            </w:r>
          </w:p>
        </w:tc>
      </w:tr>
      <w:tr w:rsidR="00E8741B" w:rsidRPr="00E8741B" w14:paraId="787978B6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831797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2CE9ED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16FC7E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2E14DFB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</w:p>
        </w:tc>
      </w:tr>
      <w:tr w:rsidR="00E8741B" w:rsidRPr="00E8741B" w14:paraId="1310041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18D8D9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Rehabilitation Therapies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43EB0D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HLT57415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9D32FB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Audiometry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8B9982E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19,290</w:t>
            </w:r>
          </w:p>
        </w:tc>
      </w:tr>
      <w:tr w:rsidR="00E8741B" w:rsidRPr="00E8741B" w14:paraId="4D560F9B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7A997C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5F18CB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46E90E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C67989A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</w:p>
        </w:tc>
      </w:tr>
      <w:tr w:rsidR="00E8741B" w:rsidRPr="00E8741B" w14:paraId="298399A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A187F8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Sales and Marketing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EA2D0E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BSB50620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CF4494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Marketing and Communication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886E172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12,557</w:t>
            </w:r>
          </w:p>
        </w:tc>
      </w:tr>
      <w:tr w:rsidR="00E8741B" w:rsidRPr="00E8741B" w14:paraId="70DF5861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AB2B5C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Sales and Marketing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AB3407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BSB60520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F7AE95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Advanced Diploma of Marketing and Communication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3F17341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12,557</w:t>
            </w:r>
          </w:p>
        </w:tc>
      </w:tr>
      <w:tr w:rsidR="00E8741B" w:rsidRPr="00E8741B" w14:paraId="274CBB2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4E844A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Sales and Marketing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35D8E2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CPP51122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CE3350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Property (Agency Management)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3935C67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12,557</w:t>
            </w:r>
          </w:p>
        </w:tc>
      </w:tr>
      <w:tr w:rsidR="00E8741B" w:rsidRPr="00E8741B" w14:paraId="60E6E0B7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B58C6E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Sales and Marketing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D9450E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SIR50217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3B15E9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Visual Merchandising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7C44DBC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12,557</w:t>
            </w:r>
          </w:p>
        </w:tc>
      </w:tr>
      <w:tr w:rsidR="00E8741B" w:rsidRPr="00E8741B" w14:paraId="312FC06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47A7E5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Sales and Marketing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00C6BF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SIR50317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D55CF5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Retail Merchandise Management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85C1F75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12,557</w:t>
            </w:r>
          </w:p>
        </w:tc>
      </w:tr>
      <w:tr w:rsidR="00E8741B" w:rsidRPr="00E8741B" w14:paraId="35E900B3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F4A3F5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42A97F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6D4F85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39067BF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</w:p>
        </w:tc>
      </w:tr>
      <w:tr w:rsidR="00E8741B" w:rsidRPr="00E8741B" w14:paraId="1EC9272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CCA599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Sport and Recreation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F9BEDE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RGR50218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1C0DCA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Racing Integrity Management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249A845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3276F2D5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EFAC9B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Sport and Recreation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BD7AF1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SIS50122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225813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Sport, Aquatics and Recreation Management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699B9BA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507B33D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4E9C30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Sport and Recreation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CAA9DE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SIS50321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E3679D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Sport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E0AD432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2AB2C814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80A95B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Sport and Recreation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EDD143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SIS50421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81E2F0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Outdoor Leadership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EEBE4BC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3BA69EF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B2818E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lastRenderedPageBreak/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20F9B5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18556B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291BA58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</w:p>
        </w:tc>
      </w:tr>
      <w:tr w:rsidR="00E8741B" w:rsidRPr="00E8741B" w14:paraId="4AF1AA02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2CE072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Teacher Education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AB14D0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CHC50121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4A2729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Early Childhood Education and Care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BCD3832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7E15B96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13F262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Teacher Education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466367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CHC50221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606366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School Age Education and Care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3D218FF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7EADEDF4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76FBFD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Teacher Education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ADE2B7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TAE50122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DF5D19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Vocational Education and Training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A036106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41ED108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8EB47B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AEC2DB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75FBE3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24D135F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</w:p>
        </w:tc>
      </w:tr>
      <w:tr w:rsidR="00E8741B" w:rsidRPr="00E8741B" w14:paraId="633F815F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A01643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Veterinary Studies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82CE8D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ACM50119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3AB245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Animal Technology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5D5B9A3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521CA45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530D94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Veterinary Studies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3CA81B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ACM50219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09D645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Veterinary Nursing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16DF353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5DFC2617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D8D095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C6A219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4554DF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4D5ED44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</w:p>
        </w:tc>
      </w:tr>
      <w:tr w:rsidR="00E8741B" w:rsidRPr="00E8741B" w14:paraId="1AF1D38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4E18C6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Visual Arts and Crafts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19244B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CUA50925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922C35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Photography and Digital Imaging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DB6DAB9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6B24A20E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4BF612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Visual Arts and Crafts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2BF431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CUA51125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43EBF8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Visual Arts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CC05FB6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7D8CA53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69E43A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Visual Arts and Crafts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6569B3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CUA60425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94CFC5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Advanced Diploma of Creative Product Development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4F386F1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1F31FCC6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ABFF43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Visual Arts and Crafts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6C689C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CUA60725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F5F626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Advanced Diploma of Visual Arts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7F0E299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3D4A5AD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BAEEB3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Visual Arts and Crafts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6440C4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CUA50620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155CB7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Aboriginal and/or Torres Strait Islander Cultural Arts Industry Work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092DD8E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71682B5F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8BC42B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Visual Arts and Crafts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F18C32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MEM60222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9C4D8E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Advanced Diploma of Jewellery and Object Design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4580FEF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75BC163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54DCEA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Visual Arts and Crafts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ABCB29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CUA50920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9DA8AF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Photography and Digital Imaging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65CEB4F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408542B7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ACC74B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Visual Arts and Crafts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667292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CUA60420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461B36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Advanced Diploma of Creative Product Development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B8ECE18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0B12C2B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5D31B5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Visual Arts and Crafts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48D4AE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CUA51120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13EE94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Diploma of Visual Arts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9B475AA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  <w:tr w:rsidR="00E8741B" w:rsidRPr="00E8741B" w14:paraId="3370AC03" w14:textId="77777777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C3C229" w14:textId="77777777" w:rsidR="00E8741B" w:rsidRPr="00E8741B" w:rsidRDefault="00E8741B" w:rsidP="00E8741B">
            <w:pPr>
              <w:spacing w:after="0" w:line="240" w:lineRule="auto"/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b w:val="0"/>
                <w:bCs w:val="0"/>
                <w:color w:val="000000"/>
                <w:lang w:eastAsia="en-AU"/>
              </w:rPr>
              <w:t>Visual Arts and Crafts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FC9223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CUA60720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7F0A21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eastAsia="Times New Roman" w:hAnsi="Aptos" w:cs="Calibri"/>
                <w:color w:val="000000"/>
                <w:lang w:eastAsia="en-AU"/>
              </w:rPr>
              <w:t>Advanced Diploma of Visual Arts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5B45D6B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lang w:eastAsia="en-AU"/>
              </w:rPr>
            </w:pPr>
            <w:r w:rsidRPr="00E8741B">
              <w:rPr>
                <w:rFonts w:ascii="Aptos" w:hAnsi="Aptos"/>
                <w:color w:val="000000"/>
              </w:rPr>
              <w:t>19,290</w:t>
            </w:r>
          </w:p>
        </w:tc>
      </w:tr>
    </w:tbl>
    <w:p w14:paraId="0483B647" w14:textId="77777777" w:rsidR="00E8741B" w:rsidRPr="00E8741B" w:rsidRDefault="00E8741B" w:rsidP="00E8741B"/>
    <w:p w14:paraId="4BF46456" w14:textId="6A17BF1C" w:rsidR="00E8741B" w:rsidRPr="00E8741B" w:rsidRDefault="00E8741B" w:rsidP="00E8741B">
      <w:pPr>
        <w:keepNext/>
        <w:spacing w:before="240" w:after="40" w:line="240" w:lineRule="auto"/>
        <w:rPr>
          <w:b/>
          <w:iCs/>
          <w:szCs w:val="18"/>
        </w:rPr>
      </w:pPr>
      <w:r w:rsidRPr="00E8741B">
        <w:rPr>
          <w:b/>
          <w:iCs/>
          <w:szCs w:val="18"/>
        </w:rPr>
        <w:t xml:space="preserve">Table </w:t>
      </w:r>
      <w:r w:rsidRPr="00E8741B">
        <w:rPr>
          <w:b/>
          <w:iCs/>
          <w:szCs w:val="18"/>
        </w:rPr>
        <w:fldChar w:fldCharType="begin"/>
      </w:r>
      <w:r w:rsidRPr="00E8741B">
        <w:rPr>
          <w:b/>
          <w:iCs/>
          <w:szCs w:val="18"/>
        </w:rPr>
        <w:instrText xml:space="preserve"> SEQ Table \* ARABIC </w:instrText>
      </w:r>
      <w:r w:rsidRPr="00E8741B">
        <w:rPr>
          <w:b/>
          <w:iCs/>
          <w:szCs w:val="18"/>
        </w:rPr>
        <w:fldChar w:fldCharType="separate"/>
      </w:r>
      <w:r w:rsidR="00B60A61">
        <w:rPr>
          <w:b/>
          <w:iCs/>
          <w:noProof/>
          <w:szCs w:val="18"/>
        </w:rPr>
        <w:t>2</w:t>
      </w:r>
      <w:r w:rsidRPr="00E8741B">
        <w:rPr>
          <w:b/>
          <w:iCs/>
          <w:szCs w:val="18"/>
        </w:rPr>
        <w:fldChar w:fldCharType="end"/>
      </w:r>
      <w:r w:rsidRPr="00E8741B">
        <w:rPr>
          <w:b/>
          <w:iCs/>
          <w:szCs w:val="18"/>
        </w:rPr>
        <w:t xml:space="preserve">: </w:t>
      </w:r>
      <w:r w:rsidRPr="00E8741B">
        <w:rPr>
          <w:b/>
          <w:bCs/>
          <w:iCs/>
          <w:szCs w:val="18"/>
        </w:rPr>
        <w:t>Courses currently approved for the VET Student Loans program for specific providers</w:t>
      </w:r>
    </w:p>
    <w:tbl>
      <w:tblPr>
        <w:tblStyle w:val="PlainTable1"/>
        <w:tblW w:w="14879" w:type="dxa"/>
        <w:tblLook w:val="04A0" w:firstRow="1" w:lastRow="0" w:firstColumn="1" w:lastColumn="0" w:noHBand="0" w:noVBand="1"/>
      </w:tblPr>
      <w:tblGrid>
        <w:gridCol w:w="3823"/>
        <w:gridCol w:w="1350"/>
        <w:gridCol w:w="4036"/>
        <w:gridCol w:w="3969"/>
        <w:gridCol w:w="1701"/>
      </w:tblGrid>
      <w:tr w:rsidR="00DE5120" w:rsidRPr="00E8741B" w14:paraId="04A5D63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6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bottom w:val="nil"/>
            </w:tcBorders>
            <w:shd w:val="clear" w:color="auto" w:fill="424046"/>
            <w:noWrap/>
            <w:hideMark/>
          </w:tcPr>
          <w:p w14:paraId="79BA06F6" w14:textId="77777777" w:rsidR="00E8741B" w:rsidRPr="00E8741B" w:rsidRDefault="00E8741B" w:rsidP="00E8741B">
            <w:pPr>
              <w:spacing w:after="0" w:line="240" w:lineRule="auto"/>
              <w:rPr>
                <w:rFonts w:eastAsia="Times New Roman" w:cs="Calibri"/>
                <w:color w:val="FFFFFF"/>
                <w:lang w:eastAsia="en-AU"/>
              </w:rPr>
            </w:pPr>
            <w:r w:rsidRPr="00E8741B">
              <w:rPr>
                <w:rFonts w:eastAsia="Times New Roman" w:cs="Calibri"/>
                <w:b w:val="0"/>
                <w:bCs w:val="0"/>
                <w:color w:val="FFFFFF"/>
                <w:lang w:eastAsia="en-AU"/>
              </w:rPr>
              <w:t>Field of study</w:t>
            </w:r>
          </w:p>
        </w:tc>
        <w:tc>
          <w:tcPr>
            <w:tcW w:w="1350" w:type="dxa"/>
            <w:tcBorders>
              <w:bottom w:val="nil"/>
            </w:tcBorders>
            <w:shd w:val="clear" w:color="auto" w:fill="424046"/>
            <w:noWrap/>
            <w:hideMark/>
          </w:tcPr>
          <w:p w14:paraId="70AA15C2" w14:textId="77777777" w:rsidR="00E8741B" w:rsidRPr="00E8741B" w:rsidRDefault="00E8741B" w:rsidP="00E8741B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FFFFFF"/>
                <w:lang w:eastAsia="en-AU"/>
              </w:rPr>
            </w:pPr>
            <w:r w:rsidRPr="00E8741B">
              <w:rPr>
                <w:rFonts w:eastAsia="Times New Roman" w:cs="Calibri"/>
                <w:color w:val="FFFFFF"/>
                <w:lang w:eastAsia="en-AU"/>
              </w:rPr>
              <w:t>Course code</w:t>
            </w:r>
          </w:p>
        </w:tc>
        <w:tc>
          <w:tcPr>
            <w:tcW w:w="4036" w:type="dxa"/>
            <w:tcBorders>
              <w:bottom w:val="nil"/>
            </w:tcBorders>
            <w:shd w:val="clear" w:color="auto" w:fill="424046"/>
            <w:noWrap/>
            <w:hideMark/>
          </w:tcPr>
          <w:p w14:paraId="4811A033" w14:textId="77777777" w:rsidR="00E8741B" w:rsidRPr="00E8741B" w:rsidRDefault="00E8741B" w:rsidP="00E8741B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FFFFFF"/>
                <w:lang w:eastAsia="en-AU"/>
              </w:rPr>
            </w:pPr>
            <w:r w:rsidRPr="00E8741B">
              <w:rPr>
                <w:rFonts w:eastAsia="Times New Roman" w:cs="Calibri"/>
                <w:color w:val="FFFFFF"/>
                <w:lang w:eastAsia="en-AU"/>
              </w:rPr>
              <w:t>Course name</w:t>
            </w:r>
          </w:p>
        </w:tc>
        <w:tc>
          <w:tcPr>
            <w:tcW w:w="3969" w:type="dxa"/>
            <w:tcBorders>
              <w:bottom w:val="nil"/>
            </w:tcBorders>
            <w:shd w:val="clear" w:color="auto" w:fill="424046"/>
            <w:noWrap/>
            <w:hideMark/>
          </w:tcPr>
          <w:p w14:paraId="673B8D95" w14:textId="77777777" w:rsidR="00E8741B" w:rsidRPr="00E8741B" w:rsidRDefault="00E8741B" w:rsidP="00E8741B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FFFFFF"/>
                <w:lang w:eastAsia="en-AU"/>
              </w:rPr>
            </w:pPr>
            <w:r w:rsidRPr="00E8741B">
              <w:rPr>
                <w:rFonts w:eastAsia="Times New Roman" w:cs="Calibri"/>
                <w:color w:val="FFFFFF"/>
                <w:lang w:eastAsia="en-AU"/>
              </w:rPr>
              <w:t>Approved course provider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424046"/>
            <w:noWrap/>
            <w:hideMark/>
          </w:tcPr>
          <w:p w14:paraId="72B36AC9" w14:textId="77777777" w:rsidR="00E8741B" w:rsidRPr="00E8741B" w:rsidRDefault="00E8741B" w:rsidP="00E8741B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FFFFFF"/>
                <w:lang w:eastAsia="en-AU"/>
              </w:rPr>
            </w:pPr>
            <w:r w:rsidRPr="00E8741B">
              <w:rPr>
                <w:rFonts w:eastAsia="Times New Roman" w:cs="Calibri"/>
                <w:color w:val="FFFFFF"/>
                <w:lang w:eastAsia="en-AU"/>
              </w:rPr>
              <w:t>Maximum loan amount (loan caps) ($)</w:t>
            </w:r>
          </w:p>
        </w:tc>
      </w:tr>
      <w:tr w:rsidR="00E8741B" w:rsidRPr="00E8741B" w14:paraId="0FF3DDB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C49617" w14:textId="77777777" w:rsidR="00E8741B" w:rsidRPr="00E8741B" w:rsidRDefault="00E8741B" w:rsidP="00E8741B">
            <w:pPr>
              <w:spacing w:after="0" w:line="240" w:lineRule="auto"/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  <w:t>Business and Management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BED8A7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PUA50120</w:t>
            </w: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8A78E0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Diploma of Public Safety (Emergency Management)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4C0D08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Central Queensland University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9CB5B6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12,557</w:t>
            </w:r>
          </w:p>
        </w:tc>
      </w:tr>
      <w:tr w:rsidR="00E8741B" w:rsidRPr="00E8741B" w14:paraId="5037C987" w14:textId="77777777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8E4E3D" w14:textId="77777777" w:rsidR="00E8741B" w:rsidRPr="00E8741B" w:rsidRDefault="00E8741B" w:rsidP="00E8741B">
            <w:pPr>
              <w:spacing w:after="0" w:line="240" w:lineRule="auto"/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  <w:t>Business and Management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5C44F1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PUA60120</w:t>
            </w: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CD8FAC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Advanced Diploma of Public Safety (Emergency Management)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0D5CDA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Central Queensland University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AFE6D8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12,557</w:t>
            </w:r>
          </w:p>
        </w:tc>
      </w:tr>
      <w:tr w:rsidR="00E8741B" w:rsidRPr="00E8741B" w14:paraId="79ECDC9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3B30D0" w14:textId="77777777" w:rsidR="00E8741B" w:rsidRPr="00E8741B" w:rsidRDefault="00E8741B" w:rsidP="00E8741B">
            <w:pPr>
              <w:spacing w:after="0" w:line="240" w:lineRule="auto"/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  <w:t>Business and Management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CC5D34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22526VIC</w:t>
            </w: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204BDD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Advanced Diploma of International Business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0B2B11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Royal Melbourne Institute of Technology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7FCD1F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12,557</w:t>
            </w:r>
          </w:p>
        </w:tc>
      </w:tr>
      <w:tr w:rsidR="00E8741B" w:rsidRPr="00E8741B" w14:paraId="4EEFC178" w14:textId="77777777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D7DE95" w14:textId="77777777" w:rsidR="00E8741B" w:rsidRPr="00E8741B" w:rsidRDefault="00E8741B" w:rsidP="00E8741B">
            <w:pPr>
              <w:spacing w:after="0" w:line="240" w:lineRule="auto"/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  <w:t>Business and Management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82BD7E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PUA60120</w:t>
            </w: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AC4990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Advanced Diploma of Public Safety (Emergency Management)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8EFB64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Technical and Further Education Commission (TAFE NSW)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4F229D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12,557</w:t>
            </w:r>
          </w:p>
        </w:tc>
      </w:tr>
      <w:tr w:rsidR="00E8741B" w:rsidRPr="00E8741B" w14:paraId="1206CE0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DDE9AA" w14:textId="77777777" w:rsidR="00E8741B" w:rsidRPr="00E8741B" w:rsidRDefault="00E8741B" w:rsidP="00E8741B">
            <w:pPr>
              <w:spacing w:after="0" w:line="240" w:lineRule="auto"/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  <w:t>Business and Management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5A0D22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10840NAT</w:t>
            </w: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B673D1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Graduate Certificate in Applied Business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86080D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Swinburne University of Technology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EF8D26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19,290</w:t>
            </w:r>
          </w:p>
        </w:tc>
      </w:tr>
      <w:tr w:rsidR="00E8741B" w:rsidRPr="00E8741B" w14:paraId="2D1D1FAB" w14:textId="77777777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1A0F73" w14:textId="77777777" w:rsidR="00E8741B" w:rsidRPr="00E8741B" w:rsidRDefault="00E8741B" w:rsidP="00E8741B">
            <w:pPr>
              <w:spacing w:after="0" w:line="240" w:lineRule="auto"/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  <w:t>Business and Management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CF77C2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11325NAT</w:t>
            </w: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32242B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Graduate Certificate in Applied Business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A26588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Swinburne University of Technology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1DD910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19,290</w:t>
            </w:r>
          </w:p>
        </w:tc>
      </w:tr>
      <w:tr w:rsidR="00E8741B" w:rsidRPr="00E8741B" w14:paraId="40EB991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154A97A" w14:textId="77777777" w:rsidR="00E8741B" w:rsidRPr="00E8741B" w:rsidRDefault="00E8741B" w:rsidP="00E8741B">
            <w:pPr>
              <w:spacing w:after="0" w:line="240" w:lineRule="auto"/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7F69CAA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AE4FC74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DB5A7B0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CEED199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</w:p>
        </w:tc>
      </w:tr>
      <w:tr w:rsidR="00E8741B" w:rsidRPr="00E8741B" w14:paraId="54F56E6A" w14:textId="77777777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5C341D" w14:textId="77777777" w:rsidR="00E8741B" w:rsidRPr="00E8741B" w:rsidRDefault="00E8741B" w:rsidP="00E8741B">
            <w:pPr>
              <w:spacing w:after="0" w:line="240" w:lineRule="auto"/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  <w:t>Communication and Media Studies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47F794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11115NAT</w:t>
            </w: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F1C7B3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Advanced Diploma of Professional Screenwriting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86FD2F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Royal Melbourne Institute of Technology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ABE823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19,290</w:t>
            </w:r>
          </w:p>
        </w:tc>
      </w:tr>
      <w:tr w:rsidR="00E8741B" w:rsidRPr="00E8741B" w14:paraId="1A01B2B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699C155" w14:textId="77777777" w:rsidR="00E8741B" w:rsidRPr="00E8741B" w:rsidRDefault="00E8741B" w:rsidP="00E8741B">
            <w:pPr>
              <w:spacing w:after="0" w:line="240" w:lineRule="auto"/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39AB824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19703E2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97CE7E5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7D8FA28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</w:p>
        </w:tc>
      </w:tr>
      <w:tr w:rsidR="00E8741B" w:rsidRPr="00E8741B" w14:paraId="25C9EC69" w14:textId="77777777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30E1D4" w14:textId="77777777" w:rsidR="00E8741B" w:rsidRPr="00E8741B" w:rsidRDefault="00E8741B" w:rsidP="00E8741B">
            <w:pPr>
              <w:spacing w:after="0" w:line="240" w:lineRule="auto"/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  <w:t>Complementary Therapies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545E54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22316VIC</w:t>
            </w: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B38DF6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Advanced Diploma of Myotherapy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5A0137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Chisholm Institute of Technical and Further Education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ED75B7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19,290</w:t>
            </w:r>
          </w:p>
        </w:tc>
      </w:tr>
      <w:tr w:rsidR="00E8741B" w:rsidRPr="00E8741B" w14:paraId="4200318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7F4698" w14:textId="77777777" w:rsidR="00E8741B" w:rsidRPr="00E8741B" w:rsidRDefault="00E8741B" w:rsidP="00E8741B">
            <w:pPr>
              <w:spacing w:after="0" w:line="240" w:lineRule="auto"/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  <w:t>Complementary Therapies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C415E1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22316VIC</w:t>
            </w: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88185B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Advanced Diploma of Myotherapy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1B16B4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Royal Melbourne Institute of Technology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42C158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19,290</w:t>
            </w:r>
          </w:p>
        </w:tc>
      </w:tr>
      <w:tr w:rsidR="00E8741B" w:rsidRPr="00E8741B" w14:paraId="1B8158A0" w14:textId="77777777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78B261" w14:textId="77777777" w:rsidR="00E8741B" w:rsidRPr="00E8741B" w:rsidRDefault="00E8741B" w:rsidP="00E8741B">
            <w:pPr>
              <w:spacing w:after="0" w:line="240" w:lineRule="auto"/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  <w:t>Complementary Therapies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5FFEC4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22316VIC</w:t>
            </w: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BD82A3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Advanced Diploma of Myotherapy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499475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Wodonga Institute of TAFE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D14642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19,290</w:t>
            </w:r>
          </w:p>
        </w:tc>
      </w:tr>
      <w:tr w:rsidR="00E8741B" w:rsidRPr="00E8741B" w14:paraId="697E3EE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31B556" w14:textId="77777777" w:rsidR="00E8741B" w:rsidRPr="00E8741B" w:rsidRDefault="00E8741B" w:rsidP="00E8741B">
            <w:pPr>
              <w:spacing w:after="0" w:line="240" w:lineRule="auto"/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  <w:t>Complementary Therapies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067B76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22656VIC</w:t>
            </w: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BB21D3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Advanced Diploma of Myotherapy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0D9231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Chisholm Institute of Technical and Further Education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AE22EA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19,290</w:t>
            </w:r>
          </w:p>
        </w:tc>
      </w:tr>
      <w:tr w:rsidR="00E8741B" w:rsidRPr="00E8741B" w14:paraId="34B70EFF" w14:textId="77777777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40F4B9" w14:textId="77777777" w:rsidR="00E8741B" w:rsidRPr="00E8741B" w:rsidRDefault="00E8741B" w:rsidP="00E8741B">
            <w:pPr>
              <w:spacing w:after="0" w:line="240" w:lineRule="auto"/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  <w:t>Complementary Therapies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F922E3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22656VIC</w:t>
            </w: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BC5BD1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Advanced Diploma of Myotherapy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1B5CC8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Royal Melbourne Institute of Technology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C3483C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19,290</w:t>
            </w:r>
          </w:p>
        </w:tc>
      </w:tr>
      <w:tr w:rsidR="00E8741B" w:rsidRPr="00E8741B" w14:paraId="4B4BEF3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C7275F" w14:textId="77777777" w:rsidR="00E8741B" w:rsidRPr="00E8741B" w:rsidRDefault="00E8741B" w:rsidP="00E8741B">
            <w:pPr>
              <w:spacing w:after="0" w:line="240" w:lineRule="auto"/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  <w:t>Complementary Therapies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3E6672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22656VIC</w:t>
            </w: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ECCB80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Advanced Diploma of Myotherapy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47CE29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Wodonga Institute of TAFE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BCBA83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19,290</w:t>
            </w:r>
          </w:p>
        </w:tc>
      </w:tr>
      <w:tr w:rsidR="00E8741B" w:rsidRPr="00E8741B" w14:paraId="31A539D1" w14:textId="77777777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B259AC0" w14:textId="77777777" w:rsidR="00E8741B" w:rsidRPr="00E8741B" w:rsidRDefault="00E8741B" w:rsidP="00E8741B">
            <w:pPr>
              <w:spacing w:after="0" w:line="240" w:lineRule="auto"/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CAE9C4E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1AF2D09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85F7DCB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269D88D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</w:p>
        </w:tc>
      </w:tr>
      <w:tr w:rsidR="00E8741B" w:rsidRPr="00E8741B" w14:paraId="1ABD151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A7E14B" w14:textId="77777777" w:rsidR="00E8741B" w:rsidRPr="00E8741B" w:rsidRDefault="00E8741B" w:rsidP="00E8741B">
            <w:pPr>
              <w:spacing w:after="0" w:line="240" w:lineRule="auto"/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  <w:t>General Education Programmes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7AC6FA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11222NAT</w:t>
            </w: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30184C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Diploma of Aboriginal Studies for Professional Practice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20ED49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Technical and Further Education Commission (TAFE NSW)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3BBC8B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6,428</w:t>
            </w:r>
          </w:p>
        </w:tc>
      </w:tr>
      <w:tr w:rsidR="00E8741B" w:rsidRPr="00E8741B" w14:paraId="0E4B51CA" w14:textId="77777777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2DEB8BE" w14:textId="77777777" w:rsidR="00E8741B" w:rsidRPr="00E8741B" w:rsidRDefault="00E8741B" w:rsidP="00E8741B">
            <w:pPr>
              <w:spacing w:after="0" w:line="240" w:lineRule="auto"/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562435E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5BF27AA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1619FA4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9362C38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</w:p>
        </w:tc>
      </w:tr>
      <w:tr w:rsidR="00E8741B" w:rsidRPr="00E8741B" w14:paraId="5165579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8D6601" w14:textId="77777777" w:rsidR="00E8741B" w:rsidRPr="00E8741B" w:rsidRDefault="00E8741B" w:rsidP="00E8741B">
            <w:pPr>
              <w:spacing w:after="0" w:line="240" w:lineRule="auto"/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  <w:t>Graphic and Design Studies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8F3A56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10871NAT</w:t>
            </w: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BDC664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Diploma of Fashion Styling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70B94D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Royal Melbourne Institute of Technology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81AA0B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19,290</w:t>
            </w:r>
          </w:p>
        </w:tc>
      </w:tr>
      <w:tr w:rsidR="00E8741B" w:rsidRPr="00E8741B" w14:paraId="0DE402F1" w14:textId="77777777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7DD1AE9" w14:textId="77777777" w:rsidR="00E8741B" w:rsidRPr="00E8741B" w:rsidRDefault="00E8741B" w:rsidP="00E8741B">
            <w:pPr>
              <w:spacing w:after="0" w:line="240" w:lineRule="auto"/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85E3031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06B8F96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970216C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DBEDAFE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</w:p>
        </w:tc>
      </w:tr>
      <w:tr w:rsidR="00E8741B" w:rsidRPr="00E8741B" w14:paraId="7B58DD4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5181A8" w14:textId="77777777" w:rsidR="00E8741B" w:rsidRPr="00E8741B" w:rsidRDefault="00E8741B" w:rsidP="00E8741B">
            <w:pPr>
              <w:spacing w:after="0" w:line="240" w:lineRule="auto"/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  <w:t>Human Welfare Studies and Services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E80D61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11207NAT</w:t>
            </w: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562C1E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Advanced Diploma of Integrative Practice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E72156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Australian Institute of Family Counselling Ltd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F6C10D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12,557</w:t>
            </w:r>
          </w:p>
        </w:tc>
      </w:tr>
      <w:tr w:rsidR="00E8741B" w:rsidRPr="00E8741B" w14:paraId="410D6CB7" w14:textId="77777777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2DA032" w14:textId="77777777" w:rsidR="00E8741B" w:rsidRPr="00E8741B" w:rsidRDefault="00E8741B" w:rsidP="00E8741B">
            <w:pPr>
              <w:spacing w:after="0" w:line="240" w:lineRule="auto"/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  <w:t>Human Welfare Studies and Services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676905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10900NAT</w:t>
            </w: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34A9E6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Graduate Diploma of Counselling (Christian)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66C887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Australian Institute of Family Counselling Ltd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27B311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19,290</w:t>
            </w:r>
          </w:p>
        </w:tc>
      </w:tr>
      <w:tr w:rsidR="00E8741B" w:rsidRPr="00E8741B" w14:paraId="5576ED0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1084A5" w14:textId="77777777" w:rsidR="00E8741B" w:rsidRPr="00E8741B" w:rsidRDefault="00E8741B" w:rsidP="00E8741B">
            <w:pPr>
              <w:spacing w:after="0" w:line="240" w:lineRule="auto"/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  <w:t>Human Welfare Studies and Services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BD7175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11076NAT</w:t>
            </w: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B63BDF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Diploma of Leadership in Disability Services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238D7E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TAFE Queensland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F7C614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19,290</w:t>
            </w:r>
          </w:p>
        </w:tc>
      </w:tr>
      <w:tr w:rsidR="00E8741B" w:rsidRPr="00E8741B" w14:paraId="0AA37AF3" w14:textId="77777777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6FA71E" w14:textId="77777777" w:rsidR="00E8741B" w:rsidRPr="00E8741B" w:rsidRDefault="00E8741B" w:rsidP="00E8741B">
            <w:pPr>
              <w:spacing w:after="0" w:line="240" w:lineRule="auto"/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  <w:t>Human Welfare Studies and Services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6AFC9F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CHC81015</w:t>
            </w: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6A279F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Graduate Diploma of Relationship Counselling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7EB9A8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Relationships Australia (Victoria) Limited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A53308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19,290</w:t>
            </w:r>
          </w:p>
        </w:tc>
      </w:tr>
      <w:tr w:rsidR="00E8741B" w:rsidRPr="00E8741B" w14:paraId="703E32C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CB062DE" w14:textId="77777777" w:rsidR="00E8741B" w:rsidRPr="00E8741B" w:rsidRDefault="00E8741B" w:rsidP="00E8741B">
            <w:pPr>
              <w:spacing w:after="0" w:line="240" w:lineRule="auto"/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5CDA707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D8DA337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DBB4F7E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5E57ECD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</w:p>
        </w:tc>
      </w:tr>
      <w:tr w:rsidR="00E8741B" w:rsidRPr="00E8741B" w14:paraId="123F720C" w14:textId="77777777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2EA787" w14:textId="77777777" w:rsidR="00E8741B" w:rsidRPr="00E8741B" w:rsidRDefault="00E8741B" w:rsidP="00E8741B">
            <w:pPr>
              <w:spacing w:after="0" w:line="240" w:lineRule="auto"/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  <w:t>Justice and Law Enforcement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DDB88B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22594VIC</w:t>
            </w: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FD5F72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Diploma of Justice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43860A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Bendigo Kangan Institute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79D725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12,557</w:t>
            </w:r>
          </w:p>
        </w:tc>
      </w:tr>
      <w:tr w:rsidR="00E8741B" w:rsidRPr="00E8741B" w14:paraId="04F49FF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0702CA" w14:textId="77777777" w:rsidR="00E8741B" w:rsidRPr="00E8741B" w:rsidRDefault="00E8741B" w:rsidP="00E8741B">
            <w:pPr>
              <w:spacing w:after="0" w:line="240" w:lineRule="auto"/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  <w:t>Justice and Law Enforcement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02BD59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22595VIC</w:t>
            </w: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26E17D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Advanced Diploma of Justice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A5504E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Bendigo Kangan Institute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067649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12,557</w:t>
            </w:r>
          </w:p>
        </w:tc>
      </w:tr>
      <w:tr w:rsidR="00E8741B" w:rsidRPr="00E8741B" w14:paraId="5F3A27EE" w14:textId="77777777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A9B194" w14:textId="77777777" w:rsidR="00E8741B" w:rsidRPr="00E8741B" w:rsidRDefault="00E8741B" w:rsidP="00E8741B">
            <w:pPr>
              <w:spacing w:after="0" w:line="240" w:lineRule="auto"/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  <w:t>Justice and Law Enforcement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0E555C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10972NAT</w:t>
            </w: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ED4EB0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Diploma of Justice Studies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F08C7C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Central Queensland University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4A1CA8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12,557</w:t>
            </w:r>
          </w:p>
        </w:tc>
      </w:tr>
      <w:tr w:rsidR="00E8741B" w:rsidRPr="00E8741B" w14:paraId="0E696D4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1AB990" w14:textId="77777777" w:rsidR="00E8741B" w:rsidRPr="00E8741B" w:rsidRDefault="00E8741B" w:rsidP="00E8741B">
            <w:pPr>
              <w:spacing w:after="0" w:line="240" w:lineRule="auto"/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  <w:t>Justice and Law Enforcement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4DBCEC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22594VIC</w:t>
            </w: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55B45A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Diploma of Justice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F4BC09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Chisholm Institute of Technical and Further Education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DE68DB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12,557</w:t>
            </w:r>
          </w:p>
        </w:tc>
      </w:tr>
      <w:tr w:rsidR="00E8741B" w:rsidRPr="00E8741B" w14:paraId="1486F0BF" w14:textId="77777777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912C54" w14:textId="77777777" w:rsidR="00E8741B" w:rsidRPr="00E8741B" w:rsidRDefault="00E8741B" w:rsidP="00E8741B">
            <w:pPr>
              <w:spacing w:after="0" w:line="240" w:lineRule="auto"/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  <w:lastRenderedPageBreak/>
              <w:t>Justice and Law Enforcement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5E8AED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22595VIC</w:t>
            </w: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047C0A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Advanced Diploma of Justice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177295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Chisholm Institute of Technical and Further Education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93ADFF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12,557</w:t>
            </w:r>
          </w:p>
        </w:tc>
      </w:tr>
      <w:tr w:rsidR="00E8741B" w:rsidRPr="00E8741B" w14:paraId="60382E0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CE9273" w14:textId="77777777" w:rsidR="00E8741B" w:rsidRPr="00E8741B" w:rsidRDefault="00E8741B" w:rsidP="00E8741B">
            <w:pPr>
              <w:spacing w:after="0" w:line="240" w:lineRule="auto"/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  <w:t>Justice and Law Enforcement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D50F0E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22594VIC</w:t>
            </w: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AF7EA8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Diploma of Justice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9A9C2C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Holmesglen Institute of TAFE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65ECC0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12,557</w:t>
            </w:r>
          </w:p>
        </w:tc>
      </w:tr>
      <w:tr w:rsidR="00E8741B" w:rsidRPr="00E8741B" w14:paraId="73EC2BF3" w14:textId="77777777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4AD028" w14:textId="77777777" w:rsidR="00E8741B" w:rsidRPr="00E8741B" w:rsidRDefault="00E8741B" w:rsidP="00E8741B">
            <w:pPr>
              <w:spacing w:after="0" w:line="240" w:lineRule="auto"/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  <w:t>Justice and Law Enforcement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2073E8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22595VIC</w:t>
            </w: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0B8244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Advanced Diploma of Justice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9155A1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Holmesglen Institute of TAFE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8EBCC1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12,557</w:t>
            </w:r>
          </w:p>
        </w:tc>
      </w:tr>
      <w:tr w:rsidR="00E8741B" w:rsidRPr="00E8741B" w14:paraId="7CC8DBD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5F0296" w14:textId="77777777" w:rsidR="00E8741B" w:rsidRPr="00E8741B" w:rsidRDefault="00E8741B" w:rsidP="00E8741B">
            <w:pPr>
              <w:spacing w:after="0" w:line="240" w:lineRule="auto"/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  <w:t>Justice and Law Enforcement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F31154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22594VIC</w:t>
            </w: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EC9F61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Diploma of Justice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AB1A3D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Swinburne University of Technology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1A735E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12,557</w:t>
            </w:r>
          </w:p>
        </w:tc>
      </w:tr>
      <w:tr w:rsidR="00E8741B" w:rsidRPr="00E8741B" w14:paraId="36AE71AF" w14:textId="77777777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A719F4" w14:textId="77777777" w:rsidR="00E8741B" w:rsidRPr="00E8741B" w:rsidRDefault="00E8741B" w:rsidP="00E8741B">
            <w:pPr>
              <w:spacing w:after="0" w:line="240" w:lineRule="auto"/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  <w:t>Justice and Law Enforcement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9B84DF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22595VIC</w:t>
            </w: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455A0C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Advanced Diploma of Justice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9C3B93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Swinburne University of Technology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A65F9B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12,557</w:t>
            </w:r>
          </w:p>
        </w:tc>
      </w:tr>
      <w:tr w:rsidR="00E8741B" w:rsidRPr="00E8741B" w14:paraId="47E55DB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4C1F23" w14:textId="77777777" w:rsidR="00E8741B" w:rsidRPr="00E8741B" w:rsidRDefault="00E8741B" w:rsidP="00E8741B">
            <w:pPr>
              <w:spacing w:after="0" w:line="240" w:lineRule="auto"/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  <w:t>Justice and Law Enforcement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537661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10972NAT</w:t>
            </w: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F139F6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Diploma of Justice Studies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495A3A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TAFE Queensland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171DF7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12,557</w:t>
            </w:r>
          </w:p>
        </w:tc>
      </w:tr>
      <w:tr w:rsidR="00E8741B" w:rsidRPr="00E8741B" w14:paraId="7ADA1A46" w14:textId="77777777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5498FF9" w14:textId="77777777" w:rsidR="00E8741B" w:rsidRPr="00E8741B" w:rsidRDefault="00E8741B" w:rsidP="00E8741B">
            <w:pPr>
              <w:spacing w:after="0" w:line="240" w:lineRule="auto"/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2251069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2F35486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BFE845A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E284B35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</w:p>
        </w:tc>
      </w:tr>
      <w:tr w:rsidR="00E8741B" w:rsidRPr="00E8741B" w14:paraId="188D54B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2EF075" w14:textId="77777777" w:rsidR="00E8741B" w:rsidRPr="00E8741B" w:rsidRDefault="00E8741B" w:rsidP="00E8741B">
            <w:pPr>
              <w:spacing w:after="0" w:line="240" w:lineRule="auto"/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  <w:t>Law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CB8A40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22565VIC</w:t>
            </w: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83999B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Advanced Diploma of Legal Practice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A8BFC7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Victoria University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D2016B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12,557</w:t>
            </w:r>
          </w:p>
        </w:tc>
      </w:tr>
      <w:tr w:rsidR="00E8741B" w:rsidRPr="00E8741B" w14:paraId="34DC3A6C" w14:textId="77777777">
        <w:trPr>
          <w:trHeight w:val="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0F6D695" w14:textId="77777777" w:rsidR="00E8741B" w:rsidRPr="00E8741B" w:rsidRDefault="00E8741B" w:rsidP="00E8741B">
            <w:pPr>
              <w:spacing w:after="0" w:line="240" w:lineRule="auto"/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892C229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12F62EE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1F3271B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830027D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</w:p>
        </w:tc>
      </w:tr>
      <w:tr w:rsidR="00E8741B" w:rsidRPr="00E8741B" w14:paraId="5CBE6AC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B9FFDF" w14:textId="77777777" w:rsidR="00E8741B" w:rsidRPr="00E8741B" w:rsidRDefault="00E8741B" w:rsidP="00E8741B">
            <w:pPr>
              <w:spacing w:after="0" w:line="240" w:lineRule="auto"/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  <w:t>Office Studies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9A0886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HLT50321</w:t>
            </w: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45AF8F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Diploma of Clinical Coding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6CC13D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Victoria University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3E1529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12,557</w:t>
            </w:r>
          </w:p>
        </w:tc>
      </w:tr>
      <w:tr w:rsidR="00E8741B" w:rsidRPr="00E8741B" w14:paraId="7E96B466" w14:textId="77777777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0127C68" w14:textId="77777777" w:rsidR="00E8741B" w:rsidRPr="00E8741B" w:rsidRDefault="00E8741B" w:rsidP="00E8741B">
            <w:pPr>
              <w:spacing w:after="0" w:line="240" w:lineRule="auto"/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03B52C9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EE3BAEA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186914E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2811F33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</w:p>
        </w:tc>
      </w:tr>
      <w:tr w:rsidR="00E8741B" w:rsidRPr="00E8741B" w14:paraId="4065974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93BB31" w14:textId="77777777" w:rsidR="00E8741B" w:rsidRPr="00E8741B" w:rsidRDefault="00E8741B" w:rsidP="00E8741B">
            <w:pPr>
              <w:spacing w:after="0" w:line="240" w:lineRule="auto"/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  <w:t>Performing Arts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8136AC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10875NAT</w:t>
            </w: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1B1F4E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Diploma of Screen Performance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8CBD5E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Edith Cowan University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49844F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19,290</w:t>
            </w:r>
          </w:p>
        </w:tc>
      </w:tr>
      <w:tr w:rsidR="00E8741B" w:rsidRPr="00E8741B" w14:paraId="65C95E62" w14:textId="77777777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694AB3" w14:textId="77777777" w:rsidR="00E8741B" w:rsidRPr="00E8741B" w:rsidRDefault="00E8741B" w:rsidP="00E8741B">
            <w:pPr>
              <w:spacing w:after="0" w:line="240" w:lineRule="auto"/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  <w:t>Performing Arts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636894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10884NAT</w:t>
            </w: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AFCE68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Advanced Diploma of Acting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8E410D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Australian National Memorial Theatre Limited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625E52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19,290</w:t>
            </w:r>
          </w:p>
        </w:tc>
      </w:tr>
      <w:tr w:rsidR="00E8741B" w:rsidRPr="00E8741B" w14:paraId="68FF943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36B355" w14:textId="77777777" w:rsidR="00E8741B" w:rsidRPr="00E8741B" w:rsidRDefault="00E8741B" w:rsidP="00E8741B">
            <w:pPr>
              <w:spacing w:after="0" w:line="240" w:lineRule="auto"/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  <w:t>Performing Arts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8ACCFF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10914NAT</w:t>
            </w: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E73C0F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Diploma of Stage and Screen Performance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F7FB17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The National Institute of Dramatic Art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6893ED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19,290</w:t>
            </w:r>
          </w:p>
        </w:tc>
      </w:tr>
      <w:tr w:rsidR="00E8741B" w:rsidRPr="00E8741B" w14:paraId="4AD05F4A" w14:textId="77777777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E690EC" w14:textId="77777777" w:rsidR="00E8741B" w:rsidRPr="00E8741B" w:rsidRDefault="00E8741B" w:rsidP="00E8741B">
            <w:pPr>
              <w:spacing w:after="0" w:line="240" w:lineRule="auto"/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  <w:t>Performing Arts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528062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10995NAT</w:t>
            </w: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13F07D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Diploma of Acting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FDD0CB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Edith Cowan University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3FA601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19,290</w:t>
            </w:r>
          </w:p>
        </w:tc>
      </w:tr>
      <w:tr w:rsidR="00E8741B" w:rsidRPr="00E8741B" w14:paraId="2A1CB4B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E46C14" w14:textId="77777777" w:rsidR="00E8741B" w:rsidRPr="00E8741B" w:rsidRDefault="00E8741B" w:rsidP="00E8741B">
            <w:pPr>
              <w:spacing w:after="0" w:line="240" w:lineRule="auto"/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  <w:t>Performing Arts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131F11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11008NAT</w:t>
            </w: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9BCD48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Graduate Diploma of Classical Ballet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1F119C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The Australian Ballet School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F347F7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19,290</w:t>
            </w:r>
          </w:p>
        </w:tc>
      </w:tr>
      <w:tr w:rsidR="00E8741B" w:rsidRPr="00E8741B" w14:paraId="3D216B2E" w14:textId="77777777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4D65C3" w14:textId="77777777" w:rsidR="00E8741B" w:rsidRPr="00E8741B" w:rsidRDefault="00E8741B" w:rsidP="00E8741B">
            <w:pPr>
              <w:spacing w:after="0" w:line="240" w:lineRule="auto"/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  <w:t>Performing Arts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45B3CB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11155NAT</w:t>
            </w: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0F574C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Advanced Diploma of Performance (Acting)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94F5D2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Edith Cowan University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A752D4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19,290</w:t>
            </w:r>
          </w:p>
        </w:tc>
      </w:tr>
      <w:tr w:rsidR="00E8741B" w:rsidRPr="00E8741B" w14:paraId="2E927A6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198739" w14:textId="77777777" w:rsidR="00E8741B" w:rsidRPr="00E8741B" w:rsidRDefault="00E8741B" w:rsidP="00E8741B">
            <w:pPr>
              <w:spacing w:after="0" w:line="240" w:lineRule="auto"/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  <w:t>Performing Arts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65626F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11347NAT</w:t>
            </w: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7E162A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Diploma of Screen Performance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251AEE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Edith Cowan University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86F5DA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19,290</w:t>
            </w:r>
          </w:p>
        </w:tc>
      </w:tr>
      <w:tr w:rsidR="00E8741B" w:rsidRPr="00E8741B" w14:paraId="7C6C8112" w14:textId="77777777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6F4CFD" w14:textId="77777777" w:rsidR="00E8741B" w:rsidRPr="00E8741B" w:rsidRDefault="00E8741B" w:rsidP="00E8741B">
            <w:pPr>
              <w:spacing w:after="0" w:line="240" w:lineRule="auto"/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  <w:t>Performing Arts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E951E2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11360NAT</w:t>
            </w: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F75259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Advanced Diploma of Acting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1EF4ED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Australian National Memorial Theatre Limited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A704B6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19,290</w:t>
            </w:r>
          </w:p>
        </w:tc>
      </w:tr>
      <w:tr w:rsidR="00E8741B" w:rsidRPr="00E8741B" w14:paraId="09C212F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A09043" w14:textId="77777777" w:rsidR="00E8741B" w:rsidRPr="00E8741B" w:rsidRDefault="00E8741B" w:rsidP="00E8741B">
            <w:pPr>
              <w:spacing w:after="0" w:line="240" w:lineRule="auto"/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  <w:t>Performing Arts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CB5CF0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22598VIC</w:t>
            </w: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B95408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Diploma of Theatre Arts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D97F83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Melbourne Polytechnic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FD9ECE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19,290</w:t>
            </w:r>
          </w:p>
        </w:tc>
      </w:tr>
      <w:tr w:rsidR="00E8741B" w:rsidRPr="00E8741B" w14:paraId="273CCF40" w14:textId="77777777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55F38B1" w14:textId="77777777" w:rsidR="00E8741B" w:rsidRPr="00E8741B" w:rsidRDefault="00E8741B" w:rsidP="00E8741B">
            <w:pPr>
              <w:spacing w:after="0" w:line="240" w:lineRule="auto"/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10ED4C3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1051D6D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C46973F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B250BA7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</w:p>
        </w:tc>
      </w:tr>
      <w:tr w:rsidR="00E8741B" w:rsidRPr="00E8741B" w14:paraId="58519A6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E78BF6" w14:textId="77777777" w:rsidR="00E8741B" w:rsidRPr="00E8741B" w:rsidRDefault="00E8741B" w:rsidP="00E8741B">
            <w:pPr>
              <w:spacing w:after="0" w:line="240" w:lineRule="auto"/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  <w:t>Personal Services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F141AB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SHB60118</w:t>
            </w: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712D24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Advanced Diploma of Intense Pulsed Light and Laser for Hair Reduction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DD86C2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Technical and Further Education Commission (TAFE NSW)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87A1A8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19,290</w:t>
            </w:r>
          </w:p>
        </w:tc>
      </w:tr>
      <w:tr w:rsidR="00E8741B" w:rsidRPr="00E8741B" w14:paraId="752F0783" w14:textId="77777777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9E0CC2" w14:textId="77777777" w:rsidR="00E8741B" w:rsidRPr="00E8741B" w:rsidRDefault="00E8741B" w:rsidP="00E8741B">
            <w:pPr>
              <w:spacing w:after="0" w:line="240" w:lineRule="auto"/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  <w:t>Personal Services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5C3B0E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SHB60125</w:t>
            </w: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5253FD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Advanced Diploma of Intense Pulsed Light and Laser for Hair Reduction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6CEAD3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Technical and Further Education Commission (TAFE NSW)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79794A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19,290</w:t>
            </w:r>
          </w:p>
        </w:tc>
      </w:tr>
      <w:tr w:rsidR="00E8741B" w:rsidRPr="00E8741B" w14:paraId="595A245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840218E" w14:textId="77777777" w:rsidR="00E8741B" w:rsidRPr="00E8741B" w:rsidRDefault="00E8741B" w:rsidP="00E8741B">
            <w:pPr>
              <w:spacing w:after="0" w:line="240" w:lineRule="auto"/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F540CE4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67F6B89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14D1F0B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6ACAC47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</w:p>
        </w:tc>
      </w:tr>
      <w:tr w:rsidR="00E8741B" w:rsidRPr="00E8741B" w14:paraId="1E39E3C2" w14:textId="77777777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3103E1" w14:textId="77777777" w:rsidR="00E8741B" w:rsidRPr="00E8741B" w:rsidRDefault="00E8741B" w:rsidP="00E8741B">
            <w:pPr>
              <w:spacing w:after="0" w:line="240" w:lineRule="auto"/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  <w:t>Pharmacy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6ECC9E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10797NAT</w:t>
            </w: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ACA93A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Graduate Certificate in Applied Pharmacy Practice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E5227C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Pharmaceutical Society of Australia Limited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68D82C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19,290</w:t>
            </w:r>
          </w:p>
        </w:tc>
      </w:tr>
      <w:tr w:rsidR="00E8741B" w:rsidRPr="00E8741B" w14:paraId="5DF6F9A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E33FCD" w14:textId="77777777" w:rsidR="00E8741B" w:rsidRPr="00E8741B" w:rsidRDefault="00E8741B" w:rsidP="00E8741B">
            <w:pPr>
              <w:spacing w:after="0" w:line="240" w:lineRule="auto"/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  <w:t>Pharmacy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136967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11255NAT</w:t>
            </w: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BF444C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Graduate Certificate in Applied Pharmacy Practice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ABF412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Pharmaceutical Society of Australia Limited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BF4CEC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19,290</w:t>
            </w:r>
          </w:p>
        </w:tc>
      </w:tr>
      <w:tr w:rsidR="00E8741B" w:rsidRPr="00E8741B" w14:paraId="79C7B2F8" w14:textId="77777777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6D3BE73" w14:textId="77777777" w:rsidR="00E8741B" w:rsidRPr="00E8741B" w:rsidRDefault="00E8741B" w:rsidP="00E8741B">
            <w:pPr>
              <w:spacing w:after="0" w:line="240" w:lineRule="auto"/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43E329E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128C65E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44EDE5C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0B563EF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</w:p>
        </w:tc>
      </w:tr>
      <w:tr w:rsidR="00E8741B" w:rsidRPr="00E8741B" w14:paraId="637102E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29CAB4" w14:textId="77777777" w:rsidR="00E8741B" w:rsidRPr="00E8741B" w:rsidRDefault="00E8741B" w:rsidP="00E8741B">
            <w:pPr>
              <w:spacing w:after="0" w:line="240" w:lineRule="auto"/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  <w:t>Sales and Marketing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5249E9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22524VIC</w:t>
            </w: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EA467D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Diploma of Business (Public Relations)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9EF0E4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Royal Melbourne Institute of Technology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8C3F9C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12,557</w:t>
            </w:r>
          </w:p>
        </w:tc>
      </w:tr>
      <w:tr w:rsidR="00E8741B" w:rsidRPr="00E8741B" w14:paraId="745A6175" w14:textId="77777777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898A2D" w14:textId="77777777" w:rsidR="00E8741B" w:rsidRPr="00E8741B" w:rsidRDefault="00E8741B" w:rsidP="00E8741B">
            <w:pPr>
              <w:spacing w:after="0" w:line="240" w:lineRule="auto"/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  <w:t>Sales and Marketing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86988C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22525VIC</w:t>
            </w: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96EF2E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Advanced Diploma of Business (Public Relations)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627F27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Royal Melbourne Institute of Technology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B4EFA4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12,557</w:t>
            </w:r>
          </w:p>
        </w:tc>
      </w:tr>
      <w:tr w:rsidR="00E8741B" w:rsidRPr="00E8741B" w14:paraId="027DF1F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59C183" w14:textId="77777777" w:rsidR="00E8741B" w:rsidRPr="00E8741B" w:rsidRDefault="00E8741B" w:rsidP="00E8741B">
            <w:pPr>
              <w:spacing w:after="0" w:line="240" w:lineRule="auto"/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  <w:t>Sales and Marketing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6189BE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10931NAT</w:t>
            </w: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EE1EFA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Diploma of Digital Marketing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275ED3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Swinburne University of Technology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6D7DC0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12,557</w:t>
            </w:r>
          </w:p>
        </w:tc>
      </w:tr>
      <w:tr w:rsidR="00E8741B" w:rsidRPr="00E8741B" w14:paraId="5D990E98" w14:textId="77777777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4B84196" w14:textId="77777777" w:rsidR="00E8741B" w:rsidRPr="00E8741B" w:rsidRDefault="00E8741B" w:rsidP="00E8741B">
            <w:pPr>
              <w:spacing w:after="0" w:line="240" w:lineRule="auto"/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BB8DB75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DC7D852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6C279D7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DC8DB7D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</w:p>
        </w:tc>
      </w:tr>
      <w:tr w:rsidR="00E8741B" w:rsidRPr="00E8741B" w14:paraId="2014659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D1C24C" w14:textId="77777777" w:rsidR="00E8741B" w:rsidRPr="00E8741B" w:rsidRDefault="00E8741B" w:rsidP="00E8741B">
            <w:pPr>
              <w:spacing w:after="0" w:line="240" w:lineRule="auto"/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  <w:t>Teacher Education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17B8B9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10825NAT</w:t>
            </w: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16663F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Advanced Diploma of Rudolf Steiner Education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5D854F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Melbourne Rudolf Steiner Seminar Ltd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CFFC72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19,290</w:t>
            </w:r>
          </w:p>
        </w:tc>
      </w:tr>
      <w:tr w:rsidR="00E8741B" w:rsidRPr="00E8741B" w14:paraId="544FF4F4" w14:textId="77777777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8A83A9" w14:textId="77777777" w:rsidR="00E8741B" w:rsidRPr="00E8741B" w:rsidRDefault="00E8741B" w:rsidP="00E8741B">
            <w:pPr>
              <w:spacing w:after="0" w:line="240" w:lineRule="auto"/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  <w:t>Teacher Education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E9C581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11214NAT</w:t>
            </w: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4AE145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Diploma of Aboriginal and Torres Strait Islander Education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B0F420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TAFE Queensland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924439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19,290</w:t>
            </w:r>
          </w:p>
        </w:tc>
      </w:tr>
      <w:tr w:rsidR="00E8741B" w:rsidRPr="00E8741B" w14:paraId="6CD2A48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7521F7" w14:textId="77777777" w:rsidR="00E8741B" w:rsidRPr="00E8741B" w:rsidRDefault="00E8741B" w:rsidP="00E8741B">
            <w:pPr>
              <w:spacing w:after="0" w:line="240" w:lineRule="auto"/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  <w:t>Teacher Education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A4B4BC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11298NAT</w:t>
            </w: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B64605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Advanced Diploma of Rudolf Steiner Education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A910B8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Melbourne Rudolf Steiner Seminar Ltd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F35A0F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19,290</w:t>
            </w:r>
          </w:p>
        </w:tc>
      </w:tr>
      <w:tr w:rsidR="00E8741B" w:rsidRPr="00E8741B" w14:paraId="1CBFE0FE" w14:textId="77777777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FF8A6A" w14:textId="77777777" w:rsidR="00E8741B" w:rsidRPr="00E8741B" w:rsidRDefault="00E8741B" w:rsidP="00E8741B">
            <w:pPr>
              <w:spacing w:after="0" w:line="240" w:lineRule="auto"/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  <w:t>Teacher Education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6DF294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22602VIC</w:t>
            </w: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FFEB17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Diploma of Teacher Education Preparation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EA843B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Royal Melbourne Institute of Technology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DFB217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19,290</w:t>
            </w:r>
          </w:p>
        </w:tc>
      </w:tr>
      <w:tr w:rsidR="00E8741B" w:rsidRPr="00E8741B" w14:paraId="22A4476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273270" w14:textId="77777777" w:rsidR="00E8741B" w:rsidRPr="00E8741B" w:rsidRDefault="00E8741B" w:rsidP="00E8741B">
            <w:pPr>
              <w:spacing w:after="0" w:line="240" w:lineRule="auto"/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  <w:t>Teacher Education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C6B512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22602VIC</w:t>
            </w: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1D7131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Diploma of Teacher Education Preparation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8C5618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Swinburne University of Technology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CFA2C5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19,290</w:t>
            </w:r>
          </w:p>
        </w:tc>
      </w:tr>
      <w:tr w:rsidR="00E8741B" w:rsidRPr="00E8741B" w14:paraId="287E062D" w14:textId="77777777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54A46C" w14:textId="77777777" w:rsidR="00E8741B" w:rsidRPr="00E8741B" w:rsidRDefault="00E8741B" w:rsidP="00E8741B">
            <w:pPr>
              <w:spacing w:after="0" w:line="240" w:lineRule="auto"/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  <w:t>Teacher Education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3480D4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22602VIC</w:t>
            </w: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3F0454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Diploma of Teacher Education Preparation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95F702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Victoria University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320887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19,290</w:t>
            </w:r>
          </w:p>
        </w:tc>
      </w:tr>
      <w:tr w:rsidR="00E8741B" w:rsidRPr="00E8741B" w14:paraId="150F6D7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BFABBE" w14:textId="77777777" w:rsidR="00E8741B" w:rsidRPr="00E8741B" w:rsidRDefault="00E8741B" w:rsidP="00E8741B">
            <w:pPr>
              <w:spacing w:after="0" w:line="240" w:lineRule="auto"/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  <w:t>Teacher Education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2C3EC3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BSB80120</w:t>
            </w: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709529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Graduate Diploma of Management (Learning)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1702F6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The Academy of Interactive Entertainment Ltd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D972A1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19,290</w:t>
            </w:r>
          </w:p>
        </w:tc>
      </w:tr>
      <w:tr w:rsidR="00E8741B" w:rsidRPr="00E8741B" w14:paraId="73628729" w14:textId="77777777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BE76C6A" w14:textId="77777777" w:rsidR="00E8741B" w:rsidRPr="00E8741B" w:rsidRDefault="00E8741B" w:rsidP="00E8741B">
            <w:pPr>
              <w:spacing w:after="0" w:line="240" w:lineRule="auto"/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836CD7D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97609FA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069A64B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01D696F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</w:p>
        </w:tc>
      </w:tr>
      <w:tr w:rsidR="00E8741B" w:rsidRPr="00E8741B" w14:paraId="77BC26F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E826CF" w14:textId="77777777" w:rsidR="00E8741B" w:rsidRPr="00E8741B" w:rsidRDefault="00E8741B" w:rsidP="00E8741B">
            <w:pPr>
              <w:spacing w:after="0" w:line="240" w:lineRule="auto"/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  <w:t>Visual Arts and Crafts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2590DD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CUA51220</w:t>
            </w: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335AEE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Diploma of Ceramics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3444D7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Technical and Further Education Commission (TAFE NSW)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41A0A2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19,290</w:t>
            </w:r>
          </w:p>
        </w:tc>
      </w:tr>
      <w:tr w:rsidR="00E8741B" w:rsidRPr="00E8741B" w14:paraId="17906BCB" w14:textId="77777777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30A456" w14:textId="77777777" w:rsidR="00E8741B" w:rsidRPr="00E8741B" w:rsidRDefault="00E8741B" w:rsidP="00E8741B">
            <w:pPr>
              <w:spacing w:after="0" w:line="240" w:lineRule="auto"/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  <w:t>Visual Arts and Crafts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1D246C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CUA51225</w:t>
            </w: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0B3160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Diploma of Ceramics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723087" w14:textId="77777777" w:rsidR="00E8741B" w:rsidRPr="00E8741B" w:rsidRDefault="00E8741B" w:rsidP="00E874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Technical and Further Education Commission (TAFE NSW)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BC803C" w14:textId="77777777" w:rsidR="00E8741B" w:rsidRPr="00E8741B" w:rsidRDefault="00E8741B" w:rsidP="00E87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19,290</w:t>
            </w:r>
          </w:p>
        </w:tc>
      </w:tr>
      <w:tr w:rsidR="00E8741B" w:rsidRPr="00E8741B" w14:paraId="009CF0C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84171A" w14:textId="77777777" w:rsidR="00E8741B" w:rsidRPr="00E8741B" w:rsidRDefault="00E8741B" w:rsidP="00E8741B">
            <w:pPr>
              <w:spacing w:after="0" w:line="240" w:lineRule="auto"/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  <w:t>Visual Arts and Crafts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76F771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MEM50322</w:t>
            </w: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FF9053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Diploma of Jewellery and Object Design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50BE07" w14:textId="77777777" w:rsidR="00E8741B" w:rsidRPr="00E8741B" w:rsidRDefault="00E8741B" w:rsidP="00E874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Melbourne Polytechnic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9718BE" w14:textId="77777777" w:rsidR="00E8741B" w:rsidRPr="00E8741B" w:rsidRDefault="00E8741B" w:rsidP="00E874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E8741B">
              <w:rPr>
                <w:rFonts w:eastAsia="Times New Roman" w:cs="Calibri"/>
                <w:color w:val="000000"/>
                <w:lang w:eastAsia="en-AU"/>
              </w:rPr>
              <w:t>19,290</w:t>
            </w:r>
          </w:p>
        </w:tc>
      </w:tr>
    </w:tbl>
    <w:p w14:paraId="5853E416" w14:textId="77777777" w:rsidR="00A56FC7" w:rsidRPr="00A56FC7" w:rsidRDefault="00A56FC7" w:rsidP="00A56FC7"/>
    <w:sectPr w:rsidR="00A56FC7" w:rsidRPr="00A56FC7" w:rsidSect="00D86D6F">
      <w:footerReference w:type="default" r:id="rId13"/>
      <w:footerReference w:type="first" r:id="rId14"/>
      <w:pgSz w:w="16838" w:h="23811" w:code="8"/>
      <w:pgMar w:top="1418" w:right="1134" w:bottom="1418" w:left="85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D7728" w14:textId="77777777" w:rsidR="000235BD" w:rsidRDefault="000235BD" w:rsidP="0051352E">
      <w:pPr>
        <w:spacing w:after="0" w:line="240" w:lineRule="auto"/>
      </w:pPr>
      <w:r>
        <w:separator/>
      </w:r>
    </w:p>
  </w:endnote>
  <w:endnote w:type="continuationSeparator" w:id="0">
    <w:p w14:paraId="79C840C3" w14:textId="77777777" w:rsidR="000235BD" w:rsidRDefault="000235BD" w:rsidP="00513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8603B" w14:textId="77777777" w:rsidR="00662A42" w:rsidRDefault="00662A4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3E9E366" wp14:editId="254130B1">
              <wp:simplePos x="0" y="0"/>
              <wp:positionH relativeFrom="page">
                <wp:posOffset>0</wp:posOffset>
              </wp:positionH>
              <wp:positionV relativeFrom="paragraph">
                <wp:posOffset>474410</wp:posOffset>
              </wp:positionV>
              <wp:extent cx="15111950" cy="146211"/>
              <wp:effectExtent l="0" t="0" r="0" b="6350"/>
              <wp:wrapNone/>
              <wp:docPr id="5" name="Rectangl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11950" cy="146211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3BFAAC3" id="Rectangle 5" o:spid="_x0000_s1026" alt="&quot;&quot;" style="position:absolute;margin-left:0;margin-top:37.35pt;width:1189.9pt;height:11.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" fillcolor="#009ee3 [3215]" stroked="f" strokeweight="1pt">
              <w10:wrap anchorx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5AD8B" w14:textId="77777777" w:rsidR="00662A42" w:rsidRDefault="00662A4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D96B8E6" wp14:editId="3A40238D">
              <wp:simplePos x="0" y="0"/>
              <wp:positionH relativeFrom="page">
                <wp:posOffset>0</wp:posOffset>
              </wp:positionH>
              <wp:positionV relativeFrom="paragraph">
                <wp:posOffset>415974</wp:posOffset>
              </wp:positionV>
              <wp:extent cx="7560000" cy="198000"/>
              <wp:effectExtent l="0" t="0" r="3175" b="0"/>
              <wp:wrapNone/>
              <wp:docPr id="4" name="Rectangle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98000"/>
                      </a:xfrm>
                      <a:prstGeom prst="rect">
                        <a:avLst/>
                      </a:prstGeom>
                      <a:solidFill>
                        <a:srgbClr val="002D3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1DBE00E" id="Rectangle 4" o:spid="_x0000_s1026" alt="&quot;&quot;" style="position:absolute;margin-left:0;margin-top:32.75pt;width:595.3pt;height:15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" fillcolor="#002d3f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38585" w14:textId="77777777" w:rsidR="000235BD" w:rsidRDefault="000235BD" w:rsidP="0051352E">
      <w:pPr>
        <w:spacing w:after="0" w:line="240" w:lineRule="auto"/>
      </w:pPr>
      <w:r>
        <w:separator/>
      </w:r>
    </w:p>
  </w:footnote>
  <w:footnote w:type="continuationSeparator" w:id="0">
    <w:p w14:paraId="7536A81A" w14:textId="77777777" w:rsidR="000235BD" w:rsidRDefault="000235BD" w:rsidP="005135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41E89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462C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BE97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DD09B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A6FF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6EA9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AEEB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D7B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C4E7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CF43B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157457"/>
    <w:multiLevelType w:val="multilevel"/>
    <w:tmpl w:val="3AECE86E"/>
    <w:name w:val="List number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559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381" w:hanging="82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EA53E4C"/>
    <w:multiLevelType w:val="multilevel"/>
    <w:tmpl w:val="F1481754"/>
    <w:name w:val="List number2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1418" w:hanging="567"/>
      </w:pPr>
      <w:rPr>
        <w:rFonts w:ascii="Calibri" w:hAnsi="Calibri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552"/>
        </w:tabs>
        <w:ind w:left="2126" w:hanging="567"/>
      </w:pPr>
      <w:rPr>
        <w:rFonts w:ascii="Wingdings" w:hAnsi="Wingdings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4A96A34"/>
    <w:multiLevelType w:val="multilevel"/>
    <w:tmpl w:val="1DD82DA6"/>
    <w:name w:val="List number3"/>
    <w:lvl w:ilvl="0">
      <w:start w:val="1"/>
      <w:numFmt w:val="decimal"/>
      <w:pStyle w:val="List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14481310">
    <w:abstractNumId w:val="9"/>
  </w:num>
  <w:num w:numId="2" w16cid:durableId="600454860">
    <w:abstractNumId w:val="7"/>
  </w:num>
  <w:num w:numId="3" w16cid:durableId="299041081">
    <w:abstractNumId w:val="6"/>
  </w:num>
  <w:num w:numId="4" w16cid:durableId="1527136496">
    <w:abstractNumId w:val="5"/>
  </w:num>
  <w:num w:numId="5" w16cid:durableId="815338924">
    <w:abstractNumId w:val="4"/>
  </w:num>
  <w:num w:numId="6" w16cid:durableId="346031178">
    <w:abstractNumId w:val="8"/>
  </w:num>
  <w:num w:numId="7" w16cid:durableId="1044795673">
    <w:abstractNumId w:val="3"/>
  </w:num>
  <w:num w:numId="8" w16cid:durableId="702631181">
    <w:abstractNumId w:val="2"/>
  </w:num>
  <w:num w:numId="9" w16cid:durableId="1522889592">
    <w:abstractNumId w:val="1"/>
  </w:num>
  <w:num w:numId="10" w16cid:durableId="1448770257">
    <w:abstractNumId w:val="0"/>
  </w:num>
  <w:num w:numId="11" w16cid:durableId="1793740682">
    <w:abstractNumId w:val="10"/>
  </w:num>
  <w:num w:numId="12" w16cid:durableId="1966080194">
    <w:abstractNumId w:val="11"/>
  </w:num>
  <w:num w:numId="13" w16cid:durableId="29564179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399"/>
    <w:rsid w:val="0002341B"/>
    <w:rsid w:val="000235BD"/>
    <w:rsid w:val="00031C5E"/>
    <w:rsid w:val="000372F0"/>
    <w:rsid w:val="00052BBC"/>
    <w:rsid w:val="0006450F"/>
    <w:rsid w:val="000A453D"/>
    <w:rsid w:val="000A705B"/>
    <w:rsid w:val="000B24F1"/>
    <w:rsid w:val="000C12AC"/>
    <w:rsid w:val="001024ED"/>
    <w:rsid w:val="00103D34"/>
    <w:rsid w:val="001152FD"/>
    <w:rsid w:val="00157F35"/>
    <w:rsid w:val="0016776A"/>
    <w:rsid w:val="001721BE"/>
    <w:rsid w:val="00172321"/>
    <w:rsid w:val="001733C5"/>
    <w:rsid w:val="001A2AEC"/>
    <w:rsid w:val="001B6321"/>
    <w:rsid w:val="002137B4"/>
    <w:rsid w:val="00217EAB"/>
    <w:rsid w:val="00224856"/>
    <w:rsid w:val="0022498C"/>
    <w:rsid w:val="00260794"/>
    <w:rsid w:val="00260A3F"/>
    <w:rsid w:val="002672F0"/>
    <w:rsid w:val="002724D0"/>
    <w:rsid w:val="00277743"/>
    <w:rsid w:val="002A50E6"/>
    <w:rsid w:val="002A7840"/>
    <w:rsid w:val="002B1CE5"/>
    <w:rsid w:val="002B7E14"/>
    <w:rsid w:val="002C685E"/>
    <w:rsid w:val="002D297F"/>
    <w:rsid w:val="002F4DB3"/>
    <w:rsid w:val="0032156D"/>
    <w:rsid w:val="00350FFA"/>
    <w:rsid w:val="00355453"/>
    <w:rsid w:val="00361600"/>
    <w:rsid w:val="003650D3"/>
    <w:rsid w:val="003703F8"/>
    <w:rsid w:val="00382F07"/>
    <w:rsid w:val="003876BF"/>
    <w:rsid w:val="00397F96"/>
    <w:rsid w:val="003B63D7"/>
    <w:rsid w:val="003C6F41"/>
    <w:rsid w:val="003F6CFA"/>
    <w:rsid w:val="0040194E"/>
    <w:rsid w:val="004032D7"/>
    <w:rsid w:val="00414677"/>
    <w:rsid w:val="00424020"/>
    <w:rsid w:val="00437C80"/>
    <w:rsid w:val="00437CB3"/>
    <w:rsid w:val="00453C04"/>
    <w:rsid w:val="00470C89"/>
    <w:rsid w:val="00486576"/>
    <w:rsid w:val="00486755"/>
    <w:rsid w:val="00497764"/>
    <w:rsid w:val="004A3035"/>
    <w:rsid w:val="004E0252"/>
    <w:rsid w:val="0051352E"/>
    <w:rsid w:val="00517DA7"/>
    <w:rsid w:val="00520A33"/>
    <w:rsid w:val="00527AE4"/>
    <w:rsid w:val="005365DF"/>
    <w:rsid w:val="0055569D"/>
    <w:rsid w:val="005805D8"/>
    <w:rsid w:val="00581D79"/>
    <w:rsid w:val="005876EE"/>
    <w:rsid w:val="00596A88"/>
    <w:rsid w:val="005D7CE7"/>
    <w:rsid w:val="00610A38"/>
    <w:rsid w:val="00630DDF"/>
    <w:rsid w:val="00640AAF"/>
    <w:rsid w:val="00662A13"/>
    <w:rsid w:val="00662A42"/>
    <w:rsid w:val="00681E34"/>
    <w:rsid w:val="00696FE1"/>
    <w:rsid w:val="006D0B52"/>
    <w:rsid w:val="006D55C3"/>
    <w:rsid w:val="006E38FC"/>
    <w:rsid w:val="006E5D6E"/>
    <w:rsid w:val="006F3AA7"/>
    <w:rsid w:val="007075BF"/>
    <w:rsid w:val="0071430E"/>
    <w:rsid w:val="00721B03"/>
    <w:rsid w:val="00747A12"/>
    <w:rsid w:val="007570DC"/>
    <w:rsid w:val="0077243C"/>
    <w:rsid w:val="007724F7"/>
    <w:rsid w:val="0078249A"/>
    <w:rsid w:val="007829D5"/>
    <w:rsid w:val="00797A4C"/>
    <w:rsid w:val="007B1ABA"/>
    <w:rsid w:val="007B74C5"/>
    <w:rsid w:val="007E0139"/>
    <w:rsid w:val="00802692"/>
    <w:rsid w:val="00813F2C"/>
    <w:rsid w:val="008507C1"/>
    <w:rsid w:val="00861934"/>
    <w:rsid w:val="00864E89"/>
    <w:rsid w:val="008B0D8E"/>
    <w:rsid w:val="008D0035"/>
    <w:rsid w:val="008E22BA"/>
    <w:rsid w:val="008E5632"/>
    <w:rsid w:val="008F0AC9"/>
    <w:rsid w:val="00900F7F"/>
    <w:rsid w:val="00916522"/>
    <w:rsid w:val="0093473D"/>
    <w:rsid w:val="00944ECC"/>
    <w:rsid w:val="00953882"/>
    <w:rsid w:val="00972F57"/>
    <w:rsid w:val="0097336E"/>
    <w:rsid w:val="0097368A"/>
    <w:rsid w:val="00975399"/>
    <w:rsid w:val="00984572"/>
    <w:rsid w:val="00995280"/>
    <w:rsid w:val="009D776F"/>
    <w:rsid w:val="009F086C"/>
    <w:rsid w:val="009F61E8"/>
    <w:rsid w:val="00A24E6E"/>
    <w:rsid w:val="00A33DE6"/>
    <w:rsid w:val="00A42B86"/>
    <w:rsid w:val="00A43694"/>
    <w:rsid w:val="00A52B9E"/>
    <w:rsid w:val="00A56FC7"/>
    <w:rsid w:val="00A668BF"/>
    <w:rsid w:val="00A72575"/>
    <w:rsid w:val="00A74071"/>
    <w:rsid w:val="00A754E4"/>
    <w:rsid w:val="00A83E06"/>
    <w:rsid w:val="00A90E32"/>
    <w:rsid w:val="00AA034E"/>
    <w:rsid w:val="00AA124A"/>
    <w:rsid w:val="00AA1D05"/>
    <w:rsid w:val="00AA2A96"/>
    <w:rsid w:val="00AA2D78"/>
    <w:rsid w:val="00AB5EE7"/>
    <w:rsid w:val="00AC4549"/>
    <w:rsid w:val="00AE105B"/>
    <w:rsid w:val="00AE7DA2"/>
    <w:rsid w:val="00AF4D28"/>
    <w:rsid w:val="00AF71E6"/>
    <w:rsid w:val="00B03802"/>
    <w:rsid w:val="00B100CC"/>
    <w:rsid w:val="00B13ED1"/>
    <w:rsid w:val="00B16F37"/>
    <w:rsid w:val="00B40604"/>
    <w:rsid w:val="00B564F3"/>
    <w:rsid w:val="00B60A61"/>
    <w:rsid w:val="00B6689D"/>
    <w:rsid w:val="00B72368"/>
    <w:rsid w:val="00C14857"/>
    <w:rsid w:val="00C54D58"/>
    <w:rsid w:val="00C573E1"/>
    <w:rsid w:val="00C575A9"/>
    <w:rsid w:val="00C57786"/>
    <w:rsid w:val="00C60222"/>
    <w:rsid w:val="00C736D3"/>
    <w:rsid w:val="00C92EAA"/>
    <w:rsid w:val="00C95DF6"/>
    <w:rsid w:val="00CA1226"/>
    <w:rsid w:val="00CC3BA4"/>
    <w:rsid w:val="00CD2ECB"/>
    <w:rsid w:val="00CE3BBE"/>
    <w:rsid w:val="00D235FD"/>
    <w:rsid w:val="00D369A4"/>
    <w:rsid w:val="00D429D4"/>
    <w:rsid w:val="00D641F3"/>
    <w:rsid w:val="00D71FBE"/>
    <w:rsid w:val="00D753D7"/>
    <w:rsid w:val="00D805DD"/>
    <w:rsid w:val="00D844F7"/>
    <w:rsid w:val="00D86D6F"/>
    <w:rsid w:val="00DA1B7B"/>
    <w:rsid w:val="00DA4203"/>
    <w:rsid w:val="00DB6CB7"/>
    <w:rsid w:val="00DB79DF"/>
    <w:rsid w:val="00DC0AD7"/>
    <w:rsid w:val="00DE5120"/>
    <w:rsid w:val="00DF4FD9"/>
    <w:rsid w:val="00E32AC0"/>
    <w:rsid w:val="00E60C69"/>
    <w:rsid w:val="00E801DA"/>
    <w:rsid w:val="00E85FA2"/>
    <w:rsid w:val="00E8741B"/>
    <w:rsid w:val="00E96096"/>
    <w:rsid w:val="00EA32F7"/>
    <w:rsid w:val="00EF5317"/>
    <w:rsid w:val="00F1455D"/>
    <w:rsid w:val="00F230CD"/>
    <w:rsid w:val="00F246F0"/>
    <w:rsid w:val="00F27996"/>
    <w:rsid w:val="00F33F9B"/>
    <w:rsid w:val="00F44905"/>
    <w:rsid w:val="00F502BF"/>
    <w:rsid w:val="00F51C18"/>
    <w:rsid w:val="00F55511"/>
    <w:rsid w:val="00F60C65"/>
    <w:rsid w:val="00F61C30"/>
    <w:rsid w:val="00F74DF8"/>
    <w:rsid w:val="00FA31E2"/>
    <w:rsid w:val="00FC0784"/>
    <w:rsid w:val="00FF0927"/>
    <w:rsid w:val="00FF3CDB"/>
    <w:rsid w:val="00FF5B70"/>
    <w:rsid w:val="00FF5BB9"/>
    <w:rsid w:val="03A40617"/>
    <w:rsid w:val="04173505"/>
    <w:rsid w:val="075B9682"/>
    <w:rsid w:val="0783D5C1"/>
    <w:rsid w:val="0CFF16A5"/>
    <w:rsid w:val="0F039A42"/>
    <w:rsid w:val="0FEE05DB"/>
    <w:rsid w:val="116D07AE"/>
    <w:rsid w:val="16DDAFEE"/>
    <w:rsid w:val="1B3F7E42"/>
    <w:rsid w:val="1C305DA1"/>
    <w:rsid w:val="1D985BC6"/>
    <w:rsid w:val="1E3C567A"/>
    <w:rsid w:val="28FBCF7F"/>
    <w:rsid w:val="3289C549"/>
    <w:rsid w:val="414E7937"/>
    <w:rsid w:val="49219BA7"/>
    <w:rsid w:val="4B0089E2"/>
    <w:rsid w:val="4C11D565"/>
    <w:rsid w:val="4CC9D5FF"/>
    <w:rsid w:val="4DEA111E"/>
    <w:rsid w:val="506DA7B0"/>
    <w:rsid w:val="538937DF"/>
    <w:rsid w:val="591461EC"/>
    <w:rsid w:val="5DA06487"/>
    <w:rsid w:val="69FD2D84"/>
    <w:rsid w:val="70619A71"/>
    <w:rsid w:val="727F36C0"/>
    <w:rsid w:val="765FE00C"/>
    <w:rsid w:val="7EE4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2AB5AB4"/>
  <w14:defaultImageDpi w14:val="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1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A42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B63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40424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6321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color w:val="404246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6321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color w:val="292065" w:themeColor="text1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6321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iCs/>
      <w:color w:val="5F6369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B6321"/>
    <w:pPr>
      <w:keepNext/>
      <w:keepLines/>
      <w:spacing w:before="240" w:after="0"/>
      <w:outlineLvl w:val="4"/>
    </w:pPr>
    <w:rPr>
      <w:rFonts w:asciiTheme="majorHAnsi" w:eastAsiaTheme="majorEastAsia" w:hAnsiTheme="majorHAnsi" w:cstheme="majorBidi"/>
      <w:b/>
      <w:color w:val="5F6369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B6321"/>
    <w:pPr>
      <w:keepNext/>
      <w:keepLines/>
      <w:spacing w:before="240" w:after="0"/>
      <w:outlineLvl w:val="5"/>
    </w:pPr>
    <w:rPr>
      <w:rFonts w:asciiTheme="majorHAnsi" w:eastAsiaTheme="majorEastAsia" w:hAnsiTheme="majorHAnsi" w:cstheme="majorBidi"/>
      <w:color w:val="5F636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632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970B11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1B6321"/>
    <w:pPr>
      <w:spacing w:before="1200" w:after="0"/>
    </w:pPr>
    <w:rPr>
      <w:rFonts w:asciiTheme="majorHAnsi" w:eastAsiaTheme="majorEastAsia" w:hAnsiTheme="majorHAnsi" w:cstheme="majorBidi"/>
      <w:b/>
      <w:color w:val="404246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7"/>
    <w:rsid w:val="001B6321"/>
    <w:rPr>
      <w:rFonts w:asciiTheme="majorHAnsi" w:eastAsiaTheme="majorEastAsia" w:hAnsiTheme="majorHAnsi" w:cstheme="majorBidi"/>
      <w:b/>
      <w:color w:val="404246"/>
      <w:spacing w:val="-10"/>
      <w:kern w:val="28"/>
      <w:sz w:val="60"/>
      <w:szCs w:val="56"/>
    </w:rPr>
  </w:style>
  <w:style w:type="paragraph" w:styleId="Subtitle">
    <w:name w:val="Subtitle"/>
    <w:basedOn w:val="Normal"/>
    <w:next w:val="Normal"/>
    <w:link w:val="SubtitleChar"/>
    <w:uiPriority w:val="8"/>
    <w:qFormat/>
    <w:rsid w:val="001B6321"/>
    <w:pPr>
      <w:numPr>
        <w:ilvl w:val="1"/>
      </w:numPr>
      <w:spacing w:after="400"/>
    </w:pPr>
    <w:rPr>
      <w:rFonts w:asciiTheme="majorHAnsi" w:eastAsiaTheme="minorEastAsia" w:hAnsiTheme="majorHAnsi"/>
      <w:color w:val="404246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8"/>
    <w:rsid w:val="001B6321"/>
    <w:rPr>
      <w:rFonts w:asciiTheme="majorHAnsi" w:eastAsiaTheme="minorEastAsia" w:hAnsiTheme="majorHAnsi"/>
      <w:color w:val="404246"/>
      <w:spacing w:val="15"/>
      <w:sz w:val="40"/>
    </w:rPr>
  </w:style>
  <w:style w:type="character" w:customStyle="1" w:styleId="Heading1Char">
    <w:name w:val="Heading 1 Char"/>
    <w:basedOn w:val="DefaultParagraphFont"/>
    <w:link w:val="Heading1"/>
    <w:uiPriority w:val="9"/>
    <w:rsid w:val="001B6321"/>
    <w:rPr>
      <w:rFonts w:asciiTheme="majorHAnsi" w:eastAsiaTheme="majorEastAsia" w:hAnsiTheme="majorHAnsi" w:cstheme="majorBidi"/>
      <w:b/>
      <w:color w:val="40424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6321"/>
    <w:rPr>
      <w:rFonts w:asciiTheme="majorHAnsi" w:eastAsiaTheme="majorEastAsia" w:hAnsiTheme="majorHAnsi" w:cstheme="majorBidi"/>
      <w:b/>
      <w:color w:val="404246"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B6321"/>
    <w:rPr>
      <w:rFonts w:asciiTheme="majorHAnsi" w:eastAsiaTheme="majorEastAsia" w:hAnsiTheme="majorHAnsi" w:cstheme="majorBidi"/>
      <w:color w:val="292065" w:themeColor="text1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B6321"/>
    <w:rPr>
      <w:rFonts w:asciiTheme="majorHAnsi" w:eastAsiaTheme="majorEastAsia" w:hAnsiTheme="majorHAnsi" w:cstheme="majorBidi"/>
      <w:iCs/>
      <w:color w:val="5F6369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1B6321"/>
    <w:rPr>
      <w:rFonts w:asciiTheme="majorHAnsi" w:eastAsiaTheme="majorEastAsia" w:hAnsiTheme="majorHAnsi" w:cstheme="majorBidi"/>
      <w:b/>
      <w:color w:val="5F6369"/>
    </w:rPr>
  </w:style>
  <w:style w:type="character" w:customStyle="1" w:styleId="Heading6Char">
    <w:name w:val="Heading 6 Char"/>
    <w:basedOn w:val="DefaultParagraphFont"/>
    <w:link w:val="Heading6"/>
    <w:uiPriority w:val="9"/>
    <w:rsid w:val="001B6321"/>
    <w:rPr>
      <w:rFonts w:asciiTheme="majorHAnsi" w:eastAsiaTheme="majorEastAsia" w:hAnsiTheme="majorHAnsi" w:cstheme="majorBidi"/>
      <w:color w:val="5F6369"/>
    </w:rPr>
  </w:style>
  <w:style w:type="character" w:styleId="Hyperlink">
    <w:name w:val="Hyperlink"/>
    <w:basedOn w:val="DefaultParagraphFont"/>
    <w:uiPriority w:val="99"/>
    <w:unhideWhenUsed/>
    <w:qFormat/>
    <w:rsid w:val="00DC0AD7"/>
    <w:rPr>
      <w:color w:val="404246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00C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11"/>
    <w:qFormat/>
    <w:rsid w:val="00B100CC"/>
    <w:rPr>
      <w:b/>
      <w:bCs/>
    </w:rPr>
  </w:style>
  <w:style w:type="table" w:styleId="TableGrid">
    <w:name w:val="Table Grid"/>
    <w:basedOn w:val="TableNormal"/>
    <w:uiPriority w:val="39"/>
    <w:rsid w:val="00B10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16"/>
    <w:qFormat/>
    <w:rsid w:val="00B100CC"/>
    <w:pPr>
      <w:spacing w:before="240" w:after="40" w:line="240" w:lineRule="auto"/>
    </w:pPr>
    <w:rPr>
      <w:b/>
      <w:iCs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22498C"/>
    <w:pPr>
      <w:spacing w:before="200" w:after="160"/>
      <w:ind w:left="862" w:right="862"/>
      <w:jc w:val="center"/>
    </w:pPr>
    <w:rPr>
      <w:iCs/>
      <w:color w:val="5444C3" w:themeColor="text1" w:themeTint="A6"/>
    </w:rPr>
  </w:style>
  <w:style w:type="character" w:customStyle="1" w:styleId="QuoteChar">
    <w:name w:val="Quote Char"/>
    <w:basedOn w:val="DefaultParagraphFont"/>
    <w:link w:val="Quote"/>
    <w:uiPriority w:val="29"/>
    <w:rsid w:val="0022498C"/>
    <w:rPr>
      <w:iCs/>
      <w:color w:val="5444C3" w:themeColor="text1" w:themeTint="A6"/>
    </w:rPr>
  </w:style>
  <w:style w:type="paragraph" w:customStyle="1" w:styleId="Source">
    <w:name w:val="Source"/>
    <w:basedOn w:val="Normal"/>
    <w:uiPriority w:val="17"/>
    <w:qFormat/>
    <w:rsid w:val="00900F7F"/>
    <w:pPr>
      <w:spacing w:before="80" w:after="320"/>
    </w:pPr>
    <w:rPr>
      <w:sz w:val="18"/>
    </w:rPr>
  </w:style>
  <w:style w:type="table" w:customStyle="1" w:styleId="DESE">
    <w:name w:val="DESE"/>
    <w:basedOn w:val="TableNormal"/>
    <w:uiPriority w:val="99"/>
    <w:rsid w:val="00E96096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85" w:type="dxa"/>
        <w:bottom w:w="85" w:type="dxa"/>
      </w:tcMar>
      <w:vAlign w:val="center"/>
    </w:tcPr>
    <w:tblStylePr w:type="firstRow">
      <w:rPr>
        <w:rFonts w:ascii="Calibri" w:hAnsi="Calibri"/>
        <w:b w:val="0"/>
        <w:color w:val="FFFFFF" w:themeColor="background1"/>
      </w:rPr>
      <w:tblPr/>
      <w:tcPr>
        <w:shd w:val="clear" w:color="auto" w:fill="404246"/>
      </w:tcPr>
    </w:tblStylePr>
    <w:tblStylePr w:type="lastRow">
      <w:rPr>
        <w:b/>
      </w:rPr>
    </w:tblStylePr>
    <w:tblStylePr w:type="firstCol">
      <w:rPr>
        <w:b w:val="0"/>
      </w:rPr>
    </w:tblStylePr>
    <w:tblStylePr w:type="nwCell">
      <w:rPr>
        <w:b w:val="0"/>
      </w:rPr>
    </w:tblStylePr>
  </w:style>
  <w:style w:type="paragraph" w:styleId="ListParagraph">
    <w:name w:val="List Paragraph"/>
    <w:basedOn w:val="Normal"/>
    <w:uiPriority w:val="34"/>
    <w:qFormat/>
    <w:rsid w:val="00A56FC7"/>
    <w:pPr>
      <w:spacing w:line="360" w:lineRule="auto"/>
      <w:ind w:left="720"/>
      <w:contextualSpacing/>
    </w:pPr>
  </w:style>
  <w:style w:type="paragraph" w:styleId="ListNumber">
    <w:name w:val="List Number"/>
    <w:basedOn w:val="ListParagraph"/>
    <w:uiPriority w:val="99"/>
    <w:unhideWhenUsed/>
    <w:qFormat/>
    <w:rsid w:val="00A56FC7"/>
    <w:pPr>
      <w:numPr>
        <w:numId w:val="11"/>
      </w:numPr>
    </w:pPr>
  </w:style>
  <w:style w:type="paragraph" w:styleId="ListBullet">
    <w:name w:val="List Bullet"/>
    <w:basedOn w:val="ListParagraph"/>
    <w:uiPriority w:val="99"/>
    <w:unhideWhenUsed/>
    <w:qFormat/>
    <w:rsid w:val="00A56FC7"/>
    <w:pPr>
      <w:numPr>
        <w:numId w:val="12"/>
      </w:numPr>
    </w:pPr>
  </w:style>
  <w:style w:type="paragraph" w:styleId="List">
    <w:name w:val="List"/>
    <w:basedOn w:val="ListBullet"/>
    <w:uiPriority w:val="99"/>
    <w:unhideWhenUsed/>
    <w:qFormat/>
    <w:rsid w:val="00A56FC7"/>
    <w:pPr>
      <w:numPr>
        <w:numId w:val="13"/>
      </w:numPr>
    </w:pPr>
  </w:style>
  <w:style w:type="paragraph" w:styleId="Header">
    <w:name w:val="header"/>
    <w:basedOn w:val="Normal"/>
    <w:link w:val="HeaderChar"/>
    <w:uiPriority w:val="99"/>
    <w:unhideWhenUsed/>
    <w:rsid w:val="00513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52E"/>
  </w:style>
  <w:style w:type="paragraph" w:styleId="Footer">
    <w:name w:val="footer"/>
    <w:basedOn w:val="Normal"/>
    <w:link w:val="FooterChar"/>
    <w:uiPriority w:val="99"/>
    <w:unhideWhenUsed/>
    <w:rsid w:val="00513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52E"/>
  </w:style>
  <w:style w:type="paragraph" w:styleId="TOC1">
    <w:name w:val="toc 1"/>
    <w:basedOn w:val="Normal"/>
    <w:next w:val="Normal"/>
    <w:autoRedefine/>
    <w:uiPriority w:val="39"/>
    <w:unhideWhenUsed/>
    <w:rsid w:val="00497764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49776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97764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unhideWhenUsed/>
    <w:qFormat/>
    <w:rsid w:val="00497764"/>
    <w:pPr>
      <w:spacing w:after="240"/>
      <w:outlineLvl w:val="9"/>
    </w:pPr>
    <w:rPr>
      <w:color w:val="59595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9DF"/>
    <w:rPr>
      <w:rFonts w:ascii="Segoe UI" w:hAnsi="Segoe UI" w:cs="Segoe UI"/>
      <w:sz w:val="18"/>
      <w:szCs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6321"/>
    <w:rPr>
      <w:rFonts w:asciiTheme="majorHAnsi" w:eastAsiaTheme="majorEastAsia" w:hAnsiTheme="majorHAnsi" w:cstheme="majorBidi"/>
      <w:i/>
      <w:iCs/>
      <w:color w:val="970B11" w:themeColor="accent1" w:themeShade="7F"/>
    </w:rPr>
  </w:style>
  <w:style w:type="character" w:styleId="Emphasis">
    <w:name w:val="Emphasis"/>
    <w:basedOn w:val="DefaultParagraphFont"/>
    <w:uiPriority w:val="13"/>
    <w:qFormat/>
    <w:rsid w:val="001B6321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975399"/>
    <w:rPr>
      <w:color w:val="954F72"/>
      <w:u w:val="single"/>
    </w:rPr>
  </w:style>
  <w:style w:type="paragraph" w:customStyle="1" w:styleId="msonormal0">
    <w:name w:val="msonormal"/>
    <w:basedOn w:val="Normal"/>
    <w:rsid w:val="00975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5">
    <w:name w:val="xl65"/>
    <w:basedOn w:val="Normal"/>
    <w:rsid w:val="0097539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6">
    <w:name w:val="xl66"/>
    <w:basedOn w:val="Normal"/>
    <w:rsid w:val="0097539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7">
    <w:name w:val="xl67"/>
    <w:basedOn w:val="Normal"/>
    <w:rsid w:val="00975399"/>
    <w:pP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8">
    <w:name w:val="xl68"/>
    <w:basedOn w:val="Normal"/>
    <w:rsid w:val="00975399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9">
    <w:name w:val="xl69"/>
    <w:basedOn w:val="Normal"/>
    <w:rsid w:val="00975399"/>
    <w:pPr>
      <w:pBdr>
        <w:top w:val="single" w:sz="4" w:space="0" w:color="000000"/>
        <w:bottom w:val="single" w:sz="4" w:space="0" w:color="000000"/>
      </w:pBdr>
      <w:shd w:val="clear" w:color="D9D9D9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0">
    <w:name w:val="xl70"/>
    <w:basedOn w:val="Normal"/>
    <w:rsid w:val="00975399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D9D9D9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1">
    <w:name w:val="xl71"/>
    <w:basedOn w:val="Normal"/>
    <w:rsid w:val="0097539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2">
    <w:name w:val="xl72"/>
    <w:basedOn w:val="Normal"/>
    <w:rsid w:val="0097539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3">
    <w:name w:val="xl73"/>
    <w:basedOn w:val="Normal"/>
    <w:rsid w:val="00975399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en-AU"/>
    </w:rPr>
  </w:style>
  <w:style w:type="paragraph" w:customStyle="1" w:styleId="xl74">
    <w:name w:val="xl74"/>
    <w:basedOn w:val="Normal"/>
    <w:rsid w:val="00975399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D9D9D9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5">
    <w:name w:val="xl75"/>
    <w:basedOn w:val="Normal"/>
    <w:rsid w:val="0097539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6">
    <w:name w:val="xl76"/>
    <w:basedOn w:val="Normal"/>
    <w:rsid w:val="00975399"/>
    <w:pPr>
      <w:pBdr>
        <w:top w:val="single" w:sz="4" w:space="0" w:color="000000"/>
        <w:bottom w:val="single" w:sz="4" w:space="0" w:color="000000"/>
      </w:pBdr>
      <w:shd w:val="clear" w:color="D9D9D9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7">
    <w:name w:val="xl77"/>
    <w:basedOn w:val="Normal"/>
    <w:rsid w:val="0097539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8">
    <w:name w:val="xl78"/>
    <w:basedOn w:val="Normal"/>
    <w:rsid w:val="00975399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9">
    <w:name w:val="xl79"/>
    <w:basedOn w:val="Normal"/>
    <w:rsid w:val="00975399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80">
    <w:name w:val="xl80"/>
    <w:basedOn w:val="Normal"/>
    <w:rsid w:val="00975399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81">
    <w:name w:val="xl81"/>
    <w:basedOn w:val="Normal"/>
    <w:rsid w:val="00975399"/>
    <w:pPr>
      <w:pBdr>
        <w:top w:val="single" w:sz="4" w:space="0" w:color="000000"/>
        <w:left w:val="single" w:sz="4" w:space="0" w:color="000000"/>
      </w:pBdr>
      <w:shd w:val="clear" w:color="D9D9D9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82">
    <w:name w:val="xl82"/>
    <w:basedOn w:val="Normal"/>
    <w:rsid w:val="00975399"/>
    <w:pPr>
      <w:pBdr>
        <w:top w:val="single" w:sz="4" w:space="0" w:color="000000"/>
      </w:pBdr>
      <w:shd w:val="clear" w:color="D9D9D9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83">
    <w:name w:val="xl83"/>
    <w:basedOn w:val="Normal"/>
    <w:rsid w:val="00975399"/>
    <w:pPr>
      <w:pBdr>
        <w:top w:val="single" w:sz="4" w:space="0" w:color="000000"/>
      </w:pBdr>
      <w:shd w:val="clear" w:color="D9D9D9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84">
    <w:name w:val="xl84"/>
    <w:basedOn w:val="Normal"/>
    <w:rsid w:val="00975399"/>
    <w:pPr>
      <w:shd w:val="clear" w:color="D9D9D9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85">
    <w:name w:val="xl85"/>
    <w:basedOn w:val="Normal"/>
    <w:rsid w:val="00975399"/>
    <w:pPr>
      <w:shd w:val="clear" w:color="D9D9D9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styleId="PlainTable1">
    <w:name w:val="Plain Table 1"/>
    <w:basedOn w:val="TableNormal"/>
    <w:uiPriority w:val="41"/>
    <w:rsid w:val="00F246F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ormaltextrun">
    <w:name w:val="normaltextrun"/>
    <w:basedOn w:val="DefaultParagraphFont"/>
    <w:rsid w:val="000372F0"/>
  </w:style>
  <w:style w:type="character" w:customStyle="1" w:styleId="eop">
    <w:name w:val="eop"/>
    <w:basedOn w:val="DefaultParagraphFont"/>
    <w:rsid w:val="000372F0"/>
  </w:style>
  <w:style w:type="character" w:styleId="UnresolvedMention">
    <w:name w:val="Unresolved Mention"/>
    <w:basedOn w:val="DefaultParagraphFont"/>
    <w:uiPriority w:val="99"/>
    <w:semiHidden/>
    <w:unhideWhenUsed/>
    <w:rsid w:val="000372F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7774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248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48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48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8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856"/>
    <w:rPr>
      <w:b/>
      <w:bCs/>
      <w:sz w:val="20"/>
      <w:szCs w:val="20"/>
    </w:rPr>
  </w:style>
  <w:style w:type="paragraph" w:customStyle="1" w:styleId="paragraph">
    <w:name w:val="paragraph"/>
    <w:basedOn w:val="Normal"/>
    <w:rsid w:val="00E87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yourcareer.gov.a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ewr.gov.au/vet-student-loans/resources/vet-student-loans-course-caps-indexed-amounts-student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legislation.gov.au/F2016L02016/latest/version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Custom 6">
      <a:dk1>
        <a:srgbClr val="292065"/>
      </a:dk1>
      <a:lt1>
        <a:sysClr val="window" lastClr="FFFFFF"/>
      </a:lt1>
      <a:dk2>
        <a:srgbClr val="009EE3"/>
      </a:dk2>
      <a:lt2>
        <a:srgbClr val="C9EEFF"/>
      </a:lt2>
      <a:accent1>
        <a:srgbClr val="F2555C"/>
      </a:accent1>
      <a:accent2>
        <a:srgbClr val="8D87C9"/>
      </a:accent2>
      <a:accent3>
        <a:srgbClr val="F5AE2C"/>
      </a:accent3>
      <a:accent4>
        <a:srgbClr val="B1CC74"/>
      </a:accent4>
      <a:accent5>
        <a:srgbClr val="1A5E63"/>
      </a:accent5>
      <a:accent6>
        <a:srgbClr val="707D13"/>
      </a:accent6>
      <a:hlink>
        <a:srgbClr val="8F4263"/>
      </a:hlink>
      <a:folHlink>
        <a:srgbClr val="3EBBF0"/>
      </a:folHlink>
    </a:clrScheme>
    <a:fontScheme name="Custom 1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063CB-09CF-4DB4-855D-B301AD731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5075</Words>
  <Characters>34771</Characters>
  <Application>Microsoft Office Word</Application>
  <DocSecurity>0</DocSecurity>
  <Lines>2173</Lines>
  <Paragraphs>1992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 Student Loans Course List and Loan Caps (for students)</dc:title>
  <dc:subject/>
  <dc:creator/>
  <cp:keywords/>
  <dc:description/>
  <cp:lastModifiedBy/>
  <cp:revision>1</cp:revision>
  <dcterms:created xsi:type="dcterms:W3CDTF">2026-01-19T04:19:00Z</dcterms:created>
  <dcterms:modified xsi:type="dcterms:W3CDTF">2026-01-19T04:19:00Z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2026-01-19T04:19:17Z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cf5240c6-94f7-4fbf-9b4c-e24afd826ada</vt:lpwstr>
  </property>
  <property fmtid="{D5CDD505-2E9C-101B-9397-08002B2CF9AE}" pid="8" name="MSIP_Label_79d889eb-932f-4752-8739-64d25806ef64_ContentBits">
    <vt:lpwstr>0</vt:lpwstr>
  </property>
  <property fmtid="{D5CDD505-2E9C-101B-9397-08002B2CF9AE}" pid="9" name="MSIP_Label_79d889eb-932f-4752-8739-64d25806ef64_Tag">
    <vt:lpwstr>10, 0, 1, 1</vt:lpwstr>
  </property>
</Properties>
</file>